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0201" w14:textId="77777777" w:rsidR="00767DB8" w:rsidRDefault="009205A8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43392" behindDoc="1" locked="0" layoutInCell="0" allowOverlap="1" wp14:anchorId="0DE6B07A" wp14:editId="660CE13B">
            <wp:simplePos x="0" y="0"/>
            <wp:positionH relativeFrom="page">
              <wp:posOffset>3378835</wp:posOffset>
            </wp:positionH>
            <wp:positionV relativeFrom="page">
              <wp:posOffset>3514725</wp:posOffset>
            </wp:positionV>
            <wp:extent cx="1343025" cy="1828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6C2E6" w14:textId="77777777" w:rsidR="00767DB8" w:rsidRDefault="00767DB8">
      <w:pPr>
        <w:spacing w:line="200" w:lineRule="exact"/>
        <w:rPr>
          <w:sz w:val="24"/>
          <w:szCs w:val="24"/>
        </w:rPr>
      </w:pPr>
    </w:p>
    <w:p w14:paraId="470F9F90" w14:textId="77777777" w:rsidR="00767DB8" w:rsidRDefault="00767DB8">
      <w:pPr>
        <w:spacing w:line="200" w:lineRule="exact"/>
        <w:rPr>
          <w:sz w:val="24"/>
          <w:szCs w:val="24"/>
        </w:rPr>
      </w:pPr>
    </w:p>
    <w:p w14:paraId="3D691F05" w14:textId="77777777" w:rsidR="00767DB8" w:rsidRDefault="00767DB8">
      <w:pPr>
        <w:spacing w:line="200" w:lineRule="exact"/>
        <w:rPr>
          <w:sz w:val="24"/>
          <w:szCs w:val="24"/>
        </w:rPr>
      </w:pPr>
    </w:p>
    <w:p w14:paraId="04D7E19B" w14:textId="77777777" w:rsidR="00767DB8" w:rsidRDefault="00767DB8">
      <w:pPr>
        <w:spacing w:line="200" w:lineRule="exact"/>
        <w:rPr>
          <w:sz w:val="24"/>
          <w:szCs w:val="24"/>
        </w:rPr>
      </w:pPr>
    </w:p>
    <w:p w14:paraId="68F6A22A" w14:textId="77777777" w:rsidR="00767DB8" w:rsidRDefault="00767DB8">
      <w:pPr>
        <w:spacing w:line="200" w:lineRule="exact"/>
        <w:rPr>
          <w:sz w:val="24"/>
          <w:szCs w:val="24"/>
        </w:rPr>
      </w:pPr>
    </w:p>
    <w:p w14:paraId="58B82190" w14:textId="77777777" w:rsidR="00767DB8" w:rsidRDefault="00767DB8">
      <w:pPr>
        <w:spacing w:line="200" w:lineRule="exact"/>
        <w:rPr>
          <w:sz w:val="24"/>
          <w:szCs w:val="24"/>
        </w:rPr>
      </w:pPr>
    </w:p>
    <w:p w14:paraId="2AEC7844" w14:textId="77777777" w:rsidR="00767DB8" w:rsidRDefault="00767DB8">
      <w:pPr>
        <w:spacing w:line="200" w:lineRule="exact"/>
        <w:rPr>
          <w:sz w:val="24"/>
          <w:szCs w:val="24"/>
        </w:rPr>
      </w:pPr>
    </w:p>
    <w:p w14:paraId="4CCE9235" w14:textId="77777777" w:rsidR="00767DB8" w:rsidRDefault="00767DB8">
      <w:pPr>
        <w:spacing w:line="200" w:lineRule="exact"/>
        <w:rPr>
          <w:sz w:val="24"/>
          <w:szCs w:val="24"/>
        </w:rPr>
      </w:pPr>
    </w:p>
    <w:p w14:paraId="2BCBDC5D" w14:textId="77777777" w:rsidR="00767DB8" w:rsidRDefault="00767DB8">
      <w:pPr>
        <w:spacing w:line="200" w:lineRule="exact"/>
        <w:rPr>
          <w:sz w:val="24"/>
          <w:szCs w:val="24"/>
        </w:rPr>
      </w:pPr>
    </w:p>
    <w:p w14:paraId="46D19ED9" w14:textId="77777777" w:rsidR="00767DB8" w:rsidRDefault="00767DB8">
      <w:pPr>
        <w:spacing w:line="200" w:lineRule="exact"/>
        <w:rPr>
          <w:sz w:val="24"/>
          <w:szCs w:val="24"/>
        </w:rPr>
      </w:pPr>
    </w:p>
    <w:p w14:paraId="72C7B41C" w14:textId="77777777" w:rsidR="00767DB8" w:rsidRDefault="00767DB8">
      <w:pPr>
        <w:spacing w:line="200" w:lineRule="exact"/>
        <w:rPr>
          <w:sz w:val="24"/>
          <w:szCs w:val="24"/>
        </w:rPr>
      </w:pPr>
    </w:p>
    <w:p w14:paraId="725588BC" w14:textId="77777777" w:rsidR="00767DB8" w:rsidRDefault="00767DB8">
      <w:pPr>
        <w:spacing w:line="200" w:lineRule="exact"/>
        <w:rPr>
          <w:sz w:val="24"/>
          <w:szCs w:val="24"/>
        </w:rPr>
      </w:pPr>
    </w:p>
    <w:p w14:paraId="566B8A28" w14:textId="77777777" w:rsidR="00767DB8" w:rsidRDefault="00767DB8">
      <w:pPr>
        <w:spacing w:line="200" w:lineRule="exact"/>
        <w:rPr>
          <w:sz w:val="24"/>
          <w:szCs w:val="24"/>
        </w:rPr>
      </w:pPr>
    </w:p>
    <w:p w14:paraId="76A01617" w14:textId="77777777" w:rsidR="00767DB8" w:rsidRDefault="00767DB8">
      <w:pPr>
        <w:spacing w:line="200" w:lineRule="exact"/>
        <w:rPr>
          <w:sz w:val="24"/>
          <w:szCs w:val="24"/>
        </w:rPr>
      </w:pPr>
    </w:p>
    <w:p w14:paraId="767C7054" w14:textId="77777777" w:rsidR="00767DB8" w:rsidRDefault="00767DB8">
      <w:pPr>
        <w:spacing w:line="200" w:lineRule="exact"/>
        <w:rPr>
          <w:sz w:val="24"/>
          <w:szCs w:val="24"/>
        </w:rPr>
      </w:pPr>
    </w:p>
    <w:p w14:paraId="1EEE5003" w14:textId="77777777" w:rsidR="00767DB8" w:rsidRDefault="00767DB8">
      <w:pPr>
        <w:spacing w:line="200" w:lineRule="exact"/>
        <w:rPr>
          <w:sz w:val="24"/>
          <w:szCs w:val="24"/>
        </w:rPr>
      </w:pPr>
    </w:p>
    <w:p w14:paraId="3780428E" w14:textId="77777777" w:rsidR="00767DB8" w:rsidRDefault="00767DB8">
      <w:pPr>
        <w:spacing w:line="200" w:lineRule="exact"/>
        <w:rPr>
          <w:sz w:val="24"/>
          <w:szCs w:val="24"/>
        </w:rPr>
      </w:pPr>
    </w:p>
    <w:p w14:paraId="4E8615A8" w14:textId="77777777" w:rsidR="00767DB8" w:rsidRDefault="00767DB8">
      <w:pPr>
        <w:spacing w:line="200" w:lineRule="exact"/>
        <w:rPr>
          <w:sz w:val="24"/>
          <w:szCs w:val="24"/>
        </w:rPr>
      </w:pPr>
    </w:p>
    <w:p w14:paraId="08F9A03B" w14:textId="77777777" w:rsidR="00767DB8" w:rsidRDefault="00767DB8">
      <w:pPr>
        <w:spacing w:line="200" w:lineRule="exact"/>
        <w:rPr>
          <w:sz w:val="24"/>
          <w:szCs w:val="24"/>
        </w:rPr>
      </w:pPr>
    </w:p>
    <w:p w14:paraId="6B84B4DF" w14:textId="77777777" w:rsidR="00767DB8" w:rsidRDefault="00767DB8">
      <w:pPr>
        <w:spacing w:line="200" w:lineRule="exact"/>
        <w:rPr>
          <w:sz w:val="24"/>
          <w:szCs w:val="24"/>
        </w:rPr>
      </w:pPr>
    </w:p>
    <w:p w14:paraId="5D1BCD1D" w14:textId="77777777" w:rsidR="00767DB8" w:rsidRDefault="00767DB8">
      <w:pPr>
        <w:spacing w:line="200" w:lineRule="exact"/>
        <w:rPr>
          <w:sz w:val="24"/>
          <w:szCs w:val="24"/>
        </w:rPr>
      </w:pPr>
    </w:p>
    <w:p w14:paraId="0E98C65A" w14:textId="77777777" w:rsidR="00767DB8" w:rsidRDefault="00767DB8">
      <w:pPr>
        <w:spacing w:line="200" w:lineRule="exact"/>
        <w:rPr>
          <w:sz w:val="24"/>
          <w:szCs w:val="24"/>
        </w:rPr>
      </w:pPr>
    </w:p>
    <w:p w14:paraId="15FE24FE" w14:textId="77777777" w:rsidR="00767DB8" w:rsidRDefault="00767DB8">
      <w:pPr>
        <w:spacing w:line="200" w:lineRule="exact"/>
        <w:rPr>
          <w:sz w:val="24"/>
          <w:szCs w:val="24"/>
        </w:rPr>
      </w:pPr>
    </w:p>
    <w:p w14:paraId="51DDE3E3" w14:textId="77777777" w:rsidR="00767DB8" w:rsidRDefault="00767DB8">
      <w:pPr>
        <w:spacing w:line="200" w:lineRule="exact"/>
        <w:rPr>
          <w:sz w:val="24"/>
          <w:szCs w:val="24"/>
        </w:rPr>
      </w:pPr>
    </w:p>
    <w:p w14:paraId="487C5D79" w14:textId="77777777" w:rsidR="00767DB8" w:rsidRDefault="00767DB8">
      <w:pPr>
        <w:spacing w:line="200" w:lineRule="exact"/>
        <w:rPr>
          <w:sz w:val="24"/>
          <w:szCs w:val="24"/>
        </w:rPr>
      </w:pPr>
    </w:p>
    <w:p w14:paraId="661AB4E9" w14:textId="77777777" w:rsidR="00767DB8" w:rsidRDefault="00767DB8">
      <w:pPr>
        <w:spacing w:line="200" w:lineRule="exact"/>
        <w:rPr>
          <w:sz w:val="24"/>
          <w:szCs w:val="24"/>
        </w:rPr>
      </w:pPr>
    </w:p>
    <w:p w14:paraId="299B3333" w14:textId="77777777" w:rsidR="00767DB8" w:rsidRDefault="00767DB8">
      <w:pPr>
        <w:spacing w:line="200" w:lineRule="exact"/>
        <w:rPr>
          <w:sz w:val="24"/>
          <w:szCs w:val="24"/>
        </w:rPr>
      </w:pPr>
    </w:p>
    <w:p w14:paraId="4207FC3A" w14:textId="77777777" w:rsidR="00767DB8" w:rsidRDefault="00767DB8">
      <w:pPr>
        <w:spacing w:line="200" w:lineRule="exact"/>
        <w:rPr>
          <w:sz w:val="24"/>
          <w:szCs w:val="24"/>
        </w:rPr>
      </w:pPr>
    </w:p>
    <w:p w14:paraId="47640899" w14:textId="77777777" w:rsidR="00767DB8" w:rsidRDefault="00767DB8">
      <w:pPr>
        <w:spacing w:line="200" w:lineRule="exact"/>
        <w:rPr>
          <w:sz w:val="24"/>
          <w:szCs w:val="24"/>
        </w:rPr>
      </w:pPr>
    </w:p>
    <w:p w14:paraId="63AAB304" w14:textId="77777777" w:rsidR="00767DB8" w:rsidRDefault="00767DB8">
      <w:pPr>
        <w:spacing w:line="200" w:lineRule="exact"/>
        <w:rPr>
          <w:sz w:val="24"/>
          <w:szCs w:val="24"/>
        </w:rPr>
      </w:pPr>
    </w:p>
    <w:p w14:paraId="26A28DB3" w14:textId="77777777" w:rsidR="00767DB8" w:rsidRDefault="00767DB8">
      <w:pPr>
        <w:spacing w:line="200" w:lineRule="exact"/>
        <w:rPr>
          <w:sz w:val="24"/>
          <w:szCs w:val="24"/>
        </w:rPr>
      </w:pPr>
    </w:p>
    <w:p w14:paraId="4522DF6C" w14:textId="77777777" w:rsidR="00767DB8" w:rsidRDefault="00767DB8">
      <w:pPr>
        <w:spacing w:line="200" w:lineRule="exact"/>
        <w:rPr>
          <w:sz w:val="24"/>
          <w:szCs w:val="24"/>
        </w:rPr>
      </w:pPr>
    </w:p>
    <w:p w14:paraId="65E21271" w14:textId="77777777" w:rsidR="00767DB8" w:rsidRDefault="00767DB8">
      <w:pPr>
        <w:spacing w:line="200" w:lineRule="exact"/>
        <w:rPr>
          <w:sz w:val="24"/>
          <w:szCs w:val="24"/>
        </w:rPr>
      </w:pPr>
    </w:p>
    <w:p w14:paraId="2CEA5B95" w14:textId="77777777" w:rsidR="00767DB8" w:rsidRDefault="00767DB8">
      <w:pPr>
        <w:spacing w:line="200" w:lineRule="exact"/>
        <w:rPr>
          <w:sz w:val="24"/>
          <w:szCs w:val="24"/>
        </w:rPr>
      </w:pPr>
    </w:p>
    <w:p w14:paraId="35C83780" w14:textId="77777777" w:rsidR="00767DB8" w:rsidRDefault="00767DB8">
      <w:pPr>
        <w:spacing w:line="200" w:lineRule="exact"/>
        <w:rPr>
          <w:sz w:val="24"/>
          <w:szCs w:val="24"/>
        </w:rPr>
      </w:pPr>
    </w:p>
    <w:p w14:paraId="5D05F134" w14:textId="77777777" w:rsidR="00767DB8" w:rsidRDefault="00767DB8">
      <w:pPr>
        <w:spacing w:line="200" w:lineRule="exact"/>
        <w:rPr>
          <w:sz w:val="24"/>
          <w:szCs w:val="24"/>
        </w:rPr>
      </w:pPr>
    </w:p>
    <w:p w14:paraId="48035193" w14:textId="77777777" w:rsidR="00767DB8" w:rsidRDefault="00767DB8">
      <w:pPr>
        <w:spacing w:line="200" w:lineRule="exact"/>
        <w:rPr>
          <w:sz w:val="24"/>
          <w:szCs w:val="24"/>
        </w:rPr>
      </w:pPr>
    </w:p>
    <w:p w14:paraId="425D4DA4" w14:textId="77777777" w:rsidR="00767DB8" w:rsidRDefault="00767DB8">
      <w:pPr>
        <w:spacing w:line="200" w:lineRule="exact"/>
        <w:rPr>
          <w:sz w:val="24"/>
          <w:szCs w:val="24"/>
        </w:rPr>
      </w:pPr>
    </w:p>
    <w:p w14:paraId="1078733C" w14:textId="77777777" w:rsidR="00767DB8" w:rsidRDefault="00767DB8">
      <w:pPr>
        <w:spacing w:line="200" w:lineRule="exact"/>
        <w:rPr>
          <w:sz w:val="24"/>
          <w:szCs w:val="24"/>
        </w:rPr>
      </w:pPr>
    </w:p>
    <w:p w14:paraId="77E9726D" w14:textId="77777777" w:rsidR="00767DB8" w:rsidRDefault="00767DB8">
      <w:pPr>
        <w:spacing w:line="200" w:lineRule="exact"/>
        <w:rPr>
          <w:sz w:val="24"/>
          <w:szCs w:val="24"/>
        </w:rPr>
      </w:pPr>
    </w:p>
    <w:p w14:paraId="51D7B130" w14:textId="77777777" w:rsidR="00767DB8" w:rsidRDefault="00767DB8">
      <w:pPr>
        <w:spacing w:line="200" w:lineRule="exact"/>
        <w:rPr>
          <w:sz w:val="24"/>
          <w:szCs w:val="24"/>
        </w:rPr>
      </w:pPr>
    </w:p>
    <w:p w14:paraId="5AB5665D" w14:textId="77777777" w:rsidR="00767DB8" w:rsidRDefault="00767DB8">
      <w:pPr>
        <w:spacing w:line="200" w:lineRule="exact"/>
        <w:rPr>
          <w:sz w:val="24"/>
          <w:szCs w:val="24"/>
        </w:rPr>
      </w:pPr>
    </w:p>
    <w:p w14:paraId="7C24D526" w14:textId="77777777" w:rsidR="00767DB8" w:rsidRDefault="00767DB8">
      <w:pPr>
        <w:spacing w:line="200" w:lineRule="exact"/>
        <w:rPr>
          <w:sz w:val="24"/>
          <w:szCs w:val="24"/>
        </w:rPr>
      </w:pPr>
    </w:p>
    <w:p w14:paraId="2C120B11" w14:textId="77777777" w:rsidR="00767DB8" w:rsidRDefault="00767DB8">
      <w:pPr>
        <w:spacing w:line="301" w:lineRule="exact"/>
        <w:rPr>
          <w:sz w:val="24"/>
          <w:szCs w:val="24"/>
        </w:rPr>
      </w:pPr>
    </w:p>
    <w:p w14:paraId="4B3F532E" w14:textId="77777777" w:rsidR="00767DB8" w:rsidRDefault="009205A8">
      <w:pPr>
        <w:ind w:left="1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3"/>
          <w:szCs w:val="43"/>
        </w:rPr>
        <w:t>ИНТЕГРИСАНЕ АКАДЕМСКЕ</w:t>
      </w:r>
    </w:p>
    <w:p w14:paraId="5766FAE7" w14:textId="77777777" w:rsidR="00767DB8" w:rsidRDefault="009205A8">
      <w:pPr>
        <w:ind w:left="1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СТУДИЈЕ МЕДИЦИНЕ</w:t>
      </w:r>
    </w:p>
    <w:p w14:paraId="24B45F0A" w14:textId="77777777" w:rsidR="00767DB8" w:rsidRDefault="00767DB8">
      <w:pPr>
        <w:spacing w:line="369" w:lineRule="exact"/>
        <w:rPr>
          <w:sz w:val="24"/>
          <w:szCs w:val="24"/>
        </w:rPr>
      </w:pPr>
    </w:p>
    <w:p w14:paraId="36AEC46C" w14:textId="77777777" w:rsidR="00767DB8" w:rsidRDefault="009205A8">
      <w:pPr>
        <w:ind w:left="294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ПРВА ГОДИНА СТУДИЈА</w:t>
      </w:r>
    </w:p>
    <w:p w14:paraId="69B22924" w14:textId="77777777" w:rsidR="00767DB8" w:rsidRDefault="009205A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2E135F9" w14:textId="77777777" w:rsidR="00767DB8" w:rsidRDefault="00767DB8">
      <w:pPr>
        <w:spacing w:line="200" w:lineRule="exact"/>
        <w:rPr>
          <w:sz w:val="24"/>
          <w:szCs w:val="24"/>
        </w:rPr>
      </w:pPr>
    </w:p>
    <w:p w14:paraId="44E080E0" w14:textId="77777777" w:rsidR="00767DB8" w:rsidRDefault="00767DB8">
      <w:pPr>
        <w:spacing w:line="200" w:lineRule="exact"/>
        <w:rPr>
          <w:sz w:val="24"/>
          <w:szCs w:val="24"/>
        </w:rPr>
      </w:pPr>
    </w:p>
    <w:p w14:paraId="73BCEF1C" w14:textId="77777777" w:rsidR="00767DB8" w:rsidRDefault="00767DB8">
      <w:pPr>
        <w:spacing w:line="200" w:lineRule="exact"/>
        <w:rPr>
          <w:sz w:val="24"/>
          <w:szCs w:val="24"/>
        </w:rPr>
      </w:pPr>
    </w:p>
    <w:p w14:paraId="322DE7EE" w14:textId="77777777" w:rsidR="00767DB8" w:rsidRDefault="00767DB8">
      <w:pPr>
        <w:spacing w:line="200" w:lineRule="exact"/>
        <w:rPr>
          <w:sz w:val="24"/>
          <w:szCs w:val="24"/>
        </w:rPr>
      </w:pPr>
    </w:p>
    <w:p w14:paraId="26275886" w14:textId="77777777" w:rsidR="00767DB8" w:rsidRDefault="00767DB8">
      <w:pPr>
        <w:spacing w:line="200" w:lineRule="exact"/>
        <w:rPr>
          <w:sz w:val="24"/>
          <w:szCs w:val="24"/>
        </w:rPr>
      </w:pPr>
    </w:p>
    <w:p w14:paraId="4E7BD5F6" w14:textId="77777777" w:rsidR="00767DB8" w:rsidRDefault="00767DB8">
      <w:pPr>
        <w:spacing w:line="200" w:lineRule="exact"/>
        <w:rPr>
          <w:sz w:val="24"/>
          <w:szCs w:val="24"/>
        </w:rPr>
      </w:pPr>
    </w:p>
    <w:p w14:paraId="7FCC0A91" w14:textId="77777777" w:rsidR="00767DB8" w:rsidRDefault="00767DB8">
      <w:pPr>
        <w:spacing w:line="200" w:lineRule="exact"/>
        <w:rPr>
          <w:sz w:val="24"/>
          <w:szCs w:val="24"/>
        </w:rPr>
      </w:pPr>
    </w:p>
    <w:p w14:paraId="51BE5276" w14:textId="77777777" w:rsidR="00767DB8" w:rsidRDefault="00767DB8">
      <w:pPr>
        <w:spacing w:line="200" w:lineRule="exact"/>
        <w:rPr>
          <w:sz w:val="24"/>
          <w:szCs w:val="24"/>
        </w:rPr>
      </w:pPr>
    </w:p>
    <w:p w14:paraId="0D6E6764" w14:textId="77777777" w:rsidR="00767DB8" w:rsidRDefault="00767DB8">
      <w:pPr>
        <w:spacing w:line="200" w:lineRule="exact"/>
        <w:rPr>
          <w:sz w:val="24"/>
          <w:szCs w:val="24"/>
        </w:rPr>
      </w:pPr>
    </w:p>
    <w:p w14:paraId="5F8117BB" w14:textId="77777777" w:rsidR="00767DB8" w:rsidRDefault="00767DB8">
      <w:pPr>
        <w:spacing w:line="200" w:lineRule="exact"/>
        <w:rPr>
          <w:sz w:val="24"/>
          <w:szCs w:val="24"/>
        </w:rPr>
      </w:pPr>
    </w:p>
    <w:p w14:paraId="767847CF" w14:textId="77777777" w:rsidR="00767DB8" w:rsidRDefault="00767DB8">
      <w:pPr>
        <w:spacing w:line="200" w:lineRule="exact"/>
        <w:rPr>
          <w:sz w:val="24"/>
          <w:szCs w:val="24"/>
        </w:rPr>
      </w:pPr>
    </w:p>
    <w:p w14:paraId="7F67B918" w14:textId="77777777" w:rsidR="00767DB8" w:rsidRDefault="00767DB8">
      <w:pPr>
        <w:spacing w:line="200" w:lineRule="exact"/>
        <w:rPr>
          <w:sz w:val="24"/>
          <w:szCs w:val="24"/>
        </w:rPr>
      </w:pPr>
    </w:p>
    <w:p w14:paraId="4934D94F" w14:textId="77777777" w:rsidR="00767DB8" w:rsidRDefault="00767DB8">
      <w:pPr>
        <w:spacing w:line="200" w:lineRule="exact"/>
        <w:rPr>
          <w:sz w:val="24"/>
          <w:szCs w:val="24"/>
        </w:rPr>
      </w:pPr>
    </w:p>
    <w:p w14:paraId="0B8194D4" w14:textId="77777777" w:rsidR="00767DB8" w:rsidRDefault="00767DB8">
      <w:pPr>
        <w:spacing w:line="200" w:lineRule="exact"/>
        <w:rPr>
          <w:sz w:val="24"/>
          <w:szCs w:val="24"/>
        </w:rPr>
      </w:pPr>
    </w:p>
    <w:p w14:paraId="0537366D" w14:textId="77777777" w:rsidR="00767DB8" w:rsidRDefault="00767DB8">
      <w:pPr>
        <w:spacing w:line="200" w:lineRule="exact"/>
        <w:rPr>
          <w:sz w:val="24"/>
          <w:szCs w:val="24"/>
        </w:rPr>
      </w:pPr>
    </w:p>
    <w:p w14:paraId="322FA9EC" w14:textId="77777777" w:rsidR="00767DB8" w:rsidRDefault="00767DB8">
      <w:pPr>
        <w:spacing w:line="200" w:lineRule="exact"/>
        <w:rPr>
          <w:sz w:val="24"/>
          <w:szCs w:val="24"/>
        </w:rPr>
      </w:pPr>
    </w:p>
    <w:p w14:paraId="699690A8" w14:textId="77777777" w:rsidR="00767DB8" w:rsidRDefault="00767DB8">
      <w:pPr>
        <w:spacing w:line="200" w:lineRule="exact"/>
        <w:rPr>
          <w:sz w:val="24"/>
          <w:szCs w:val="24"/>
        </w:rPr>
      </w:pPr>
    </w:p>
    <w:p w14:paraId="503879A3" w14:textId="77777777" w:rsidR="00767DB8" w:rsidRDefault="00767DB8">
      <w:pPr>
        <w:spacing w:line="200" w:lineRule="exact"/>
        <w:rPr>
          <w:sz w:val="24"/>
          <w:szCs w:val="24"/>
        </w:rPr>
      </w:pPr>
    </w:p>
    <w:p w14:paraId="219F3EAE" w14:textId="77777777" w:rsidR="00767DB8" w:rsidRDefault="00767DB8">
      <w:pPr>
        <w:spacing w:line="30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</w:tblGrid>
      <w:tr w:rsidR="00767DB8" w14:paraId="73438409" w14:textId="77777777">
        <w:trPr>
          <w:trHeight w:val="6120"/>
        </w:trPr>
        <w:tc>
          <w:tcPr>
            <w:tcW w:w="1092" w:type="dxa"/>
            <w:textDirection w:val="btLr"/>
            <w:vAlign w:val="bottom"/>
          </w:tcPr>
          <w:p w14:paraId="7534523A" w14:textId="77777777" w:rsidR="00767DB8" w:rsidRDefault="009205A8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95"/>
                <w:szCs w:val="95"/>
              </w:rPr>
              <w:t>БИОЛОГИЈА</w:t>
            </w:r>
          </w:p>
        </w:tc>
      </w:tr>
    </w:tbl>
    <w:p w14:paraId="002D4EFA" w14:textId="77777777" w:rsidR="00767DB8" w:rsidRDefault="00767DB8">
      <w:pPr>
        <w:spacing w:line="997" w:lineRule="exact"/>
        <w:rPr>
          <w:sz w:val="24"/>
          <w:szCs w:val="24"/>
        </w:rPr>
      </w:pPr>
    </w:p>
    <w:p w14:paraId="653B6A1E" w14:textId="77777777" w:rsidR="00767DB8" w:rsidRDefault="00767DB8">
      <w:pPr>
        <w:sectPr w:rsidR="00767DB8">
          <w:pgSz w:w="11900" w:h="16841"/>
          <w:pgMar w:top="1440" w:right="716" w:bottom="696" w:left="1440" w:header="0" w:footer="0" w:gutter="0"/>
          <w:cols w:num="2" w:space="720" w:equalWidth="0">
            <w:col w:w="8160" w:space="498"/>
            <w:col w:w="1092"/>
          </w:cols>
        </w:sectPr>
      </w:pPr>
    </w:p>
    <w:p w14:paraId="3362DB90" w14:textId="77777777" w:rsidR="00767DB8" w:rsidRDefault="00767DB8">
      <w:pPr>
        <w:spacing w:line="200" w:lineRule="exact"/>
        <w:rPr>
          <w:sz w:val="24"/>
          <w:szCs w:val="24"/>
        </w:rPr>
      </w:pPr>
    </w:p>
    <w:p w14:paraId="728E034B" w14:textId="77777777" w:rsidR="00767DB8" w:rsidRDefault="00767DB8">
      <w:pPr>
        <w:spacing w:line="200" w:lineRule="exact"/>
        <w:rPr>
          <w:sz w:val="24"/>
          <w:szCs w:val="24"/>
        </w:rPr>
      </w:pPr>
    </w:p>
    <w:p w14:paraId="4D21483C" w14:textId="77777777" w:rsidR="00767DB8" w:rsidRDefault="00767DB8">
      <w:pPr>
        <w:spacing w:line="200" w:lineRule="exact"/>
        <w:rPr>
          <w:sz w:val="24"/>
          <w:szCs w:val="24"/>
        </w:rPr>
      </w:pPr>
    </w:p>
    <w:p w14:paraId="10DD0688" w14:textId="77777777" w:rsidR="00767DB8" w:rsidRDefault="00767DB8">
      <w:pPr>
        <w:spacing w:line="200" w:lineRule="exact"/>
        <w:rPr>
          <w:sz w:val="24"/>
          <w:szCs w:val="24"/>
        </w:rPr>
      </w:pPr>
    </w:p>
    <w:p w14:paraId="0A5055FE" w14:textId="77777777" w:rsidR="00767DB8" w:rsidRDefault="00767DB8">
      <w:pPr>
        <w:spacing w:line="200" w:lineRule="exact"/>
        <w:rPr>
          <w:sz w:val="24"/>
          <w:szCs w:val="24"/>
        </w:rPr>
      </w:pPr>
    </w:p>
    <w:p w14:paraId="46FFA8CC" w14:textId="77777777" w:rsidR="00767DB8" w:rsidRDefault="00767DB8">
      <w:pPr>
        <w:spacing w:line="200" w:lineRule="exact"/>
        <w:rPr>
          <w:sz w:val="24"/>
          <w:szCs w:val="24"/>
        </w:rPr>
      </w:pPr>
    </w:p>
    <w:p w14:paraId="58FB6470" w14:textId="77777777" w:rsidR="00767DB8" w:rsidRDefault="00767DB8">
      <w:pPr>
        <w:spacing w:line="200" w:lineRule="exact"/>
        <w:rPr>
          <w:sz w:val="24"/>
          <w:szCs w:val="24"/>
        </w:rPr>
      </w:pPr>
    </w:p>
    <w:p w14:paraId="3F48FDB8" w14:textId="77777777" w:rsidR="00767DB8" w:rsidRDefault="00767DB8">
      <w:pPr>
        <w:spacing w:line="200" w:lineRule="exact"/>
        <w:rPr>
          <w:sz w:val="24"/>
          <w:szCs w:val="24"/>
        </w:rPr>
      </w:pPr>
    </w:p>
    <w:p w14:paraId="6E3A5E4C" w14:textId="77777777" w:rsidR="00767DB8" w:rsidRDefault="00767DB8">
      <w:pPr>
        <w:spacing w:line="200" w:lineRule="exact"/>
        <w:rPr>
          <w:sz w:val="24"/>
          <w:szCs w:val="24"/>
        </w:rPr>
      </w:pPr>
    </w:p>
    <w:p w14:paraId="50407D5F" w14:textId="77777777" w:rsidR="00767DB8" w:rsidRDefault="00767DB8">
      <w:pPr>
        <w:spacing w:line="200" w:lineRule="exact"/>
        <w:rPr>
          <w:sz w:val="24"/>
          <w:szCs w:val="24"/>
        </w:rPr>
      </w:pPr>
    </w:p>
    <w:p w14:paraId="551697C7" w14:textId="77777777" w:rsidR="00767DB8" w:rsidRDefault="00767DB8">
      <w:pPr>
        <w:spacing w:line="200" w:lineRule="exact"/>
        <w:rPr>
          <w:sz w:val="24"/>
          <w:szCs w:val="24"/>
        </w:rPr>
      </w:pPr>
    </w:p>
    <w:p w14:paraId="5EC98735" w14:textId="77777777" w:rsidR="00767DB8" w:rsidRDefault="00767DB8">
      <w:pPr>
        <w:spacing w:line="200" w:lineRule="exact"/>
        <w:rPr>
          <w:sz w:val="24"/>
          <w:szCs w:val="24"/>
        </w:rPr>
      </w:pPr>
    </w:p>
    <w:p w14:paraId="7454D4E4" w14:textId="77777777" w:rsidR="00767DB8" w:rsidRDefault="00767DB8">
      <w:pPr>
        <w:spacing w:line="253" w:lineRule="exact"/>
        <w:rPr>
          <w:sz w:val="24"/>
          <w:szCs w:val="24"/>
        </w:rPr>
      </w:pPr>
    </w:p>
    <w:p w14:paraId="75782A75" w14:textId="77777777" w:rsidR="00767DB8" w:rsidRDefault="009205A8">
      <w:pPr>
        <w:ind w:right="-128"/>
        <w:jc w:val="center"/>
        <w:rPr>
          <w:sz w:val="20"/>
          <w:szCs w:val="20"/>
        </w:rPr>
      </w:pPr>
      <w:r>
        <w:rPr>
          <w:rFonts w:eastAsia="Times New Roman"/>
          <w:sz w:val="39"/>
          <w:szCs w:val="39"/>
        </w:rPr>
        <w:t>школска 202</w:t>
      </w:r>
      <w:r w:rsidR="00C22A2A">
        <w:rPr>
          <w:rFonts w:eastAsia="Times New Roman"/>
          <w:sz w:val="39"/>
          <w:szCs w:val="39"/>
        </w:rPr>
        <w:t>5</w:t>
      </w:r>
      <w:r>
        <w:rPr>
          <w:rFonts w:eastAsia="Times New Roman"/>
          <w:sz w:val="39"/>
          <w:szCs w:val="39"/>
        </w:rPr>
        <w:t>/202</w:t>
      </w:r>
      <w:r w:rsidR="00C22A2A">
        <w:rPr>
          <w:rFonts w:eastAsia="Times New Roman"/>
          <w:sz w:val="39"/>
          <w:szCs w:val="39"/>
        </w:rPr>
        <w:t>6</w:t>
      </w:r>
      <w:r>
        <w:rPr>
          <w:rFonts w:eastAsia="Times New Roman"/>
          <w:sz w:val="39"/>
          <w:szCs w:val="39"/>
        </w:rPr>
        <w:t>.</w:t>
      </w:r>
    </w:p>
    <w:p w14:paraId="1E01BF9F" w14:textId="77777777" w:rsidR="00767DB8" w:rsidRPr="002D4842" w:rsidRDefault="00767DB8">
      <w:pPr>
        <w:sectPr w:rsidR="00767DB8" w:rsidRPr="002D4842">
          <w:type w:val="continuous"/>
          <w:pgSz w:w="11900" w:h="16841"/>
          <w:pgMar w:top="1440" w:right="716" w:bottom="696" w:left="1440" w:header="0" w:footer="0" w:gutter="0"/>
          <w:cols w:space="720" w:equalWidth="0">
            <w:col w:w="9751"/>
          </w:cols>
        </w:sectPr>
      </w:pPr>
    </w:p>
    <w:p w14:paraId="4420E6A4" w14:textId="77777777" w:rsidR="00767DB8" w:rsidRDefault="00767DB8">
      <w:pPr>
        <w:spacing w:line="200" w:lineRule="exact"/>
        <w:rPr>
          <w:sz w:val="20"/>
          <w:szCs w:val="20"/>
        </w:rPr>
      </w:pPr>
      <w:bookmarkStart w:id="1" w:name="page2"/>
      <w:bookmarkStart w:id="2" w:name="page3"/>
      <w:bookmarkEnd w:id="1"/>
      <w:bookmarkEnd w:id="2"/>
    </w:p>
    <w:p w14:paraId="3D3CFE0A" w14:textId="77777777" w:rsidR="00767DB8" w:rsidRDefault="00767DB8">
      <w:pPr>
        <w:spacing w:line="200" w:lineRule="exact"/>
        <w:rPr>
          <w:sz w:val="20"/>
          <w:szCs w:val="20"/>
        </w:rPr>
      </w:pPr>
    </w:p>
    <w:p w14:paraId="67EAA504" w14:textId="77777777" w:rsidR="00767DB8" w:rsidRDefault="00767DB8">
      <w:pPr>
        <w:spacing w:line="200" w:lineRule="exact"/>
        <w:rPr>
          <w:sz w:val="20"/>
          <w:szCs w:val="20"/>
        </w:rPr>
      </w:pPr>
    </w:p>
    <w:p w14:paraId="2FC96D0F" w14:textId="77777777" w:rsidR="00767DB8" w:rsidRDefault="00767DB8">
      <w:pPr>
        <w:spacing w:line="200" w:lineRule="exact"/>
        <w:rPr>
          <w:sz w:val="20"/>
          <w:szCs w:val="20"/>
        </w:rPr>
      </w:pPr>
    </w:p>
    <w:p w14:paraId="5D69B3C9" w14:textId="77777777" w:rsidR="00767DB8" w:rsidRDefault="00767DB8">
      <w:pPr>
        <w:spacing w:line="200" w:lineRule="exact"/>
        <w:rPr>
          <w:sz w:val="20"/>
          <w:szCs w:val="20"/>
        </w:rPr>
      </w:pPr>
    </w:p>
    <w:p w14:paraId="3B230FF8" w14:textId="77777777" w:rsidR="00767DB8" w:rsidRDefault="00767DB8">
      <w:pPr>
        <w:spacing w:line="200" w:lineRule="exact"/>
        <w:rPr>
          <w:sz w:val="20"/>
          <w:szCs w:val="20"/>
        </w:rPr>
      </w:pPr>
    </w:p>
    <w:p w14:paraId="4B2870CA" w14:textId="77777777" w:rsidR="00767DB8" w:rsidRDefault="00767DB8">
      <w:pPr>
        <w:spacing w:line="200" w:lineRule="exact"/>
        <w:rPr>
          <w:sz w:val="20"/>
          <w:szCs w:val="20"/>
        </w:rPr>
      </w:pPr>
    </w:p>
    <w:p w14:paraId="697BCB19" w14:textId="77777777" w:rsidR="00767DB8" w:rsidRDefault="00767DB8">
      <w:pPr>
        <w:spacing w:line="200" w:lineRule="exact"/>
        <w:rPr>
          <w:sz w:val="20"/>
          <w:szCs w:val="20"/>
        </w:rPr>
      </w:pPr>
    </w:p>
    <w:p w14:paraId="4D2B767E" w14:textId="77777777" w:rsidR="00767DB8" w:rsidRDefault="00767DB8">
      <w:pPr>
        <w:spacing w:line="200" w:lineRule="exact"/>
        <w:rPr>
          <w:sz w:val="20"/>
          <w:szCs w:val="20"/>
        </w:rPr>
      </w:pPr>
    </w:p>
    <w:p w14:paraId="176D95A5" w14:textId="77777777" w:rsidR="00767DB8" w:rsidRDefault="00767DB8">
      <w:pPr>
        <w:spacing w:line="200" w:lineRule="exact"/>
        <w:rPr>
          <w:sz w:val="20"/>
          <w:szCs w:val="20"/>
        </w:rPr>
      </w:pPr>
    </w:p>
    <w:p w14:paraId="6212948F" w14:textId="77777777" w:rsidR="00767DB8" w:rsidRDefault="00767DB8">
      <w:pPr>
        <w:spacing w:line="200" w:lineRule="exact"/>
        <w:rPr>
          <w:sz w:val="20"/>
          <w:szCs w:val="20"/>
        </w:rPr>
      </w:pPr>
    </w:p>
    <w:p w14:paraId="7DDA25EF" w14:textId="77777777" w:rsidR="00767DB8" w:rsidRDefault="00767DB8">
      <w:pPr>
        <w:spacing w:line="200" w:lineRule="exact"/>
        <w:rPr>
          <w:sz w:val="20"/>
          <w:szCs w:val="20"/>
        </w:rPr>
      </w:pPr>
    </w:p>
    <w:p w14:paraId="34EE48EC" w14:textId="77777777" w:rsidR="00767DB8" w:rsidRDefault="00767DB8">
      <w:pPr>
        <w:spacing w:line="200" w:lineRule="exact"/>
        <w:rPr>
          <w:sz w:val="20"/>
          <w:szCs w:val="20"/>
        </w:rPr>
      </w:pPr>
    </w:p>
    <w:p w14:paraId="34704C65" w14:textId="77777777" w:rsidR="00767DB8" w:rsidRDefault="00767DB8">
      <w:pPr>
        <w:spacing w:line="200" w:lineRule="exact"/>
        <w:rPr>
          <w:sz w:val="20"/>
          <w:szCs w:val="20"/>
        </w:rPr>
      </w:pPr>
    </w:p>
    <w:p w14:paraId="532F7D2E" w14:textId="77777777" w:rsidR="00767DB8" w:rsidRDefault="00767DB8">
      <w:pPr>
        <w:spacing w:line="200" w:lineRule="exact"/>
        <w:rPr>
          <w:sz w:val="20"/>
          <w:szCs w:val="20"/>
        </w:rPr>
      </w:pPr>
    </w:p>
    <w:p w14:paraId="5FE23A48" w14:textId="77777777" w:rsidR="00767DB8" w:rsidRDefault="00767DB8">
      <w:pPr>
        <w:spacing w:line="200" w:lineRule="exact"/>
        <w:rPr>
          <w:sz w:val="20"/>
          <w:szCs w:val="20"/>
        </w:rPr>
      </w:pPr>
    </w:p>
    <w:p w14:paraId="04E2BD91" w14:textId="77777777" w:rsidR="00767DB8" w:rsidRDefault="00767DB8">
      <w:pPr>
        <w:spacing w:line="200" w:lineRule="exact"/>
        <w:rPr>
          <w:sz w:val="20"/>
          <w:szCs w:val="20"/>
        </w:rPr>
      </w:pPr>
    </w:p>
    <w:p w14:paraId="098F1C40" w14:textId="77777777" w:rsidR="00767DB8" w:rsidRDefault="00767DB8">
      <w:pPr>
        <w:spacing w:line="200" w:lineRule="exact"/>
        <w:rPr>
          <w:sz w:val="20"/>
          <w:szCs w:val="20"/>
        </w:rPr>
      </w:pPr>
    </w:p>
    <w:p w14:paraId="523B7C0B" w14:textId="77777777" w:rsidR="00767DB8" w:rsidRDefault="00767DB8">
      <w:pPr>
        <w:spacing w:line="200" w:lineRule="exact"/>
        <w:rPr>
          <w:sz w:val="20"/>
          <w:szCs w:val="20"/>
        </w:rPr>
      </w:pPr>
    </w:p>
    <w:p w14:paraId="4F12A60F" w14:textId="77777777" w:rsidR="00767DB8" w:rsidRDefault="00767DB8">
      <w:pPr>
        <w:spacing w:line="200" w:lineRule="exact"/>
        <w:rPr>
          <w:sz w:val="20"/>
          <w:szCs w:val="20"/>
        </w:rPr>
      </w:pPr>
    </w:p>
    <w:p w14:paraId="19797527" w14:textId="77777777" w:rsidR="00767DB8" w:rsidRDefault="00767DB8">
      <w:pPr>
        <w:spacing w:line="280" w:lineRule="exact"/>
        <w:rPr>
          <w:sz w:val="20"/>
          <w:szCs w:val="20"/>
        </w:rPr>
      </w:pPr>
    </w:p>
    <w:p w14:paraId="63901BA1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Предмет:</w:t>
      </w:r>
    </w:p>
    <w:p w14:paraId="2A80CDC0" w14:textId="77777777" w:rsidR="00767DB8" w:rsidRDefault="00767DB8">
      <w:pPr>
        <w:spacing w:line="200" w:lineRule="exact"/>
        <w:rPr>
          <w:sz w:val="20"/>
          <w:szCs w:val="20"/>
        </w:rPr>
      </w:pPr>
    </w:p>
    <w:p w14:paraId="2A62058F" w14:textId="77777777" w:rsidR="00767DB8" w:rsidRDefault="00767DB8">
      <w:pPr>
        <w:spacing w:line="200" w:lineRule="exact"/>
        <w:rPr>
          <w:sz w:val="20"/>
          <w:szCs w:val="20"/>
        </w:rPr>
      </w:pPr>
    </w:p>
    <w:p w14:paraId="0D7C0B61" w14:textId="77777777" w:rsidR="00767DB8" w:rsidRDefault="00767DB8">
      <w:pPr>
        <w:spacing w:line="242" w:lineRule="exact"/>
        <w:rPr>
          <w:sz w:val="20"/>
          <w:szCs w:val="20"/>
        </w:rPr>
      </w:pPr>
    </w:p>
    <w:p w14:paraId="6ACD4634" w14:textId="77777777" w:rsidR="00767DB8" w:rsidRDefault="009205A8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БИОЛОГИЈA</w:t>
      </w:r>
    </w:p>
    <w:p w14:paraId="600B1B0C" w14:textId="77777777" w:rsidR="00767DB8" w:rsidRDefault="00767DB8">
      <w:pPr>
        <w:spacing w:line="200" w:lineRule="exact"/>
        <w:rPr>
          <w:sz w:val="20"/>
          <w:szCs w:val="20"/>
        </w:rPr>
      </w:pPr>
    </w:p>
    <w:p w14:paraId="25197367" w14:textId="77777777" w:rsidR="00767DB8" w:rsidRDefault="00767DB8">
      <w:pPr>
        <w:spacing w:line="200" w:lineRule="exact"/>
        <w:rPr>
          <w:sz w:val="20"/>
          <w:szCs w:val="20"/>
        </w:rPr>
      </w:pPr>
    </w:p>
    <w:p w14:paraId="5C6CFA4D" w14:textId="77777777" w:rsidR="00767DB8" w:rsidRDefault="00767DB8">
      <w:pPr>
        <w:spacing w:line="200" w:lineRule="exact"/>
        <w:rPr>
          <w:sz w:val="20"/>
          <w:szCs w:val="20"/>
        </w:rPr>
      </w:pPr>
    </w:p>
    <w:p w14:paraId="5BCB4B8A" w14:textId="77777777" w:rsidR="00767DB8" w:rsidRDefault="00767DB8">
      <w:pPr>
        <w:spacing w:line="378" w:lineRule="exact"/>
        <w:rPr>
          <w:sz w:val="20"/>
          <w:szCs w:val="20"/>
        </w:rPr>
      </w:pPr>
    </w:p>
    <w:p w14:paraId="211DD8BB" w14:textId="77777777" w:rsidR="00767DB8" w:rsidRDefault="009205A8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 се вреднује са 3 ЕСПБ. Недељно има 3 часа активне наставе (2 часа предавања и 1 час рад у малој групи).</w:t>
      </w:r>
    </w:p>
    <w:p w14:paraId="1110517B" w14:textId="77777777" w:rsidR="00767DB8" w:rsidRDefault="00767DB8">
      <w:pPr>
        <w:sectPr w:rsidR="00767DB8">
          <w:pgSz w:w="11900" w:h="16841"/>
          <w:pgMar w:top="1440" w:right="806" w:bottom="1440" w:left="1420" w:header="0" w:footer="0" w:gutter="0"/>
          <w:cols w:space="720" w:equalWidth="0">
            <w:col w:w="9680"/>
          </w:cols>
        </w:sectPr>
      </w:pPr>
    </w:p>
    <w:p w14:paraId="3A12A377" w14:textId="77777777" w:rsidR="00767DB8" w:rsidRDefault="009205A8">
      <w:pPr>
        <w:ind w:left="100"/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b/>
          <w:bCs/>
          <w:sz w:val="32"/>
          <w:szCs w:val="32"/>
        </w:rPr>
        <w:lastRenderedPageBreak/>
        <w:t>КАТЕДРА:</w:t>
      </w:r>
    </w:p>
    <w:p w14:paraId="7815E684" w14:textId="77777777" w:rsidR="00767DB8" w:rsidRDefault="00767DB8">
      <w:pPr>
        <w:spacing w:line="200" w:lineRule="exact"/>
        <w:rPr>
          <w:sz w:val="20"/>
          <w:szCs w:val="20"/>
        </w:rPr>
      </w:pPr>
    </w:p>
    <w:p w14:paraId="7B39516F" w14:textId="77777777" w:rsidR="00767DB8" w:rsidRDefault="00767DB8">
      <w:pPr>
        <w:spacing w:line="245" w:lineRule="exact"/>
        <w:rPr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3488"/>
        <w:gridCol w:w="3388"/>
        <w:gridCol w:w="2790"/>
      </w:tblGrid>
      <w:tr w:rsidR="0069730C" w14:paraId="7607F121" w14:textId="77777777" w:rsidTr="0069730C">
        <w:trPr>
          <w:trHeight w:val="342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5F659" w14:textId="77777777" w:rsidR="0069730C" w:rsidRDefault="0069730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РБ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8AB3E" w14:textId="77777777" w:rsidR="0069730C" w:rsidRDefault="0069730C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 и презиме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E4D7B" w14:textId="77777777" w:rsidR="0069730C" w:rsidRDefault="0069730C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Email адреса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F2700" w14:textId="77777777" w:rsidR="0069730C" w:rsidRDefault="0069730C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звање</w:t>
            </w:r>
          </w:p>
        </w:tc>
      </w:tr>
      <w:tr w:rsidR="0069730C" w14:paraId="3BF35183" w14:textId="77777777" w:rsidTr="0069730C">
        <w:trPr>
          <w:trHeight w:val="31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973C4" w14:textId="77777777" w:rsidR="0069730C" w:rsidRDefault="0069730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B2895" w14:textId="77777777" w:rsidR="0069730C" w:rsidRDefault="006973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Оливера Милошевић-Ђорђевић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091B4" w14:textId="77777777" w:rsidR="0069730C" w:rsidRDefault="0069730C">
            <w:pPr>
              <w:ind w:left="100"/>
              <w:rPr>
                <w:rFonts w:eastAsia="Times New Roman"/>
                <w:sz w:val="20"/>
                <w:szCs w:val="20"/>
              </w:rPr>
            </w:pPr>
            <w:hyperlink r:id="rId7">
              <w:r>
                <w:rPr>
                  <w:rFonts w:eastAsia="Times New Roman"/>
                  <w:sz w:val="20"/>
                  <w:szCs w:val="20"/>
                </w:rPr>
                <w:t>olivera@kg.ac.rs</w:t>
              </w:r>
            </w:hyperlink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27B5C" w14:textId="77777777" w:rsidR="0069730C" w:rsidRDefault="006973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69730C" w14:paraId="284E600E" w14:textId="77777777" w:rsidTr="0069730C">
        <w:trPr>
          <w:trHeight w:val="31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AE74F" w14:textId="77777777" w:rsidR="0069730C" w:rsidRDefault="0069730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87792" w14:textId="77777777" w:rsidR="0069730C" w:rsidRDefault="006973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Владислав Воларевић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00CE1" w14:textId="77777777" w:rsidR="0069730C" w:rsidRDefault="006973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drvolarevic@yahoo.com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B0E3E" w14:textId="77777777" w:rsidR="0069730C" w:rsidRDefault="006973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69730C" w14:paraId="29C7BF0B" w14:textId="77777777" w:rsidTr="0069730C">
        <w:trPr>
          <w:trHeight w:val="31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7B268" w14:textId="77777777" w:rsidR="0069730C" w:rsidRDefault="0069730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417E6" w14:textId="77777777" w:rsidR="0069730C" w:rsidRDefault="006973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Биљана Љујић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59D69" w14:textId="77777777" w:rsidR="0069730C" w:rsidRDefault="0069730C">
            <w:pPr>
              <w:ind w:left="100"/>
              <w:rPr>
                <w:rFonts w:eastAsia="Times New Roman"/>
                <w:sz w:val="20"/>
                <w:szCs w:val="20"/>
              </w:rPr>
            </w:pPr>
            <w:hyperlink r:id="rId8">
              <w:r>
                <w:rPr>
                  <w:rFonts w:eastAsia="Times New Roman"/>
                  <w:sz w:val="20"/>
                  <w:szCs w:val="20"/>
                </w:rPr>
                <w:t>bljujic74@gmail.com</w:t>
              </w:r>
            </w:hyperlink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48A3B" w14:textId="77777777" w:rsidR="0069730C" w:rsidRDefault="006973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69730C" w14:paraId="3C81CDF6" w14:textId="77777777" w:rsidTr="0069730C">
        <w:trPr>
          <w:trHeight w:val="32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8D904" w14:textId="77777777" w:rsidR="0069730C" w:rsidRDefault="0069730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A6E5B" w14:textId="77777777" w:rsidR="0069730C" w:rsidRDefault="006973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Данијела Тодоровић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8754C" w14:textId="77777777" w:rsidR="0069730C" w:rsidRDefault="0069730C">
            <w:pPr>
              <w:ind w:left="100"/>
              <w:rPr>
                <w:rFonts w:eastAsia="Times New Roman"/>
                <w:sz w:val="20"/>
                <w:szCs w:val="20"/>
              </w:rPr>
            </w:pPr>
            <w:hyperlink r:id="rId9">
              <w:r>
                <w:rPr>
                  <w:rFonts w:eastAsia="Times New Roman"/>
                  <w:sz w:val="20"/>
                  <w:szCs w:val="20"/>
                </w:rPr>
                <w:t>dtodorovic@medf.kg.ac.rs</w:t>
              </w:r>
            </w:hyperlink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8AF17" w14:textId="77777777" w:rsidR="0069730C" w:rsidRDefault="006973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69730C" w14:paraId="1B9C31D1" w14:textId="77777777" w:rsidTr="0069730C">
        <w:trPr>
          <w:trHeight w:val="32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73094" w14:textId="77777777" w:rsidR="0069730C" w:rsidRDefault="0069730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F9248" w14:textId="77777777" w:rsidR="0069730C" w:rsidRDefault="006973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Марина Газдић Јанковић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B98F1" w14:textId="77777777" w:rsidR="0069730C" w:rsidRDefault="006973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marinagazdic87@gmail.com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725A7" w14:textId="77777777" w:rsidR="0069730C" w:rsidRPr="005911AF" w:rsidRDefault="006973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Ванредни професор</w:t>
            </w:r>
          </w:p>
        </w:tc>
      </w:tr>
      <w:tr w:rsidR="0069730C" w14:paraId="74D6832E" w14:textId="77777777" w:rsidTr="0069730C">
        <w:trPr>
          <w:trHeight w:val="32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FD09B" w14:textId="77777777" w:rsidR="0069730C" w:rsidRDefault="0069730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2A533" w14:textId="77777777" w:rsidR="0069730C" w:rsidRPr="009205A8" w:rsidRDefault="0069730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Данијела Цветковић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855AA" w14:textId="77777777" w:rsidR="0069730C" w:rsidRPr="009205A8" w:rsidRDefault="0069730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c_danijela</w:t>
            </w:r>
            <w:r>
              <w:rPr>
                <w:rFonts w:eastAsia="Times New Roman"/>
                <w:sz w:val="20"/>
                <w:szCs w:val="20"/>
              </w:rPr>
              <w:t>@yahoo.com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B472D" w14:textId="77777777" w:rsidR="0069730C" w:rsidRPr="009205A8" w:rsidRDefault="0069730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Доцент</w:t>
            </w:r>
          </w:p>
        </w:tc>
      </w:tr>
      <w:tr w:rsidR="0069730C" w14:paraId="666CA082" w14:textId="77777777" w:rsidTr="0069730C">
        <w:trPr>
          <w:trHeight w:val="32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36309" w14:textId="77777777" w:rsidR="0069730C" w:rsidRDefault="0069730C" w:rsidP="00C22A2A">
            <w:pPr>
              <w:jc w:val="center"/>
              <w:rPr>
                <w:rFonts w:eastAsia="Times New Roman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B3CB1" w14:textId="77777777" w:rsidR="0069730C" w:rsidRDefault="0069730C" w:rsidP="00C22A2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Драгица Павловић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425C5" w14:textId="77777777" w:rsidR="0069730C" w:rsidRDefault="0069730C" w:rsidP="00C22A2A">
            <w:pPr>
              <w:ind w:left="100"/>
              <w:rPr>
                <w:sz w:val="20"/>
                <w:szCs w:val="20"/>
              </w:rPr>
            </w:pPr>
            <w:r w:rsidRPr="00CA6C7D">
              <w:rPr>
                <w:sz w:val="20"/>
                <w:szCs w:val="20"/>
              </w:rPr>
              <w:t>dragica.miloradovic8@gmail.com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9DDBE" w14:textId="77777777" w:rsidR="0069730C" w:rsidRDefault="0069730C" w:rsidP="00C22A2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Асистент</w:t>
            </w:r>
          </w:p>
        </w:tc>
      </w:tr>
      <w:tr w:rsidR="0069730C" w14:paraId="1D962CC9" w14:textId="77777777" w:rsidTr="0069730C">
        <w:trPr>
          <w:trHeight w:val="32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676F0" w14:textId="77777777" w:rsidR="0069730C" w:rsidRDefault="0069730C" w:rsidP="00C22A2A">
            <w:pPr>
              <w:jc w:val="center"/>
              <w:rPr>
                <w:rFonts w:eastAsia="Times New Roman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DBB9D" w14:textId="77777777" w:rsidR="0069730C" w:rsidRDefault="0069730C" w:rsidP="00C22A2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Николина Кастратовић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35B90" w14:textId="77777777" w:rsidR="0069730C" w:rsidRDefault="0069730C" w:rsidP="00C22A2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n_kastratovic</w:t>
            </w:r>
            <w:r>
              <w:rPr>
                <w:rFonts w:eastAsia="Times New Roman"/>
                <w:sz w:val="20"/>
                <w:szCs w:val="20"/>
              </w:rPr>
              <w:t>@outlook.com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C81E0" w14:textId="77777777" w:rsidR="0069730C" w:rsidRPr="00C22A2A" w:rsidRDefault="0069730C" w:rsidP="00C22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Асистент</w:t>
            </w:r>
          </w:p>
        </w:tc>
      </w:tr>
      <w:tr w:rsidR="0069730C" w14:paraId="3595415F" w14:textId="77777777" w:rsidTr="0069730C">
        <w:trPr>
          <w:trHeight w:val="32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0ED38" w14:textId="77777777" w:rsidR="0069730C" w:rsidRPr="005D071B" w:rsidRDefault="0069730C" w:rsidP="00C22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93AC9" w14:textId="77777777" w:rsidR="0069730C" w:rsidRPr="005D071B" w:rsidRDefault="0069730C" w:rsidP="00C22A2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Драгана Папић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108C3" w14:textId="77777777" w:rsidR="0069730C" w:rsidRPr="005D071B" w:rsidRDefault="0069730C" w:rsidP="00C22A2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drmiloradovic7@gmail.com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9EF38" w14:textId="77777777" w:rsidR="0069730C" w:rsidRDefault="0069730C" w:rsidP="00C22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Асистент</w:t>
            </w:r>
          </w:p>
        </w:tc>
      </w:tr>
    </w:tbl>
    <w:p w14:paraId="39F9B347" w14:textId="77777777" w:rsidR="00767DB8" w:rsidRDefault="00767DB8">
      <w:pPr>
        <w:spacing w:line="200" w:lineRule="exact"/>
        <w:rPr>
          <w:sz w:val="20"/>
          <w:szCs w:val="20"/>
        </w:rPr>
      </w:pPr>
    </w:p>
    <w:p w14:paraId="3B5F757F" w14:textId="77777777" w:rsidR="00767DB8" w:rsidRDefault="00767DB8">
      <w:pPr>
        <w:spacing w:line="200" w:lineRule="exact"/>
        <w:rPr>
          <w:sz w:val="20"/>
          <w:szCs w:val="20"/>
        </w:rPr>
      </w:pPr>
    </w:p>
    <w:p w14:paraId="582B66A5" w14:textId="77777777" w:rsidR="00767DB8" w:rsidRDefault="00767DB8">
      <w:pPr>
        <w:spacing w:line="317" w:lineRule="exact"/>
        <w:rPr>
          <w:sz w:val="20"/>
          <w:szCs w:val="20"/>
        </w:rPr>
      </w:pPr>
    </w:p>
    <w:p w14:paraId="140DBC28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СТРУКТУРА ПРЕДМЕТА:</w:t>
      </w:r>
    </w:p>
    <w:p w14:paraId="6DF819CE" w14:textId="77777777" w:rsidR="00767DB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 w14:anchorId="17297505">
          <v:line id="Shape 3" o:spid="_x0000_s1026" style="position:absolute;z-index:251650560;visibility:visible;mso-wrap-distance-left:0;mso-wrap-distance-right:0" from="-.3pt,37.15pt" to="507.1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" o:allowincell="f" strokeweight=".16931mm"/>
        </w:pict>
      </w:r>
      <w:r>
        <w:rPr>
          <w:noProof/>
          <w:sz w:val="20"/>
          <w:szCs w:val="20"/>
        </w:rPr>
        <w:pict w14:anchorId="2C7AF977">
          <v:line id="Shape 4" o:spid="_x0000_s1047" style="position:absolute;z-index:251651584;visibility:visible;mso-wrap-distance-left:0;mso-wrap-distance-right:0" from="-.3pt,68.7pt" to="507.1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" o:allowincell="f" strokeweight=".16931mm"/>
        </w:pict>
      </w:r>
      <w:r>
        <w:rPr>
          <w:noProof/>
          <w:sz w:val="20"/>
          <w:szCs w:val="20"/>
        </w:rPr>
        <w:pict w14:anchorId="04C10A00">
          <v:line id="Shape 5" o:spid="_x0000_s1046" style="position:absolute;z-index:251652608;visibility:visible;mso-wrap-distance-left:0;mso-wrap-distance-right:0" from="290.6pt,36.9pt" to="290.6pt,1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" o:allowincell="f" strokeweight=".16931mm"/>
        </w:pict>
      </w:r>
      <w:r>
        <w:rPr>
          <w:noProof/>
          <w:sz w:val="20"/>
          <w:szCs w:val="20"/>
        </w:rPr>
        <w:pict w14:anchorId="7CA94537">
          <v:line id="Shape 6" o:spid="_x0000_s1045" style="position:absolute;z-index:251653632;visibility:visible;mso-wrap-distance-left:0;mso-wrap-distance-right:0" from="39.65pt,36.9pt" to="39.65pt,1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" o:allowincell="f" strokeweight=".16931mm"/>
        </w:pict>
      </w:r>
      <w:r>
        <w:rPr>
          <w:noProof/>
          <w:sz w:val="20"/>
          <w:szCs w:val="20"/>
        </w:rPr>
        <w:pict w14:anchorId="04D1370F">
          <v:line id="Shape 7" o:spid="_x0000_s1044" style="position:absolute;z-index:251654656;visibility:visible;mso-wrap-distance-left:0;mso-wrap-distance-right:0" from="186.8pt,36.9pt" to="186.8pt,1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" o:allowincell="f" strokeweight=".16931mm"/>
        </w:pict>
      </w:r>
      <w:r>
        <w:rPr>
          <w:noProof/>
          <w:sz w:val="20"/>
          <w:szCs w:val="20"/>
        </w:rPr>
        <w:pict w14:anchorId="6939F976">
          <v:line id="Shape 8" o:spid="_x0000_s1043" style="position:absolute;z-index:251655680;visibility:visible;mso-wrap-distance-left:0;mso-wrap-distance-right:0" from="229.85pt,36.9pt" to="229.85pt,1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" o:allowincell="f" strokeweight=".48pt"/>
        </w:pict>
      </w:r>
      <w:r>
        <w:rPr>
          <w:noProof/>
          <w:sz w:val="20"/>
          <w:szCs w:val="20"/>
        </w:rPr>
        <w:pict w14:anchorId="70241ADA">
          <v:line id="Shape 9" o:spid="_x0000_s1042" style="position:absolute;z-index:251656704;visibility:visible;mso-wrap-distance-left:0;mso-wrap-distance-right:0" from="359.75pt,36.9pt" to="359.75pt,1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" o:allowincell="f" strokeweight=".48pt"/>
        </w:pict>
      </w:r>
      <w:r>
        <w:rPr>
          <w:noProof/>
          <w:sz w:val="20"/>
          <w:szCs w:val="20"/>
        </w:rPr>
        <w:pict w14:anchorId="3427081E">
          <v:line id="Shape 10" o:spid="_x0000_s1041" style="position:absolute;z-index:251657728;visibility:visible;mso-wrap-distance-left:0;mso-wrap-distance-right:0" from="-.3pt,139.85pt" to="507.1pt,1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" o:allowincell="f" strokeweight=".48pt"/>
        </w:pict>
      </w:r>
      <w:r>
        <w:rPr>
          <w:noProof/>
          <w:sz w:val="20"/>
          <w:szCs w:val="20"/>
        </w:rPr>
        <w:pict w14:anchorId="586F4887">
          <v:line id="Shape 11" o:spid="_x0000_s1040" style="position:absolute;z-index:251658752;visibility:visible;mso-wrap-distance-left:0;mso-wrap-distance-right:0" from="-.05pt,36.9pt" to="-.05pt,1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" o:allowincell="f" strokeweight=".16931mm"/>
        </w:pict>
      </w:r>
      <w:r>
        <w:rPr>
          <w:noProof/>
          <w:sz w:val="20"/>
          <w:szCs w:val="20"/>
        </w:rPr>
        <w:pict w14:anchorId="403E56E2">
          <v:line id="Shape 12" o:spid="_x0000_s1039" style="position:absolute;z-index:251659776;visibility:visible;mso-wrap-distance-left:0;mso-wrap-distance-right:0" from="506.85pt,36.9pt" to="506.85pt,1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" o:allowincell="f" strokeweight=".16931mm"/>
        </w:pict>
      </w:r>
    </w:p>
    <w:p w14:paraId="6202D46B" w14:textId="77777777" w:rsidR="00767DB8" w:rsidRDefault="00767DB8">
      <w:pPr>
        <w:spacing w:line="200" w:lineRule="exact"/>
        <w:rPr>
          <w:sz w:val="20"/>
          <w:szCs w:val="20"/>
        </w:rPr>
      </w:pPr>
    </w:p>
    <w:p w14:paraId="219BEBF5" w14:textId="77777777" w:rsidR="00767DB8" w:rsidRDefault="00767DB8">
      <w:pPr>
        <w:spacing w:line="200" w:lineRule="exact"/>
        <w:rPr>
          <w:sz w:val="20"/>
          <w:szCs w:val="20"/>
        </w:rPr>
      </w:pPr>
    </w:p>
    <w:p w14:paraId="75B7DCBC" w14:textId="77777777" w:rsidR="00767DB8" w:rsidRDefault="00767DB8">
      <w:pPr>
        <w:spacing w:line="327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2160"/>
        <w:gridCol w:w="1260"/>
        <w:gridCol w:w="1240"/>
        <w:gridCol w:w="1560"/>
        <w:gridCol w:w="2140"/>
        <w:gridCol w:w="20"/>
      </w:tblGrid>
      <w:tr w:rsidR="00767DB8" w14:paraId="69BAB4F9" w14:textId="77777777">
        <w:trPr>
          <w:trHeight w:val="207"/>
        </w:trPr>
        <w:tc>
          <w:tcPr>
            <w:tcW w:w="1060" w:type="dxa"/>
            <w:vAlign w:val="bottom"/>
          </w:tcPr>
          <w:p w14:paraId="299C041F" w14:textId="77777777" w:rsidR="00767DB8" w:rsidRDefault="00767DB8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14:paraId="6156DB6C" w14:textId="77777777" w:rsidR="00767DB8" w:rsidRDefault="00767DB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5C2CA6FC" w14:textId="77777777" w:rsidR="00767DB8" w:rsidRDefault="00767DB8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vMerge w:val="restart"/>
            <w:vAlign w:val="bottom"/>
          </w:tcPr>
          <w:p w14:paraId="380EE8D7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Предавања</w:t>
            </w:r>
          </w:p>
        </w:tc>
        <w:tc>
          <w:tcPr>
            <w:tcW w:w="1560" w:type="dxa"/>
            <w:vAlign w:val="bottom"/>
          </w:tcPr>
          <w:p w14:paraId="2F074B09" w14:textId="77777777" w:rsidR="00767DB8" w:rsidRDefault="009205A8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Рад у малој</w:t>
            </w:r>
          </w:p>
        </w:tc>
        <w:tc>
          <w:tcPr>
            <w:tcW w:w="2140" w:type="dxa"/>
            <w:vAlign w:val="bottom"/>
          </w:tcPr>
          <w:p w14:paraId="45D66452" w14:textId="77777777" w:rsidR="00767DB8" w:rsidRDefault="00767DB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4CD385A4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27A0B331" w14:textId="77777777">
        <w:trPr>
          <w:trHeight w:val="103"/>
        </w:trPr>
        <w:tc>
          <w:tcPr>
            <w:tcW w:w="1060" w:type="dxa"/>
            <w:vMerge w:val="restart"/>
            <w:vAlign w:val="bottom"/>
          </w:tcPr>
          <w:p w14:paraId="3ABDB0D7" w14:textId="77777777" w:rsidR="00767DB8" w:rsidRDefault="009205A8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Mодул</w:t>
            </w:r>
          </w:p>
        </w:tc>
        <w:tc>
          <w:tcPr>
            <w:tcW w:w="2160" w:type="dxa"/>
            <w:vMerge w:val="restart"/>
            <w:vAlign w:val="bottom"/>
          </w:tcPr>
          <w:p w14:paraId="1A35EFAA" w14:textId="77777777" w:rsidR="00767DB8" w:rsidRDefault="009205A8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Назив модула</w:t>
            </w:r>
          </w:p>
        </w:tc>
        <w:tc>
          <w:tcPr>
            <w:tcW w:w="1260" w:type="dxa"/>
            <w:vMerge w:val="restart"/>
            <w:vAlign w:val="bottom"/>
          </w:tcPr>
          <w:p w14:paraId="22381225" w14:textId="77777777" w:rsidR="00767DB8" w:rsidRDefault="009205A8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Недеља</w:t>
            </w:r>
          </w:p>
        </w:tc>
        <w:tc>
          <w:tcPr>
            <w:tcW w:w="1240" w:type="dxa"/>
            <w:vMerge/>
            <w:vAlign w:val="bottom"/>
          </w:tcPr>
          <w:p w14:paraId="5C1CD08F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vAlign w:val="bottom"/>
          </w:tcPr>
          <w:p w14:paraId="5879E3DA" w14:textId="77777777" w:rsidR="00767DB8" w:rsidRDefault="009205A8">
            <w:pPr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групи</w:t>
            </w:r>
          </w:p>
        </w:tc>
        <w:tc>
          <w:tcPr>
            <w:tcW w:w="2140" w:type="dxa"/>
            <w:vMerge w:val="restart"/>
            <w:vAlign w:val="bottom"/>
          </w:tcPr>
          <w:p w14:paraId="5726FD3B" w14:textId="77777777" w:rsidR="00767DB8" w:rsidRDefault="009205A8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Руководилац модула</w:t>
            </w:r>
          </w:p>
        </w:tc>
        <w:tc>
          <w:tcPr>
            <w:tcW w:w="0" w:type="dxa"/>
            <w:vAlign w:val="bottom"/>
          </w:tcPr>
          <w:p w14:paraId="0DCDB4E0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246AC5A1" w14:textId="77777777">
        <w:trPr>
          <w:trHeight w:val="103"/>
        </w:trPr>
        <w:tc>
          <w:tcPr>
            <w:tcW w:w="1060" w:type="dxa"/>
            <w:vMerge/>
            <w:vAlign w:val="bottom"/>
          </w:tcPr>
          <w:p w14:paraId="5B073305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vMerge/>
            <w:vAlign w:val="bottom"/>
          </w:tcPr>
          <w:p w14:paraId="3E3D26F3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vAlign w:val="bottom"/>
          </w:tcPr>
          <w:p w14:paraId="4B0C13D7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Merge w:val="restart"/>
            <w:vAlign w:val="bottom"/>
          </w:tcPr>
          <w:p w14:paraId="2961F799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недељно</w:t>
            </w:r>
          </w:p>
        </w:tc>
        <w:tc>
          <w:tcPr>
            <w:tcW w:w="1560" w:type="dxa"/>
            <w:vMerge/>
            <w:vAlign w:val="bottom"/>
          </w:tcPr>
          <w:p w14:paraId="2E646FEA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Merge/>
            <w:vAlign w:val="bottom"/>
          </w:tcPr>
          <w:p w14:paraId="5E263AD9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7BAC84AC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49E96885" w14:textId="77777777">
        <w:trPr>
          <w:trHeight w:val="103"/>
        </w:trPr>
        <w:tc>
          <w:tcPr>
            <w:tcW w:w="1060" w:type="dxa"/>
            <w:vAlign w:val="bottom"/>
          </w:tcPr>
          <w:p w14:paraId="2F2C70CE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vAlign w:val="bottom"/>
          </w:tcPr>
          <w:p w14:paraId="56F054F8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Align w:val="bottom"/>
          </w:tcPr>
          <w:p w14:paraId="5CF88888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Merge/>
            <w:vAlign w:val="bottom"/>
          </w:tcPr>
          <w:p w14:paraId="459AAC76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vAlign w:val="bottom"/>
          </w:tcPr>
          <w:p w14:paraId="59D709A6" w14:textId="77777777" w:rsidR="00767DB8" w:rsidRDefault="009205A8">
            <w:pPr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недељно</w:t>
            </w:r>
          </w:p>
        </w:tc>
        <w:tc>
          <w:tcPr>
            <w:tcW w:w="2140" w:type="dxa"/>
            <w:vAlign w:val="bottom"/>
          </w:tcPr>
          <w:p w14:paraId="299A1CE4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18532CC6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55961786" w14:textId="77777777">
        <w:trPr>
          <w:trHeight w:val="103"/>
        </w:trPr>
        <w:tc>
          <w:tcPr>
            <w:tcW w:w="1060" w:type="dxa"/>
            <w:vAlign w:val="bottom"/>
          </w:tcPr>
          <w:p w14:paraId="1A5B7FD3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vAlign w:val="bottom"/>
          </w:tcPr>
          <w:p w14:paraId="43437C65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Align w:val="bottom"/>
          </w:tcPr>
          <w:p w14:paraId="0F08181E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Align w:val="bottom"/>
          </w:tcPr>
          <w:p w14:paraId="4492002E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vAlign w:val="bottom"/>
          </w:tcPr>
          <w:p w14:paraId="301DB0EA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Align w:val="bottom"/>
          </w:tcPr>
          <w:p w14:paraId="7E18D06E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1900FA7C" w14:textId="77777777" w:rsidR="00767DB8" w:rsidRDefault="00767DB8">
            <w:pPr>
              <w:rPr>
                <w:sz w:val="1"/>
                <w:szCs w:val="1"/>
              </w:rPr>
            </w:pPr>
          </w:p>
        </w:tc>
      </w:tr>
    </w:tbl>
    <w:p w14:paraId="7A115D85" w14:textId="77777777" w:rsidR="00767DB8" w:rsidRDefault="00767DB8">
      <w:pPr>
        <w:spacing w:line="200" w:lineRule="exact"/>
        <w:rPr>
          <w:sz w:val="20"/>
          <w:szCs w:val="20"/>
        </w:rPr>
      </w:pPr>
    </w:p>
    <w:p w14:paraId="073DC276" w14:textId="77777777" w:rsidR="00767DB8" w:rsidRDefault="00767DB8">
      <w:pPr>
        <w:spacing w:line="287" w:lineRule="exact"/>
        <w:rPr>
          <w:sz w:val="20"/>
          <w:szCs w:val="20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840"/>
        <w:gridCol w:w="1160"/>
        <w:gridCol w:w="1180"/>
        <w:gridCol w:w="1060"/>
        <w:gridCol w:w="2580"/>
        <w:gridCol w:w="20"/>
      </w:tblGrid>
      <w:tr w:rsidR="00767DB8" w14:paraId="626B64D9" w14:textId="77777777">
        <w:trPr>
          <w:trHeight w:val="230"/>
        </w:trPr>
        <w:tc>
          <w:tcPr>
            <w:tcW w:w="340" w:type="dxa"/>
            <w:vMerge w:val="restart"/>
            <w:vAlign w:val="bottom"/>
          </w:tcPr>
          <w:p w14:paraId="6759E82E" w14:textId="77777777" w:rsidR="00767DB8" w:rsidRDefault="009205A8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1</w:t>
            </w:r>
          </w:p>
        </w:tc>
        <w:tc>
          <w:tcPr>
            <w:tcW w:w="2840" w:type="dxa"/>
            <w:vAlign w:val="bottom"/>
          </w:tcPr>
          <w:p w14:paraId="7F2D1934" w14:textId="77777777" w:rsidR="00767DB8" w:rsidRDefault="009205A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Биологија ћелије</w:t>
            </w:r>
          </w:p>
        </w:tc>
        <w:tc>
          <w:tcPr>
            <w:tcW w:w="1160" w:type="dxa"/>
            <w:vMerge w:val="restart"/>
            <w:vAlign w:val="bottom"/>
          </w:tcPr>
          <w:p w14:paraId="002CE0B2" w14:textId="77777777" w:rsidR="00767DB8" w:rsidRDefault="009205A8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  <w:vMerge w:val="restart"/>
            <w:vAlign w:val="bottom"/>
          </w:tcPr>
          <w:p w14:paraId="54B4C96E" w14:textId="77777777" w:rsidR="00767DB8" w:rsidRPr="005911AF" w:rsidRDefault="009205A8">
            <w:pPr>
              <w:ind w:right="500"/>
              <w:jc w:val="right"/>
              <w:rPr>
                <w:sz w:val="20"/>
                <w:szCs w:val="20"/>
              </w:rPr>
            </w:pPr>
            <w:r w:rsidRPr="005911A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  <w:vMerge w:val="restart"/>
            <w:vAlign w:val="bottom"/>
          </w:tcPr>
          <w:p w14:paraId="36A066B7" w14:textId="77777777" w:rsidR="00767DB8" w:rsidRDefault="009205A8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580" w:type="dxa"/>
            <w:vAlign w:val="bottom"/>
          </w:tcPr>
          <w:p w14:paraId="429155F8" w14:textId="77777777" w:rsidR="00767DB8" w:rsidRDefault="009205A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Проф. др О. Милошевић-</w:t>
            </w:r>
          </w:p>
        </w:tc>
        <w:tc>
          <w:tcPr>
            <w:tcW w:w="0" w:type="dxa"/>
            <w:vAlign w:val="bottom"/>
          </w:tcPr>
          <w:p w14:paraId="5C9BDC9D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06EF3064" w14:textId="77777777">
        <w:trPr>
          <w:trHeight w:val="115"/>
        </w:trPr>
        <w:tc>
          <w:tcPr>
            <w:tcW w:w="340" w:type="dxa"/>
            <w:vMerge/>
            <w:vAlign w:val="bottom"/>
          </w:tcPr>
          <w:p w14:paraId="4D08D5A9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vAlign w:val="bottom"/>
          </w:tcPr>
          <w:p w14:paraId="66F9A5C2" w14:textId="77777777" w:rsidR="00767DB8" w:rsidRDefault="009205A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Репродукција и развиће</w:t>
            </w:r>
          </w:p>
        </w:tc>
        <w:tc>
          <w:tcPr>
            <w:tcW w:w="1160" w:type="dxa"/>
            <w:vMerge/>
            <w:vAlign w:val="bottom"/>
          </w:tcPr>
          <w:p w14:paraId="1258FCDD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vAlign w:val="bottom"/>
          </w:tcPr>
          <w:p w14:paraId="7AE967A6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vAlign w:val="bottom"/>
          </w:tcPr>
          <w:p w14:paraId="673A4270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580" w:type="dxa"/>
            <w:vMerge w:val="restart"/>
            <w:vAlign w:val="bottom"/>
          </w:tcPr>
          <w:p w14:paraId="4113BBB2" w14:textId="77777777" w:rsidR="00767DB8" w:rsidRDefault="009205A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Ђорђевић</w:t>
            </w:r>
          </w:p>
        </w:tc>
        <w:tc>
          <w:tcPr>
            <w:tcW w:w="0" w:type="dxa"/>
            <w:vAlign w:val="bottom"/>
          </w:tcPr>
          <w:p w14:paraId="2D1482EB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4FDB45C3" w14:textId="77777777">
        <w:trPr>
          <w:trHeight w:val="115"/>
        </w:trPr>
        <w:tc>
          <w:tcPr>
            <w:tcW w:w="340" w:type="dxa"/>
            <w:vAlign w:val="bottom"/>
          </w:tcPr>
          <w:p w14:paraId="21201697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vAlign w:val="bottom"/>
          </w:tcPr>
          <w:p w14:paraId="670F636A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Align w:val="bottom"/>
          </w:tcPr>
          <w:p w14:paraId="5465BB10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Align w:val="bottom"/>
          </w:tcPr>
          <w:p w14:paraId="5DC641AF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Align w:val="bottom"/>
          </w:tcPr>
          <w:p w14:paraId="19D2AD7E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580" w:type="dxa"/>
            <w:vMerge/>
            <w:vAlign w:val="bottom"/>
          </w:tcPr>
          <w:p w14:paraId="42568939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CDB305E" w14:textId="77777777" w:rsidR="00767DB8" w:rsidRDefault="00767DB8">
            <w:pPr>
              <w:rPr>
                <w:sz w:val="1"/>
                <w:szCs w:val="1"/>
              </w:rPr>
            </w:pPr>
          </w:p>
        </w:tc>
      </w:tr>
    </w:tbl>
    <w:p w14:paraId="2A102BD9" w14:textId="77777777" w:rsidR="00767DB8" w:rsidRDefault="00767DB8">
      <w:pPr>
        <w:spacing w:line="200" w:lineRule="exact"/>
        <w:rPr>
          <w:sz w:val="20"/>
          <w:szCs w:val="20"/>
        </w:rPr>
      </w:pPr>
    </w:p>
    <w:p w14:paraId="496EEDC9" w14:textId="77777777" w:rsidR="00767DB8" w:rsidRDefault="00767DB8">
      <w:pPr>
        <w:spacing w:line="200" w:lineRule="exact"/>
        <w:rPr>
          <w:sz w:val="20"/>
          <w:szCs w:val="20"/>
        </w:rPr>
      </w:pPr>
    </w:p>
    <w:p w14:paraId="3FA51C93" w14:textId="77777777" w:rsidR="00767DB8" w:rsidRDefault="00767DB8">
      <w:pPr>
        <w:spacing w:line="239" w:lineRule="exact"/>
        <w:rPr>
          <w:sz w:val="20"/>
          <w:szCs w:val="20"/>
        </w:rPr>
      </w:pPr>
    </w:p>
    <w:p w14:paraId="3C46041A" w14:textId="77777777" w:rsidR="00767DB8" w:rsidRDefault="009205A8">
      <w:pPr>
        <w:ind w:left="914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Σ 15+15=30</w:t>
      </w:r>
    </w:p>
    <w:p w14:paraId="651824F9" w14:textId="77777777" w:rsidR="00767DB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 w14:anchorId="3297EEE6">
          <v:line id="Shape 13" o:spid="_x0000_s1038" style="position:absolute;z-index:251660800;visibility:visible;mso-wrap-distance-left:0;mso-wrap-distance-right:0" from="-.3pt,7.8pt" to="507.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" o:allowincell="f" strokeweight=".16931mm"/>
        </w:pict>
      </w:r>
    </w:p>
    <w:p w14:paraId="6A4F41E4" w14:textId="77777777" w:rsidR="00767DB8" w:rsidRDefault="00767DB8">
      <w:pPr>
        <w:sectPr w:rsidR="00767DB8">
          <w:pgSz w:w="11900" w:h="16841"/>
          <w:pgMar w:top="564" w:right="1306" w:bottom="1440" w:left="460" w:header="0" w:footer="0" w:gutter="0"/>
          <w:cols w:space="720" w:equalWidth="0">
            <w:col w:w="10140"/>
          </w:cols>
        </w:sectPr>
      </w:pPr>
    </w:p>
    <w:p w14:paraId="7D9FB512" w14:textId="77777777" w:rsidR="00767DB8" w:rsidRDefault="009205A8">
      <w:pPr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b/>
          <w:bCs/>
          <w:sz w:val="32"/>
          <w:szCs w:val="32"/>
        </w:rPr>
        <w:lastRenderedPageBreak/>
        <w:t>ОЦЕЊИВАЊЕ:</w:t>
      </w:r>
    </w:p>
    <w:p w14:paraId="72F26D4B" w14:textId="77777777" w:rsidR="00767DB8" w:rsidRDefault="00767DB8">
      <w:pPr>
        <w:spacing w:line="231" w:lineRule="exact"/>
        <w:rPr>
          <w:sz w:val="20"/>
          <w:szCs w:val="20"/>
        </w:rPr>
      </w:pPr>
    </w:p>
    <w:p w14:paraId="5957DCE4" w14:textId="77777777" w:rsidR="00767DB8" w:rsidRDefault="009205A8">
      <w:pPr>
        <w:ind w:left="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Оцена је еквивалентна броју стечених поена (види табеле).</w:t>
      </w:r>
    </w:p>
    <w:p w14:paraId="1AC20068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Поени се стичу на два начина:</w:t>
      </w:r>
    </w:p>
    <w:p w14:paraId="1F9646A3" w14:textId="77777777" w:rsidR="00767DB8" w:rsidRDefault="00767DB8">
      <w:pPr>
        <w:spacing w:line="229" w:lineRule="exact"/>
        <w:rPr>
          <w:sz w:val="20"/>
          <w:szCs w:val="20"/>
        </w:rPr>
      </w:pPr>
    </w:p>
    <w:p w14:paraId="63209F2C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АКТИВНОСТ У ТОКУ НАСТАВЕ:</w:t>
      </w:r>
    </w:p>
    <w:p w14:paraId="75875185" w14:textId="77777777" w:rsidR="00767DB8" w:rsidRDefault="00767DB8">
      <w:pPr>
        <w:spacing w:line="286" w:lineRule="exact"/>
        <w:rPr>
          <w:sz w:val="20"/>
          <w:szCs w:val="20"/>
        </w:rPr>
      </w:pPr>
    </w:p>
    <w:p w14:paraId="634F42CA" w14:textId="77777777" w:rsidR="00767DB8" w:rsidRDefault="009205A8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 овај начин студент стиче до 30 поена и то тако што на последњем часу рада у малој групи извлачи 3 испитна питања из те недеље наставе, одговара на њих и у складу са показаним знањем стиче од 0 - 6 поена.</w:t>
      </w:r>
    </w:p>
    <w:p w14:paraId="72C239BD" w14:textId="77777777" w:rsidR="00767DB8" w:rsidRDefault="00767DB8">
      <w:pPr>
        <w:spacing w:line="275" w:lineRule="exact"/>
        <w:rPr>
          <w:sz w:val="20"/>
          <w:szCs w:val="20"/>
        </w:rPr>
      </w:pPr>
    </w:p>
    <w:p w14:paraId="202DF941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ЗАВРШНИ ИСПИТ:</w:t>
      </w:r>
    </w:p>
    <w:p w14:paraId="1EBFF42E" w14:textId="77777777" w:rsidR="00767DB8" w:rsidRDefault="00767DB8">
      <w:pPr>
        <w:spacing w:line="289" w:lineRule="exact"/>
        <w:rPr>
          <w:sz w:val="20"/>
          <w:szCs w:val="20"/>
        </w:rPr>
      </w:pPr>
    </w:p>
    <w:p w14:paraId="450739B7" w14:textId="77777777" w:rsidR="00767DB8" w:rsidRDefault="009205A8">
      <w:pPr>
        <w:spacing w:line="234" w:lineRule="auto"/>
        <w:ind w:righ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Студент полаже завршни тест у испитном року. На овај начин студент може стећи 70 поена, а према приложеној шеми за оцењивање.</w:t>
      </w:r>
    </w:p>
    <w:p w14:paraId="413DF361" w14:textId="77777777" w:rsidR="00767DB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 w14:anchorId="09B4BC62">
          <v:line id="Shape 14" o:spid="_x0000_s1037" style="position:absolute;z-index:251661824;visibility:visible;mso-wrap-distance-left:0;mso-wrap-distance-right:0" from="-5.65pt,11.85pt" to="501.7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" o:allowincell="f" strokeweight=".48pt"/>
        </w:pict>
      </w:r>
      <w:r>
        <w:rPr>
          <w:noProof/>
          <w:sz w:val="20"/>
          <w:szCs w:val="20"/>
        </w:rPr>
        <w:pict w14:anchorId="75ABB25F">
          <v:line id="Shape 15" o:spid="_x0000_s1036" style="position:absolute;z-index:251662848;visibility:visible;mso-wrap-distance-left:0;mso-wrap-distance-right:0" from="224.95pt,30.55pt" to="501.7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" o:allowincell="f" strokeweight=".16931mm"/>
        </w:pict>
      </w:r>
      <w:r>
        <w:rPr>
          <w:noProof/>
          <w:sz w:val="20"/>
          <w:szCs w:val="20"/>
        </w:rPr>
        <w:pict w14:anchorId="56E6DE3F">
          <v:line id="Shape 16" o:spid="_x0000_s1035" style="position:absolute;z-index:251663872;visibility:visible;mso-wrap-distance-left:0;mso-wrap-distance-right:0" from="-5.65pt,54.1pt" to="501.7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" o:allowincell="f" strokeweight=".16931mm"/>
        </w:pict>
      </w:r>
      <w:r>
        <w:rPr>
          <w:noProof/>
          <w:sz w:val="20"/>
          <w:szCs w:val="20"/>
        </w:rPr>
        <w:pict w14:anchorId="71E8FAEA">
          <v:line id="Shape 17" o:spid="_x0000_s1034" style="position:absolute;z-index:251664896;visibility:visible;mso-wrap-distance-left:0;mso-wrap-distance-right:0" from="-5.65pt,104.15pt" to="501.75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" o:allowincell="f" strokeweight=".48pt"/>
        </w:pict>
      </w:r>
      <w:r>
        <w:rPr>
          <w:noProof/>
          <w:sz w:val="20"/>
          <w:szCs w:val="20"/>
        </w:rPr>
        <w:pict w14:anchorId="11EECFA8">
          <v:line id="Shape 18" o:spid="_x0000_s1033" style="position:absolute;z-index:251665920;visibility:visible;mso-wrap-distance-left:0;mso-wrap-distance-right:0" from="-5.45pt,11.6pt" to="-5.45pt,1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" o:allowincell="f" strokeweight=".16931mm"/>
        </w:pict>
      </w:r>
      <w:r>
        <w:rPr>
          <w:noProof/>
          <w:sz w:val="20"/>
          <w:szCs w:val="20"/>
        </w:rPr>
        <w:pict w14:anchorId="11A12232">
          <v:line id="Shape 19" o:spid="_x0000_s1032" style="position:absolute;z-index:251666944;visibility:visible;mso-wrap-distance-left:0;mso-wrap-distance-right:0" from="225.2pt,11.6pt" to="225.2pt,1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" o:allowincell="f" strokeweight=".16931mm"/>
        </w:pict>
      </w:r>
      <w:r>
        <w:rPr>
          <w:noProof/>
          <w:sz w:val="20"/>
          <w:szCs w:val="20"/>
        </w:rPr>
        <w:pict w14:anchorId="6DA99A8C">
          <v:line id="Shape 20" o:spid="_x0000_s1031" style="position:absolute;z-index:251667968;visibility:visible;mso-wrap-distance-left:0;mso-wrap-distance-right:0" from="501.5pt,11.6pt" to="501.5pt,1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" o:allowincell="f" strokeweight=".16931mm"/>
        </w:pict>
      </w:r>
    </w:p>
    <w:p w14:paraId="00AE982C" w14:textId="77777777" w:rsidR="00767DB8" w:rsidRDefault="00767DB8">
      <w:pPr>
        <w:sectPr w:rsidR="00767DB8">
          <w:pgSz w:w="11900" w:h="16841"/>
          <w:pgMar w:top="1301" w:right="566" w:bottom="1440" w:left="1420" w:header="0" w:footer="0" w:gutter="0"/>
          <w:cols w:space="720" w:equalWidth="0">
            <w:col w:w="9920"/>
          </w:cols>
        </w:sectPr>
      </w:pPr>
    </w:p>
    <w:p w14:paraId="451091D9" w14:textId="77777777" w:rsidR="00767DB8" w:rsidRDefault="00767DB8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3280"/>
        <w:gridCol w:w="2320"/>
        <w:gridCol w:w="820"/>
        <w:gridCol w:w="1760"/>
        <w:gridCol w:w="20"/>
      </w:tblGrid>
      <w:tr w:rsidR="00767DB8" w14:paraId="6F3E93E1" w14:textId="77777777">
        <w:trPr>
          <w:trHeight w:val="230"/>
        </w:trPr>
        <w:tc>
          <w:tcPr>
            <w:tcW w:w="300" w:type="dxa"/>
            <w:vAlign w:val="bottom"/>
          </w:tcPr>
          <w:p w14:paraId="27B7FEB6" w14:textId="77777777"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14:paraId="58B358FE" w14:textId="77777777"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14:paraId="7369F00C" w14:textId="77777777"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gridSpan w:val="2"/>
            <w:vAlign w:val="bottom"/>
          </w:tcPr>
          <w:p w14:paraId="422AEC27" w14:textId="77777777" w:rsidR="00767DB8" w:rsidRDefault="009205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МАКСИМАЛНО ПОЕНА</w:t>
            </w:r>
          </w:p>
        </w:tc>
        <w:tc>
          <w:tcPr>
            <w:tcW w:w="0" w:type="dxa"/>
            <w:vAlign w:val="bottom"/>
          </w:tcPr>
          <w:p w14:paraId="03B26E50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3D683C81" w14:textId="77777777">
        <w:trPr>
          <w:trHeight w:val="235"/>
        </w:trPr>
        <w:tc>
          <w:tcPr>
            <w:tcW w:w="300" w:type="dxa"/>
            <w:vAlign w:val="bottom"/>
          </w:tcPr>
          <w:p w14:paraId="4EBC0E02" w14:textId="77777777" w:rsidR="00767DB8" w:rsidRDefault="00767DB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14:paraId="1F723287" w14:textId="77777777" w:rsidR="00767DB8" w:rsidRDefault="009205A8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МОДУЛ</w:t>
            </w:r>
          </w:p>
        </w:tc>
        <w:tc>
          <w:tcPr>
            <w:tcW w:w="3140" w:type="dxa"/>
            <w:gridSpan w:val="2"/>
            <w:vMerge w:val="restart"/>
            <w:vAlign w:val="bottom"/>
          </w:tcPr>
          <w:p w14:paraId="7B0929AD" w14:textId="77777777" w:rsidR="00767DB8" w:rsidRDefault="009205A8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активност у току</w:t>
            </w:r>
          </w:p>
        </w:tc>
        <w:tc>
          <w:tcPr>
            <w:tcW w:w="1760" w:type="dxa"/>
            <w:vMerge w:val="restart"/>
            <w:vAlign w:val="bottom"/>
          </w:tcPr>
          <w:p w14:paraId="2990BA60" w14:textId="77777777" w:rsidR="00767DB8" w:rsidRDefault="009205A8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завршни тест</w:t>
            </w:r>
          </w:p>
        </w:tc>
        <w:tc>
          <w:tcPr>
            <w:tcW w:w="0" w:type="dxa"/>
            <w:vAlign w:val="bottom"/>
          </w:tcPr>
          <w:p w14:paraId="304AB756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15489B27" w14:textId="77777777">
        <w:trPr>
          <w:trHeight w:val="72"/>
        </w:trPr>
        <w:tc>
          <w:tcPr>
            <w:tcW w:w="300" w:type="dxa"/>
            <w:vAlign w:val="bottom"/>
          </w:tcPr>
          <w:p w14:paraId="62E5E7AB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3280" w:type="dxa"/>
            <w:vAlign w:val="bottom"/>
          </w:tcPr>
          <w:p w14:paraId="28F57DEA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3140" w:type="dxa"/>
            <w:gridSpan w:val="2"/>
            <w:vMerge/>
            <w:vAlign w:val="bottom"/>
          </w:tcPr>
          <w:p w14:paraId="6CEC37F9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760" w:type="dxa"/>
            <w:vMerge/>
            <w:vAlign w:val="bottom"/>
          </w:tcPr>
          <w:p w14:paraId="3D2C2D9D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62DEB813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028F9774" w14:textId="77777777">
        <w:trPr>
          <w:trHeight w:val="115"/>
        </w:trPr>
        <w:tc>
          <w:tcPr>
            <w:tcW w:w="300" w:type="dxa"/>
            <w:vAlign w:val="bottom"/>
          </w:tcPr>
          <w:p w14:paraId="1D74F060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vAlign w:val="bottom"/>
          </w:tcPr>
          <w:p w14:paraId="2A36581C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vMerge w:val="restart"/>
            <w:vAlign w:val="bottom"/>
          </w:tcPr>
          <w:p w14:paraId="01DEFDB9" w14:textId="77777777" w:rsidR="00767DB8" w:rsidRDefault="009205A8">
            <w:pPr>
              <w:ind w:left="1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наставе</w:t>
            </w:r>
          </w:p>
        </w:tc>
        <w:tc>
          <w:tcPr>
            <w:tcW w:w="820" w:type="dxa"/>
            <w:vAlign w:val="bottom"/>
          </w:tcPr>
          <w:p w14:paraId="62B843A0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vAlign w:val="bottom"/>
          </w:tcPr>
          <w:p w14:paraId="52072B6A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8196DA0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73DE86B2" w14:textId="77777777">
        <w:trPr>
          <w:trHeight w:val="115"/>
        </w:trPr>
        <w:tc>
          <w:tcPr>
            <w:tcW w:w="300" w:type="dxa"/>
            <w:vAlign w:val="bottom"/>
          </w:tcPr>
          <w:p w14:paraId="59B1E839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vAlign w:val="bottom"/>
          </w:tcPr>
          <w:p w14:paraId="1926BD8F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vMerge/>
            <w:vAlign w:val="bottom"/>
          </w:tcPr>
          <w:p w14:paraId="7E42E22C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14:paraId="66EBC045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Align w:val="bottom"/>
          </w:tcPr>
          <w:p w14:paraId="7D3C14DE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4F987E1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7E6FF9CF" w14:textId="77777777">
        <w:trPr>
          <w:trHeight w:val="505"/>
        </w:trPr>
        <w:tc>
          <w:tcPr>
            <w:tcW w:w="300" w:type="dxa"/>
            <w:vMerge w:val="restart"/>
            <w:tcBorders>
              <w:right w:val="single" w:sz="8" w:space="0" w:color="auto"/>
            </w:tcBorders>
            <w:vAlign w:val="bottom"/>
          </w:tcPr>
          <w:p w14:paraId="3AE25134" w14:textId="77777777" w:rsidR="00767DB8" w:rsidRDefault="009205A8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3280" w:type="dxa"/>
            <w:vAlign w:val="bottom"/>
          </w:tcPr>
          <w:p w14:paraId="1751F928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Биологија ћелије</w:t>
            </w:r>
          </w:p>
        </w:tc>
        <w:tc>
          <w:tcPr>
            <w:tcW w:w="2320" w:type="dxa"/>
            <w:vMerge w:val="restart"/>
            <w:vAlign w:val="bottom"/>
          </w:tcPr>
          <w:p w14:paraId="3ED02F06" w14:textId="77777777" w:rsidR="00767DB8" w:rsidRDefault="009205A8">
            <w:pPr>
              <w:ind w:left="1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820" w:type="dxa"/>
            <w:vAlign w:val="bottom"/>
          </w:tcPr>
          <w:p w14:paraId="53A8DB8F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vAlign w:val="bottom"/>
          </w:tcPr>
          <w:p w14:paraId="0FFBE9C0" w14:textId="77777777" w:rsidR="00767DB8" w:rsidRDefault="009205A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</w:t>
            </w:r>
          </w:p>
        </w:tc>
        <w:tc>
          <w:tcPr>
            <w:tcW w:w="0" w:type="dxa"/>
            <w:vAlign w:val="bottom"/>
          </w:tcPr>
          <w:p w14:paraId="4E431456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76B4C641" w14:textId="77777777">
        <w:trPr>
          <w:trHeight w:val="126"/>
        </w:trPr>
        <w:tc>
          <w:tcPr>
            <w:tcW w:w="300" w:type="dxa"/>
            <w:vMerge/>
            <w:tcBorders>
              <w:right w:val="single" w:sz="8" w:space="0" w:color="auto"/>
            </w:tcBorders>
            <w:vAlign w:val="bottom"/>
          </w:tcPr>
          <w:p w14:paraId="28CF80D9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vMerge w:val="restart"/>
            <w:vAlign w:val="bottom"/>
          </w:tcPr>
          <w:p w14:paraId="3B8EC80B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Репродукција и развиће</w:t>
            </w:r>
          </w:p>
        </w:tc>
        <w:tc>
          <w:tcPr>
            <w:tcW w:w="2320" w:type="dxa"/>
            <w:vMerge/>
            <w:vAlign w:val="bottom"/>
          </w:tcPr>
          <w:p w14:paraId="6F9D2536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14:paraId="7AA972F0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vAlign w:val="bottom"/>
          </w:tcPr>
          <w:p w14:paraId="51AB57CC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5541BA1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41C92E5B" w14:textId="77777777">
        <w:trPr>
          <w:trHeight w:val="83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1026927E" w14:textId="77777777" w:rsidR="00767DB8" w:rsidRDefault="00767DB8">
            <w:pPr>
              <w:rPr>
                <w:sz w:val="7"/>
                <w:szCs w:val="7"/>
              </w:rPr>
            </w:pPr>
          </w:p>
        </w:tc>
        <w:tc>
          <w:tcPr>
            <w:tcW w:w="3280" w:type="dxa"/>
            <w:vMerge/>
            <w:vAlign w:val="bottom"/>
          </w:tcPr>
          <w:p w14:paraId="32CEAE63" w14:textId="77777777" w:rsidR="00767DB8" w:rsidRDefault="00767DB8">
            <w:pPr>
              <w:rPr>
                <w:sz w:val="7"/>
                <w:szCs w:val="7"/>
              </w:rPr>
            </w:pPr>
          </w:p>
        </w:tc>
        <w:tc>
          <w:tcPr>
            <w:tcW w:w="2320" w:type="dxa"/>
            <w:vAlign w:val="bottom"/>
          </w:tcPr>
          <w:p w14:paraId="3E04D1CC" w14:textId="77777777" w:rsidR="00767DB8" w:rsidRDefault="00767DB8">
            <w:pPr>
              <w:rPr>
                <w:sz w:val="7"/>
                <w:szCs w:val="7"/>
              </w:rPr>
            </w:pPr>
          </w:p>
        </w:tc>
        <w:tc>
          <w:tcPr>
            <w:tcW w:w="820" w:type="dxa"/>
            <w:vAlign w:val="bottom"/>
          </w:tcPr>
          <w:p w14:paraId="59F16409" w14:textId="77777777" w:rsidR="00767DB8" w:rsidRDefault="00767DB8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vAlign w:val="bottom"/>
          </w:tcPr>
          <w:p w14:paraId="1C97A0D0" w14:textId="77777777" w:rsidR="00767DB8" w:rsidRDefault="00767DB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0001027D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58ED3E2E" w14:textId="77777777">
        <w:trPr>
          <w:trHeight w:val="298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5E0434B2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14:paraId="62667DFC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14:paraId="10FC06EA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14:paraId="2FA1F4BC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14:paraId="73368CD6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EC5E4F5" w14:textId="77777777" w:rsidR="00767DB8" w:rsidRDefault="00767DB8">
            <w:pPr>
              <w:rPr>
                <w:sz w:val="1"/>
                <w:szCs w:val="1"/>
              </w:rPr>
            </w:pPr>
          </w:p>
        </w:tc>
      </w:tr>
    </w:tbl>
    <w:p w14:paraId="207746E0" w14:textId="77777777" w:rsidR="00767DB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 w14:anchorId="1E9AEA84">
          <v:line id="Shape 21" o:spid="_x0000_s1030" style="position:absolute;z-index:251668992;visibility:visible;mso-wrap-distance-left:0;mso-wrap-distance-right:0;mso-position-horizontal-relative:text;mso-position-vertical-relative:text" from="322.4pt,-74pt" to="322.4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" o:allowincell="f" strokeweight=".16931mm"/>
        </w:pict>
      </w:r>
    </w:p>
    <w:p w14:paraId="1AE6C2E3" w14:textId="77777777" w:rsidR="00767DB8" w:rsidRDefault="009205A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1CF4B32" w14:textId="77777777" w:rsidR="00767DB8" w:rsidRDefault="00767DB8">
      <w:pPr>
        <w:spacing w:line="200" w:lineRule="exact"/>
        <w:rPr>
          <w:sz w:val="20"/>
          <w:szCs w:val="20"/>
        </w:rPr>
      </w:pPr>
    </w:p>
    <w:p w14:paraId="288470A4" w14:textId="77777777" w:rsidR="00767DB8" w:rsidRDefault="00767DB8">
      <w:pPr>
        <w:spacing w:line="200" w:lineRule="exact"/>
        <w:rPr>
          <w:sz w:val="20"/>
          <w:szCs w:val="20"/>
        </w:rPr>
      </w:pPr>
    </w:p>
    <w:p w14:paraId="7BE2153F" w14:textId="77777777" w:rsidR="00767DB8" w:rsidRDefault="00767DB8">
      <w:pPr>
        <w:spacing w:line="311" w:lineRule="exact"/>
        <w:rPr>
          <w:sz w:val="20"/>
          <w:szCs w:val="20"/>
        </w:rPr>
      </w:pPr>
    </w:p>
    <w:p w14:paraId="2B5611A4" w14:textId="77777777" w:rsidR="00767DB8" w:rsidRDefault="009205A8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Σ</w:t>
      </w:r>
    </w:p>
    <w:p w14:paraId="1FEF8EE1" w14:textId="77777777" w:rsidR="00767DB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 w14:anchorId="382394F5">
          <v:line id="Shape 22" o:spid="_x0000_s1029" style="position:absolute;z-index:251670016;visibility:visible;mso-wrap-distance-left:0;mso-wrap-distance-right:0" from="-9.2pt,-17.65pt" to="-9.2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" o:allowincell="f" strokeweight=".16931mm"/>
        </w:pict>
      </w:r>
    </w:p>
    <w:p w14:paraId="44492076" w14:textId="77777777" w:rsidR="00767DB8" w:rsidRDefault="00767DB8">
      <w:pPr>
        <w:spacing w:line="200" w:lineRule="exact"/>
        <w:rPr>
          <w:sz w:val="20"/>
          <w:szCs w:val="20"/>
        </w:rPr>
      </w:pPr>
    </w:p>
    <w:p w14:paraId="446F16B9" w14:textId="77777777" w:rsidR="00767DB8" w:rsidRDefault="00767DB8">
      <w:pPr>
        <w:spacing w:line="287" w:lineRule="exact"/>
        <w:rPr>
          <w:sz w:val="20"/>
          <w:szCs w:val="20"/>
        </w:rPr>
      </w:pPr>
    </w:p>
    <w:p w14:paraId="74C79876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100</w:t>
      </w:r>
    </w:p>
    <w:p w14:paraId="2830DE3B" w14:textId="77777777" w:rsidR="00767DB8" w:rsidRDefault="00767DB8">
      <w:pPr>
        <w:spacing w:line="466" w:lineRule="exact"/>
        <w:rPr>
          <w:sz w:val="20"/>
          <w:szCs w:val="20"/>
        </w:rPr>
      </w:pPr>
    </w:p>
    <w:p w14:paraId="75CA3E8B" w14:textId="77777777" w:rsidR="00767DB8" w:rsidRDefault="00767DB8">
      <w:pPr>
        <w:sectPr w:rsidR="00767DB8">
          <w:type w:val="continuous"/>
          <w:pgSz w:w="11900" w:h="16841"/>
          <w:pgMar w:top="1301" w:right="566" w:bottom="1440" w:left="1420" w:header="0" w:footer="0" w:gutter="0"/>
          <w:cols w:num="2" w:space="720" w:equalWidth="0">
            <w:col w:w="8840" w:space="720"/>
            <w:col w:w="360"/>
          </w:cols>
        </w:sectPr>
      </w:pPr>
    </w:p>
    <w:p w14:paraId="6ACE54C7" w14:textId="77777777" w:rsidR="00767DB8" w:rsidRDefault="00767DB8">
      <w:pPr>
        <w:spacing w:line="25" w:lineRule="exact"/>
        <w:rPr>
          <w:sz w:val="20"/>
          <w:szCs w:val="20"/>
        </w:rPr>
      </w:pPr>
    </w:p>
    <w:p w14:paraId="089740EB" w14:textId="77777777" w:rsidR="00767DB8" w:rsidRDefault="009205A8">
      <w:pPr>
        <w:ind w:left="214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Σ</w:t>
      </w:r>
    </w:p>
    <w:p w14:paraId="2DA23D21" w14:textId="77777777" w:rsidR="00767DB8" w:rsidRDefault="009205A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40FF8F3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30</w:t>
      </w:r>
    </w:p>
    <w:p w14:paraId="33CE5393" w14:textId="77777777" w:rsidR="00767DB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 w14:anchorId="48164E06">
          <v:line id="Shape 23" o:spid="_x0000_s1028" style="position:absolute;z-index:251671040;visibility:visible;mso-wrap-distance-left:0;mso-wrap-distance-right:0" from="-274.65pt,4.7pt" to="232.7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" o:allowincell="f" strokeweight=".48pt"/>
        </w:pict>
      </w:r>
    </w:p>
    <w:p w14:paraId="0D690B51" w14:textId="77777777" w:rsidR="00767DB8" w:rsidRDefault="009205A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1E3DEE5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b/>
          <w:bCs/>
        </w:rPr>
        <w:t>70</w:t>
      </w:r>
    </w:p>
    <w:p w14:paraId="6DEAC111" w14:textId="77777777" w:rsidR="00767DB8" w:rsidRDefault="009205A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1FDAD1F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>100</w:t>
      </w:r>
    </w:p>
    <w:p w14:paraId="5BE77984" w14:textId="77777777" w:rsidR="00767DB8" w:rsidRDefault="00767DB8">
      <w:pPr>
        <w:spacing w:line="200" w:lineRule="exact"/>
        <w:rPr>
          <w:sz w:val="20"/>
          <w:szCs w:val="20"/>
        </w:rPr>
      </w:pPr>
    </w:p>
    <w:p w14:paraId="5A2DB570" w14:textId="77777777" w:rsidR="00767DB8" w:rsidRDefault="00767DB8">
      <w:pPr>
        <w:sectPr w:rsidR="00767DB8">
          <w:type w:val="continuous"/>
          <w:pgSz w:w="11900" w:h="16841"/>
          <w:pgMar w:top="1301" w:right="566" w:bottom="1440" w:left="1420" w:header="0" w:footer="0" w:gutter="0"/>
          <w:cols w:num="4" w:space="720" w:equalWidth="0">
            <w:col w:w="4660" w:space="720"/>
            <w:col w:w="1700" w:space="720"/>
            <w:col w:w="1020" w:space="720"/>
            <w:col w:w="380"/>
          </w:cols>
        </w:sectPr>
      </w:pPr>
    </w:p>
    <w:p w14:paraId="26966687" w14:textId="77777777" w:rsidR="00767DB8" w:rsidRDefault="00767DB8">
      <w:pPr>
        <w:spacing w:line="351" w:lineRule="exact"/>
        <w:rPr>
          <w:sz w:val="20"/>
          <w:szCs w:val="20"/>
        </w:rPr>
      </w:pPr>
    </w:p>
    <w:p w14:paraId="72E7FE8A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Завршна оцена се формира на следећи начин:</w:t>
      </w:r>
    </w:p>
    <w:p w14:paraId="491CE87F" w14:textId="77777777" w:rsidR="00767DB8" w:rsidRDefault="00767DB8">
      <w:pPr>
        <w:spacing w:line="239" w:lineRule="exact"/>
        <w:rPr>
          <w:sz w:val="20"/>
          <w:szCs w:val="20"/>
        </w:rPr>
      </w:pPr>
    </w:p>
    <w:p w14:paraId="75102D6B" w14:textId="77777777" w:rsidR="00767DB8" w:rsidRDefault="009205A8">
      <w:pPr>
        <w:spacing w:line="253" w:lineRule="auto"/>
        <w:ind w:right="42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-да би студент положио предмет мора да стекне минимум 51 поен -да стекне више од 50% поена предвиђених за активност у настави</w:t>
      </w:r>
    </w:p>
    <w:p w14:paraId="08AB678C" w14:textId="77777777" w:rsidR="00767DB8" w:rsidRDefault="009205A8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-да положи завршни тест (који обухвата целокупно градиво) у испитном року, односно да има више од 50% тачних одговора.</w:t>
      </w:r>
    </w:p>
    <w:p w14:paraId="32B01B22" w14:textId="77777777" w:rsidR="00767DB8" w:rsidRDefault="00767DB8">
      <w:pPr>
        <w:spacing w:line="200" w:lineRule="exact"/>
        <w:rPr>
          <w:sz w:val="20"/>
          <w:szCs w:val="20"/>
        </w:rPr>
      </w:pPr>
    </w:p>
    <w:p w14:paraId="290DC6D0" w14:textId="77777777" w:rsidR="00767DB8" w:rsidRDefault="00767DB8">
      <w:pPr>
        <w:spacing w:line="200" w:lineRule="exact"/>
        <w:rPr>
          <w:sz w:val="20"/>
          <w:szCs w:val="20"/>
        </w:rPr>
      </w:pPr>
    </w:p>
    <w:p w14:paraId="1090DCC7" w14:textId="77777777" w:rsidR="00767DB8" w:rsidRDefault="00767DB8">
      <w:pPr>
        <w:spacing w:line="200" w:lineRule="exact"/>
        <w:rPr>
          <w:sz w:val="20"/>
          <w:szCs w:val="20"/>
        </w:rPr>
      </w:pPr>
    </w:p>
    <w:p w14:paraId="20726F26" w14:textId="77777777" w:rsidR="00767DB8" w:rsidRDefault="00767DB8">
      <w:pPr>
        <w:spacing w:line="301" w:lineRule="exact"/>
        <w:rPr>
          <w:sz w:val="20"/>
          <w:szCs w:val="20"/>
        </w:rPr>
      </w:pPr>
    </w:p>
    <w:tbl>
      <w:tblPr>
        <w:tblW w:w="0" w:type="auto"/>
        <w:tblInd w:w="29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560"/>
        <w:gridCol w:w="1000"/>
      </w:tblGrid>
      <w:tr w:rsidR="00767DB8" w14:paraId="6F3B6559" w14:textId="77777777">
        <w:trPr>
          <w:trHeight w:val="329"/>
        </w:trPr>
        <w:tc>
          <w:tcPr>
            <w:tcW w:w="30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11EC8C3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број стечених поена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08D760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оцена</w:t>
            </w:r>
          </w:p>
        </w:tc>
      </w:tr>
      <w:tr w:rsidR="00767DB8" w14:paraId="725D6359" w14:textId="77777777">
        <w:trPr>
          <w:trHeight w:val="6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4AC01B0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C9AE9A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C38D8" w14:textId="77777777" w:rsidR="00767DB8" w:rsidRDefault="00767DB8">
            <w:pPr>
              <w:rPr>
                <w:sz w:val="6"/>
                <w:szCs w:val="6"/>
              </w:rPr>
            </w:pPr>
          </w:p>
        </w:tc>
      </w:tr>
      <w:tr w:rsidR="00767DB8" w14:paraId="10BAF6BB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03B945F8" w14:textId="77777777" w:rsidR="00767DB8" w:rsidRDefault="009205A8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5BDFFA6" w14:textId="77777777" w:rsidR="00767DB8" w:rsidRDefault="009205A8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- 50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5058B3A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5</w:t>
            </w:r>
          </w:p>
        </w:tc>
      </w:tr>
      <w:tr w:rsidR="00767DB8" w14:paraId="72CFA653" w14:textId="77777777">
        <w:trPr>
          <w:trHeight w:val="7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F98226C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6D75CE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4D4152" w14:textId="77777777" w:rsidR="00767DB8" w:rsidRDefault="00767DB8">
            <w:pPr>
              <w:rPr>
                <w:sz w:val="6"/>
                <w:szCs w:val="6"/>
              </w:rPr>
            </w:pPr>
          </w:p>
        </w:tc>
      </w:tr>
      <w:tr w:rsidR="00767DB8" w14:paraId="46D07883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232CBF8E" w14:textId="77777777" w:rsidR="00767DB8" w:rsidRDefault="009205A8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6BD78BD" w14:textId="77777777" w:rsidR="00767DB8" w:rsidRDefault="009205A8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- 60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DCDAF72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6</w:t>
            </w:r>
          </w:p>
        </w:tc>
      </w:tr>
      <w:tr w:rsidR="00767DB8" w14:paraId="77E96ECB" w14:textId="77777777">
        <w:trPr>
          <w:trHeight w:val="7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6AC1A19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2091F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D4D482" w14:textId="77777777" w:rsidR="00767DB8" w:rsidRDefault="00767DB8">
            <w:pPr>
              <w:rPr>
                <w:sz w:val="6"/>
                <w:szCs w:val="6"/>
              </w:rPr>
            </w:pPr>
          </w:p>
        </w:tc>
      </w:tr>
      <w:tr w:rsidR="00767DB8" w14:paraId="2D7FD5BD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514C4D58" w14:textId="77777777" w:rsidR="00767DB8" w:rsidRDefault="009205A8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73FFC83" w14:textId="77777777" w:rsidR="00767DB8" w:rsidRDefault="009205A8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- 70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CC71BBB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7</w:t>
            </w:r>
          </w:p>
        </w:tc>
      </w:tr>
      <w:tr w:rsidR="00767DB8" w14:paraId="6AA5706D" w14:textId="77777777">
        <w:trPr>
          <w:trHeight w:val="7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C37706E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E0EB5A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B1A8CB" w14:textId="77777777" w:rsidR="00767DB8" w:rsidRDefault="00767DB8">
            <w:pPr>
              <w:rPr>
                <w:sz w:val="6"/>
                <w:szCs w:val="6"/>
              </w:rPr>
            </w:pPr>
          </w:p>
        </w:tc>
      </w:tr>
      <w:tr w:rsidR="00767DB8" w14:paraId="4B6732BE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67D6E907" w14:textId="77777777" w:rsidR="00767DB8" w:rsidRDefault="009205A8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AB68CCE" w14:textId="77777777" w:rsidR="00767DB8" w:rsidRDefault="009205A8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- 80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449DD2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8</w:t>
            </w:r>
          </w:p>
        </w:tc>
      </w:tr>
      <w:tr w:rsidR="00767DB8" w14:paraId="5D5A87C0" w14:textId="77777777">
        <w:trPr>
          <w:trHeight w:val="7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112785E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083B7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E9EDF4" w14:textId="77777777" w:rsidR="00767DB8" w:rsidRDefault="00767DB8">
            <w:pPr>
              <w:rPr>
                <w:sz w:val="6"/>
                <w:szCs w:val="6"/>
              </w:rPr>
            </w:pPr>
          </w:p>
        </w:tc>
      </w:tr>
      <w:tr w:rsidR="00767DB8" w14:paraId="70D5D6E4" w14:textId="77777777">
        <w:trPr>
          <w:trHeight w:val="31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7516AFFB" w14:textId="77777777" w:rsidR="00767DB8" w:rsidRDefault="009205A8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26A2B38" w14:textId="77777777" w:rsidR="00767DB8" w:rsidRDefault="009205A8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- 90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E08C0B6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9</w:t>
            </w:r>
          </w:p>
        </w:tc>
      </w:tr>
      <w:tr w:rsidR="00767DB8" w14:paraId="63A01748" w14:textId="77777777">
        <w:trPr>
          <w:trHeight w:val="74"/>
        </w:trPr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A1D253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0EB0C4" w14:textId="77777777" w:rsidR="00767DB8" w:rsidRDefault="00767DB8">
            <w:pPr>
              <w:rPr>
                <w:sz w:val="6"/>
                <w:szCs w:val="6"/>
              </w:rPr>
            </w:pPr>
          </w:p>
        </w:tc>
      </w:tr>
      <w:tr w:rsidR="00767DB8" w14:paraId="32C960C3" w14:textId="77777777">
        <w:trPr>
          <w:trHeight w:val="312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AA1B52" w14:textId="77777777" w:rsidR="00767DB8" w:rsidRDefault="009205A8">
            <w:pPr>
              <w:ind w:right="10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91 - 100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BE6DD6D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10</w:t>
            </w:r>
          </w:p>
        </w:tc>
      </w:tr>
      <w:tr w:rsidR="00767DB8" w14:paraId="3DBDB967" w14:textId="77777777">
        <w:trPr>
          <w:trHeight w:val="7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291DB39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94175C" w14:textId="77777777" w:rsidR="00767DB8" w:rsidRDefault="00767DB8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5115CA" w14:textId="77777777" w:rsidR="00767DB8" w:rsidRDefault="00767DB8">
            <w:pPr>
              <w:rPr>
                <w:sz w:val="6"/>
                <w:szCs w:val="6"/>
              </w:rPr>
            </w:pPr>
          </w:p>
        </w:tc>
      </w:tr>
    </w:tbl>
    <w:p w14:paraId="327E8826" w14:textId="77777777" w:rsidR="00767DB8" w:rsidRDefault="00767DB8">
      <w:pPr>
        <w:sectPr w:rsidR="00767DB8">
          <w:type w:val="continuous"/>
          <w:pgSz w:w="11900" w:h="16841"/>
          <w:pgMar w:top="1301" w:right="566" w:bottom="1440" w:left="1420" w:header="0" w:footer="0" w:gutter="0"/>
          <w:cols w:space="720" w:equalWidth="0">
            <w:col w:w="9920"/>
          </w:cols>
        </w:sectPr>
      </w:pPr>
    </w:p>
    <w:p w14:paraId="3B39EA94" w14:textId="77777777" w:rsidR="00767DB8" w:rsidRDefault="00767DB8">
      <w:pPr>
        <w:spacing w:line="200" w:lineRule="exact"/>
        <w:rPr>
          <w:sz w:val="20"/>
          <w:szCs w:val="20"/>
        </w:rPr>
      </w:pPr>
      <w:bookmarkStart w:id="5" w:name="page6"/>
      <w:bookmarkEnd w:id="5"/>
    </w:p>
    <w:p w14:paraId="37E90243" w14:textId="77777777" w:rsidR="00767DB8" w:rsidRDefault="00767DB8">
      <w:pPr>
        <w:spacing w:line="200" w:lineRule="exact"/>
        <w:rPr>
          <w:sz w:val="20"/>
          <w:szCs w:val="20"/>
        </w:rPr>
      </w:pPr>
    </w:p>
    <w:p w14:paraId="01089DA9" w14:textId="77777777" w:rsidR="00767DB8" w:rsidRDefault="00767DB8">
      <w:pPr>
        <w:spacing w:line="200" w:lineRule="exact"/>
        <w:rPr>
          <w:sz w:val="20"/>
          <w:szCs w:val="20"/>
        </w:rPr>
      </w:pPr>
    </w:p>
    <w:p w14:paraId="4294FD4A" w14:textId="77777777" w:rsidR="00767DB8" w:rsidRDefault="00767DB8">
      <w:pPr>
        <w:spacing w:line="200" w:lineRule="exact"/>
        <w:rPr>
          <w:sz w:val="20"/>
          <w:szCs w:val="20"/>
        </w:rPr>
      </w:pPr>
    </w:p>
    <w:p w14:paraId="68C5CFC1" w14:textId="77777777" w:rsidR="00767DB8" w:rsidRDefault="00767DB8">
      <w:pPr>
        <w:spacing w:line="200" w:lineRule="exact"/>
        <w:rPr>
          <w:sz w:val="20"/>
          <w:szCs w:val="20"/>
        </w:rPr>
      </w:pPr>
    </w:p>
    <w:p w14:paraId="07C01C8C" w14:textId="77777777" w:rsidR="00767DB8" w:rsidRDefault="00767DB8">
      <w:pPr>
        <w:spacing w:line="200" w:lineRule="exact"/>
        <w:rPr>
          <w:sz w:val="20"/>
          <w:szCs w:val="20"/>
        </w:rPr>
      </w:pPr>
    </w:p>
    <w:p w14:paraId="7013DCE1" w14:textId="77777777" w:rsidR="00767DB8" w:rsidRDefault="00767DB8">
      <w:pPr>
        <w:spacing w:line="200" w:lineRule="exact"/>
        <w:rPr>
          <w:sz w:val="20"/>
          <w:szCs w:val="20"/>
        </w:rPr>
      </w:pPr>
    </w:p>
    <w:p w14:paraId="450DA284" w14:textId="77777777" w:rsidR="00767DB8" w:rsidRDefault="00767DB8">
      <w:pPr>
        <w:spacing w:line="200" w:lineRule="exact"/>
        <w:rPr>
          <w:sz w:val="20"/>
          <w:szCs w:val="20"/>
        </w:rPr>
      </w:pPr>
    </w:p>
    <w:p w14:paraId="372088AE" w14:textId="77777777" w:rsidR="00767DB8" w:rsidRDefault="00767DB8">
      <w:pPr>
        <w:spacing w:line="200" w:lineRule="exact"/>
        <w:rPr>
          <w:sz w:val="20"/>
          <w:szCs w:val="20"/>
        </w:rPr>
      </w:pPr>
    </w:p>
    <w:p w14:paraId="7628562C" w14:textId="77777777" w:rsidR="00767DB8" w:rsidRDefault="00767DB8">
      <w:pPr>
        <w:spacing w:line="200" w:lineRule="exact"/>
        <w:rPr>
          <w:sz w:val="20"/>
          <w:szCs w:val="20"/>
        </w:rPr>
      </w:pPr>
    </w:p>
    <w:p w14:paraId="047EC375" w14:textId="77777777" w:rsidR="00767DB8" w:rsidRDefault="00767DB8">
      <w:pPr>
        <w:spacing w:line="200" w:lineRule="exact"/>
        <w:rPr>
          <w:sz w:val="20"/>
          <w:szCs w:val="20"/>
        </w:rPr>
      </w:pPr>
    </w:p>
    <w:p w14:paraId="0E1D2185" w14:textId="77777777" w:rsidR="00767DB8" w:rsidRDefault="00767DB8">
      <w:pPr>
        <w:spacing w:line="200" w:lineRule="exact"/>
        <w:rPr>
          <w:sz w:val="20"/>
          <w:szCs w:val="20"/>
        </w:rPr>
      </w:pPr>
    </w:p>
    <w:p w14:paraId="0E9B9FC5" w14:textId="77777777" w:rsidR="00767DB8" w:rsidRDefault="00767DB8">
      <w:pPr>
        <w:spacing w:line="200" w:lineRule="exact"/>
        <w:rPr>
          <w:sz w:val="20"/>
          <w:szCs w:val="20"/>
        </w:rPr>
      </w:pPr>
    </w:p>
    <w:p w14:paraId="034D01BE" w14:textId="77777777" w:rsidR="00767DB8" w:rsidRDefault="00767DB8">
      <w:pPr>
        <w:spacing w:line="200" w:lineRule="exact"/>
        <w:rPr>
          <w:sz w:val="20"/>
          <w:szCs w:val="20"/>
        </w:rPr>
      </w:pPr>
    </w:p>
    <w:p w14:paraId="3C4879D7" w14:textId="77777777" w:rsidR="00767DB8" w:rsidRDefault="00767DB8">
      <w:pPr>
        <w:spacing w:line="280" w:lineRule="exact"/>
        <w:rPr>
          <w:sz w:val="20"/>
          <w:szCs w:val="20"/>
        </w:rPr>
      </w:pPr>
    </w:p>
    <w:p w14:paraId="43770034" w14:textId="77777777" w:rsidR="00767DB8" w:rsidRDefault="009205A8">
      <w:pPr>
        <w:ind w:left="35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ИСПИТ</w:t>
      </w:r>
    </w:p>
    <w:p w14:paraId="474FA63A" w14:textId="77777777" w:rsidR="00767DB8" w:rsidRDefault="009205A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 wp14:anchorId="1ABC1FE9" wp14:editId="3E20FE6B">
            <wp:simplePos x="0" y="0"/>
            <wp:positionH relativeFrom="column">
              <wp:posOffset>1324610</wp:posOffset>
            </wp:positionH>
            <wp:positionV relativeFrom="paragraph">
              <wp:posOffset>228600</wp:posOffset>
            </wp:positionV>
            <wp:extent cx="2543175" cy="101155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A8E905" w14:textId="77777777" w:rsidR="00767DB8" w:rsidRDefault="00767DB8">
      <w:pPr>
        <w:spacing w:line="200" w:lineRule="exact"/>
        <w:rPr>
          <w:sz w:val="20"/>
          <w:szCs w:val="20"/>
        </w:rPr>
      </w:pPr>
    </w:p>
    <w:p w14:paraId="4C003883" w14:textId="77777777" w:rsidR="00767DB8" w:rsidRDefault="00767DB8">
      <w:pPr>
        <w:spacing w:line="200" w:lineRule="exact"/>
        <w:rPr>
          <w:sz w:val="20"/>
          <w:szCs w:val="20"/>
        </w:rPr>
      </w:pPr>
    </w:p>
    <w:p w14:paraId="3F84CF4F" w14:textId="77777777" w:rsidR="00767DB8" w:rsidRDefault="00767DB8">
      <w:pPr>
        <w:spacing w:line="200" w:lineRule="exact"/>
        <w:rPr>
          <w:sz w:val="20"/>
          <w:szCs w:val="20"/>
        </w:rPr>
      </w:pPr>
    </w:p>
    <w:p w14:paraId="6511DBBE" w14:textId="77777777" w:rsidR="00767DB8" w:rsidRDefault="00767DB8">
      <w:pPr>
        <w:spacing w:line="239" w:lineRule="exact"/>
        <w:rPr>
          <w:sz w:val="20"/>
          <w:szCs w:val="20"/>
        </w:rPr>
      </w:pPr>
    </w:p>
    <w:p w14:paraId="79280440" w14:textId="77777777" w:rsidR="00767DB8" w:rsidRDefault="009205A8">
      <w:pPr>
        <w:ind w:right="86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ЗАВРШНИ ТЕСТ</w:t>
      </w:r>
    </w:p>
    <w:p w14:paraId="0F38119A" w14:textId="77777777" w:rsidR="00767DB8" w:rsidRDefault="009205A8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0-70 ПОЕНА</w:t>
      </w:r>
    </w:p>
    <w:p w14:paraId="7507E848" w14:textId="77777777" w:rsidR="00767DB8" w:rsidRDefault="00767DB8">
      <w:pPr>
        <w:spacing w:line="200" w:lineRule="exact"/>
        <w:rPr>
          <w:sz w:val="20"/>
          <w:szCs w:val="20"/>
        </w:rPr>
      </w:pPr>
    </w:p>
    <w:p w14:paraId="4B66F9DB" w14:textId="77777777" w:rsidR="00767DB8" w:rsidRDefault="00767DB8">
      <w:pPr>
        <w:spacing w:line="277" w:lineRule="exact"/>
        <w:rPr>
          <w:sz w:val="20"/>
          <w:szCs w:val="20"/>
        </w:rPr>
      </w:pPr>
    </w:p>
    <w:p w14:paraId="488C2F62" w14:textId="77777777" w:rsidR="00767DB8" w:rsidRDefault="009205A8">
      <w:pPr>
        <w:ind w:right="86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ОЦЕЊИВАЊЕ</w:t>
      </w:r>
    </w:p>
    <w:p w14:paraId="4502A0DD" w14:textId="77777777" w:rsidR="00767DB8" w:rsidRDefault="009205A8">
      <w:pPr>
        <w:ind w:right="86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ЗАВРШНОГ ТЕСТА</w:t>
      </w:r>
    </w:p>
    <w:p w14:paraId="10E20518" w14:textId="77777777" w:rsidR="00767DB8" w:rsidRDefault="009205A8">
      <w:pPr>
        <w:spacing w:line="237" w:lineRule="auto"/>
        <w:ind w:right="86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Тест има 35 питања.</w:t>
      </w:r>
    </w:p>
    <w:p w14:paraId="49EA3625" w14:textId="77777777" w:rsidR="00767DB8" w:rsidRDefault="00767DB8">
      <w:pPr>
        <w:spacing w:line="12" w:lineRule="exact"/>
        <w:rPr>
          <w:sz w:val="20"/>
          <w:szCs w:val="20"/>
        </w:rPr>
      </w:pPr>
    </w:p>
    <w:p w14:paraId="392C0DC5" w14:textId="77777777" w:rsidR="00767DB8" w:rsidRDefault="009205A8">
      <w:pPr>
        <w:ind w:right="866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Свако питање вреди 2 поена.</w:t>
      </w:r>
    </w:p>
    <w:p w14:paraId="6A1920B8" w14:textId="77777777" w:rsidR="00767DB8" w:rsidRDefault="00767DB8">
      <w:pPr>
        <w:sectPr w:rsidR="00767DB8">
          <w:pgSz w:w="11900" w:h="16841"/>
          <w:pgMar w:top="1440" w:right="1440" w:bottom="1440" w:left="1440" w:header="0" w:footer="0" w:gutter="0"/>
          <w:cols w:space="720" w:equalWidth="0">
            <w:col w:w="9026"/>
          </w:cols>
        </w:sectPr>
      </w:pPr>
    </w:p>
    <w:p w14:paraId="61093119" w14:textId="77777777" w:rsidR="00767DB8" w:rsidRDefault="00767DB8">
      <w:pPr>
        <w:spacing w:line="228" w:lineRule="exact"/>
        <w:rPr>
          <w:sz w:val="20"/>
          <w:szCs w:val="20"/>
        </w:rPr>
      </w:pPr>
      <w:bookmarkStart w:id="6" w:name="page7"/>
      <w:bookmarkEnd w:id="6"/>
    </w:p>
    <w:p w14:paraId="38AD6865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ЛИТЕРАТУРА:</w:t>
      </w:r>
    </w:p>
    <w:p w14:paraId="6F8ABC23" w14:textId="77777777" w:rsidR="00767DB8" w:rsidRDefault="00767DB8">
      <w:pPr>
        <w:spacing w:line="200" w:lineRule="exact"/>
        <w:rPr>
          <w:sz w:val="20"/>
          <w:szCs w:val="20"/>
        </w:rPr>
      </w:pPr>
    </w:p>
    <w:p w14:paraId="38607590" w14:textId="77777777" w:rsidR="00767DB8" w:rsidRDefault="00767DB8">
      <w:pPr>
        <w:spacing w:line="305" w:lineRule="exact"/>
        <w:rPr>
          <w:sz w:val="20"/>
          <w:szCs w:val="20"/>
        </w:rPr>
      </w:pPr>
    </w:p>
    <w:tbl>
      <w:tblPr>
        <w:tblW w:w="0" w:type="auto"/>
        <w:tblInd w:w="1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760"/>
        <w:gridCol w:w="2760"/>
        <w:gridCol w:w="3180"/>
        <w:gridCol w:w="60"/>
        <w:gridCol w:w="20"/>
      </w:tblGrid>
      <w:tr w:rsidR="00767DB8" w14:paraId="42F2F4DA" w14:textId="77777777">
        <w:trPr>
          <w:trHeight w:val="407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78AF00C" w14:textId="77777777" w:rsidR="00767DB8" w:rsidRDefault="009205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НАЗИВ УЏБЕНИКА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27FB49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АУТОРИ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E01430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ИЗАДАВАЧ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7321CB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</w:t>
            </w:r>
          </w:p>
        </w:tc>
        <w:tc>
          <w:tcPr>
            <w:tcW w:w="60" w:type="dxa"/>
            <w:vAlign w:val="bottom"/>
          </w:tcPr>
          <w:p w14:paraId="7EE456F6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8E92311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61A49378" w14:textId="77777777">
        <w:trPr>
          <w:trHeight w:val="169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A83971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B0939F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1C0012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3B8D0E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14:paraId="769F15BE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50121B0D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26E67A05" w14:textId="77777777">
        <w:trPr>
          <w:trHeight w:val="274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BA42F5" w14:textId="77777777" w:rsidR="00767DB8" w:rsidRDefault="009205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Биологија ћелије са хуманом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61A754BE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В.Диклић, М. Косановић, Ј.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6B6AEF84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Гафопан, Београд,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14:paraId="00737A6A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Има</w:t>
            </w:r>
          </w:p>
        </w:tc>
        <w:tc>
          <w:tcPr>
            <w:tcW w:w="60" w:type="dxa"/>
            <w:vAlign w:val="bottom"/>
          </w:tcPr>
          <w:p w14:paraId="692BF7DE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56D0E4CD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3983E8BF" w14:textId="77777777">
        <w:trPr>
          <w:trHeight w:val="115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E3DAB8" w14:textId="77777777" w:rsidR="00767DB8" w:rsidRDefault="009205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генетиком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2A4ABAEF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Николиш, С. Дукић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0FF2207E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2001.</w:t>
            </w: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14:paraId="56D5480E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4F3A2976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5556EAF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28FA26A1" w14:textId="77777777">
        <w:trPr>
          <w:trHeight w:val="116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84B192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419CDAC6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3981A244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3D3AD75B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156490EF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E18D041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7CF8A7A2" w14:textId="77777777">
        <w:trPr>
          <w:trHeight w:val="5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A8C03D" w14:textId="77777777" w:rsidR="00767DB8" w:rsidRDefault="00767DB8">
            <w:pPr>
              <w:rPr>
                <w:sz w:val="4"/>
                <w:szCs w:val="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E39E28" w14:textId="77777777" w:rsidR="00767DB8" w:rsidRDefault="00767DB8">
            <w:pPr>
              <w:rPr>
                <w:sz w:val="4"/>
                <w:szCs w:val="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372EA2" w14:textId="77777777" w:rsidR="00767DB8" w:rsidRDefault="00767DB8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04EF57" w14:textId="77777777" w:rsidR="00767DB8" w:rsidRDefault="00767DB8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14:paraId="2A5ECB6D" w14:textId="77777777" w:rsidR="00767DB8" w:rsidRDefault="00767DB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11AEE0F4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4241E829" w14:textId="77777777">
        <w:trPr>
          <w:trHeight w:val="219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43FE7D" w14:textId="77777777" w:rsidR="00767DB8" w:rsidRDefault="009205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Збирка решених задатака из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4D86FF5D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О. Милошевић-Ђорђевић,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4EFF7996" w14:textId="77777777" w:rsidR="00767DB8" w:rsidRDefault="009205A8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Природно-математички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39E8516D" w14:textId="77777777"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14:paraId="20888596" w14:textId="77777777"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30798DCE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7EE84919" w14:textId="77777777">
        <w:trPr>
          <w:trHeight w:val="115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743BF1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072C7E98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51015260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факултет, Универзитет у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14:paraId="3AC21FD1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Има</w:t>
            </w:r>
          </w:p>
        </w:tc>
        <w:tc>
          <w:tcPr>
            <w:tcW w:w="60" w:type="dxa"/>
            <w:vAlign w:val="bottom"/>
          </w:tcPr>
          <w:p w14:paraId="444B60D4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1ACE7EEF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3B8429A8" w14:textId="77777777">
        <w:trPr>
          <w:trHeight w:val="115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493FB7" w14:textId="77777777" w:rsidR="00767DB8" w:rsidRDefault="009205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генетике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051E1E3C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Д.Маринковић</w:t>
            </w: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6F7A9399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14:paraId="4C7D5070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7E83BC44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1EDA65E8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1B4E8CAE" w14:textId="77777777">
        <w:trPr>
          <w:trHeight w:val="115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3EEA98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00BABDE3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171359D3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Крагујевцу, 2006.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5C69BB82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5F4B56FC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6854E127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3AE0641F" w14:textId="77777777">
        <w:trPr>
          <w:trHeight w:val="116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77BE30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C7FC26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2106EF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13E374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3209B0CF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8D0BC9B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1F457752" w14:textId="77777777">
        <w:trPr>
          <w:trHeight w:val="217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6DBC9F" w14:textId="77777777" w:rsidR="00767DB8" w:rsidRDefault="009205A8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Биолошки трагови и анализа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05EA04EB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Милош Тодоровић,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7DCB6716" w14:textId="77777777" w:rsidR="00767DB8" w:rsidRDefault="009205A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Факултет медицинских наука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7F3EAE46" w14:textId="77777777" w:rsidR="00767DB8" w:rsidRDefault="00767DB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14:paraId="22B0BA3A" w14:textId="77777777" w:rsidR="00767DB8" w:rsidRDefault="00767DB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70E51437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6E98EAB8" w14:textId="77777777">
        <w:trPr>
          <w:trHeight w:val="115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FF49A6" w14:textId="77777777" w:rsidR="00767DB8" w:rsidRDefault="009205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молекула ДНК</w:t>
            </w: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4AB93C5F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3F4DE4E6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Универзитета у Крагујевцу,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14:paraId="2A5323F9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Има</w:t>
            </w:r>
          </w:p>
        </w:tc>
        <w:tc>
          <w:tcPr>
            <w:tcW w:w="60" w:type="dxa"/>
            <w:vAlign w:val="bottom"/>
          </w:tcPr>
          <w:p w14:paraId="5297C7D2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23D99E41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2A05BC84" w14:textId="77777777">
        <w:trPr>
          <w:trHeight w:val="115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717D24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4BDAC849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Данијела Тодоровић</w:t>
            </w: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23427C40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14:paraId="48A57406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0E60DCAE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4FEB22A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6DA35C87" w14:textId="77777777">
        <w:trPr>
          <w:trHeight w:val="115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DE3D4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4ABA079E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5DC31CCD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2134CD99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01C03A5B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68B6B62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23052C23" w14:textId="77777777">
        <w:trPr>
          <w:trHeight w:val="116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21944A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42AE6E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2A79BE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8D484F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E1BFA2F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62599DBC" w14:textId="77777777" w:rsidR="00767DB8" w:rsidRDefault="00767DB8">
            <w:pPr>
              <w:rPr>
                <w:sz w:val="1"/>
                <w:szCs w:val="1"/>
              </w:rPr>
            </w:pPr>
          </w:p>
        </w:tc>
      </w:tr>
    </w:tbl>
    <w:p w14:paraId="187AF157" w14:textId="77777777" w:rsidR="00767DB8" w:rsidRDefault="00767DB8">
      <w:pPr>
        <w:spacing w:line="167" w:lineRule="exact"/>
        <w:rPr>
          <w:sz w:val="20"/>
          <w:szCs w:val="20"/>
        </w:rPr>
      </w:pPr>
    </w:p>
    <w:p w14:paraId="3F895A0B" w14:textId="77777777" w:rsidR="00767DB8" w:rsidRDefault="009205A8">
      <w:pPr>
        <w:ind w:right="101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Сва предавања и материјал за рад у малој групи налазе се на сајту Факултета медицинских наука: </w:t>
      </w:r>
      <w:hyperlink r:id="rId11">
        <w:r>
          <w:rPr>
            <w:rFonts w:eastAsia="Times New Roman"/>
            <w:b/>
            <w:bCs/>
            <w:sz w:val="20"/>
            <w:szCs w:val="20"/>
          </w:rPr>
          <w:t>www.medf.kg.ac.rs</w:t>
        </w:r>
      </w:hyperlink>
    </w:p>
    <w:p w14:paraId="13501DC2" w14:textId="77777777" w:rsidR="00767DB8" w:rsidRDefault="00767DB8">
      <w:pPr>
        <w:sectPr w:rsidR="00767DB8">
          <w:pgSz w:w="16840" w:h="11906" w:orient="landscape"/>
          <w:pgMar w:top="1440" w:right="1440" w:bottom="1440" w:left="560" w:header="0" w:footer="0" w:gutter="0"/>
          <w:cols w:space="720" w:equalWidth="0">
            <w:col w:w="14841"/>
          </w:cols>
        </w:sectPr>
      </w:pPr>
    </w:p>
    <w:p w14:paraId="03925314" w14:textId="77777777" w:rsidR="00767DB8" w:rsidRDefault="009205A8">
      <w:pPr>
        <w:jc w:val="center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b/>
          <w:bCs/>
          <w:sz w:val="32"/>
          <w:szCs w:val="32"/>
        </w:rPr>
        <w:lastRenderedPageBreak/>
        <w:t>ПРОГРАМ</w:t>
      </w:r>
    </w:p>
    <w:p w14:paraId="1F89D134" w14:textId="77777777" w:rsidR="00767DB8" w:rsidRDefault="00767DB8">
      <w:pPr>
        <w:spacing w:line="200" w:lineRule="exact"/>
        <w:rPr>
          <w:sz w:val="20"/>
          <w:szCs w:val="20"/>
        </w:rPr>
      </w:pPr>
    </w:p>
    <w:p w14:paraId="052B6E71" w14:textId="77777777" w:rsidR="00767DB8" w:rsidRDefault="00767DB8">
      <w:pPr>
        <w:spacing w:line="200" w:lineRule="exact"/>
        <w:rPr>
          <w:sz w:val="20"/>
          <w:szCs w:val="20"/>
        </w:rPr>
      </w:pPr>
    </w:p>
    <w:p w14:paraId="6E38A184" w14:textId="77777777" w:rsidR="00767DB8" w:rsidRDefault="00767DB8">
      <w:pPr>
        <w:spacing w:line="200" w:lineRule="exact"/>
        <w:rPr>
          <w:sz w:val="20"/>
          <w:szCs w:val="20"/>
        </w:rPr>
      </w:pPr>
    </w:p>
    <w:p w14:paraId="0D993533" w14:textId="77777777" w:rsidR="00767DB8" w:rsidRDefault="00767DB8">
      <w:pPr>
        <w:spacing w:line="200" w:lineRule="exact"/>
        <w:rPr>
          <w:sz w:val="20"/>
          <w:szCs w:val="20"/>
        </w:rPr>
      </w:pPr>
    </w:p>
    <w:p w14:paraId="499A9CE6" w14:textId="77777777" w:rsidR="00767DB8" w:rsidRDefault="00767DB8">
      <w:pPr>
        <w:spacing w:line="243" w:lineRule="exact"/>
        <w:rPr>
          <w:sz w:val="20"/>
          <w:szCs w:val="20"/>
        </w:rPr>
      </w:pPr>
    </w:p>
    <w:p w14:paraId="4B82064F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 (ШЕСТА НЕДЕЉА):</w:t>
      </w:r>
    </w:p>
    <w:p w14:paraId="5638EDF9" w14:textId="77777777" w:rsidR="00767DB8" w:rsidRDefault="00767DB8">
      <w:pPr>
        <w:spacing w:line="201" w:lineRule="exact"/>
        <w:rPr>
          <w:sz w:val="20"/>
          <w:szCs w:val="20"/>
        </w:rPr>
      </w:pPr>
    </w:p>
    <w:p w14:paraId="610E4B29" w14:textId="77777777" w:rsidR="00767DB8" w:rsidRDefault="009205A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ОРГАНИЗАЦИЈА ЋЕЛИЈА ПРОКАРИОТА И ЕУКАРИОТА-ЋЕЛИЈСКЕ ОРГАНЕЛЕ</w:t>
      </w:r>
    </w:p>
    <w:p w14:paraId="7C665EB3" w14:textId="77777777" w:rsidR="00767DB8" w:rsidRDefault="00767DB8">
      <w:pPr>
        <w:spacing w:line="8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67DB8" w14:paraId="018AE94F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4BEE10" w14:textId="77777777" w:rsidR="00767DB8" w:rsidRDefault="009205A8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41F8D186" w14:textId="77777777" w:rsidR="00767DB8" w:rsidRDefault="009205A8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вежбе 1 час</w:t>
            </w:r>
          </w:p>
        </w:tc>
      </w:tr>
      <w:tr w:rsidR="00767DB8" w14:paraId="62DC1DF8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253731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33C3352F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1C5D93AE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176A164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Разлика између ћелија прокариота и еукариота.</w:t>
            </w:r>
          </w:p>
        </w:tc>
        <w:tc>
          <w:tcPr>
            <w:tcW w:w="5080" w:type="dxa"/>
            <w:vAlign w:val="bottom"/>
          </w:tcPr>
          <w:p w14:paraId="2F1A3B31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Сличности и разлике у организацији прокариотске</w:t>
            </w:r>
          </w:p>
        </w:tc>
      </w:tr>
      <w:tr w:rsidR="00767DB8" w14:paraId="661B4BB9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CF73B9F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Организација ћелија еукариота. Цитоплазма,</w:t>
            </w:r>
          </w:p>
        </w:tc>
        <w:tc>
          <w:tcPr>
            <w:tcW w:w="5080" w:type="dxa"/>
            <w:vAlign w:val="bottom"/>
          </w:tcPr>
          <w:p w14:paraId="43B7328E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еукариотске ћелије.</w:t>
            </w:r>
          </w:p>
        </w:tc>
      </w:tr>
      <w:tr w:rsidR="00767DB8" w14:paraId="7BAB1D89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034E5C1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нуклеус, митохондрија, рибозоми,</w:t>
            </w:r>
          </w:p>
        </w:tc>
        <w:tc>
          <w:tcPr>
            <w:tcW w:w="5080" w:type="dxa"/>
            <w:vAlign w:val="bottom"/>
          </w:tcPr>
          <w:p w14:paraId="485EE605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Огранеле прокариотске и еукариотске ћелије.</w:t>
            </w:r>
          </w:p>
        </w:tc>
      </w:tr>
      <w:tr w:rsidR="00767DB8" w14:paraId="49BCD674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E991B29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ендолпазматични ретикулум, Голџијев апарат,</w:t>
            </w:r>
          </w:p>
        </w:tc>
        <w:tc>
          <w:tcPr>
            <w:tcW w:w="5080" w:type="dxa"/>
            <w:vAlign w:val="bottom"/>
          </w:tcPr>
          <w:p w14:paraId="02B3E09F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6F78B2AB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C7BFDCD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лизозоми, цитоскелет, пероксизоми, центриоле,</w:t>
            </w:r>
          </w:p>
        </w:tc>
        <w:tc>
          <w:tcPr>
            <w:tcW w:w="5080" w:type="dxa"/>
            <w:vAlign w:val="bottom"/>
          </w:tcPr>
          <w:p w14:paraId="6BC49443" w14:textId="77777777" w:rsidR="00767DB8" w:rsidRDefault="00767DB8">
            <w:pPr>
              <w:rPr>
                <w:sz w:val="21"/>
                <w:szCs w:val="21"/>
              </w:rPr>
            </w:pPr>
          </w:p>
        </w:tc>
      </w:tr>
      <w:tr w:rsidR="00767DB8" w14:paraId="48DB9AA6" w14:textId="77777777">
        <w:trPr>
          <w:trHeight w:val="257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46B2C5B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цилије и флагеле.</w:t>
            </w:r>
          </w:p>
        </w:tc>
        <w:tc>
          <w:tcPr>
            <w:tcW w:w="5080" w:type="dxa"/>
            <w:vAlign w:val="bottom"/>
          </w:tcPr>
          <w:p w14:paraId="1E9157A2" w14:textId="77777777" w:rsidR="00767DB8" w:rsidRDefault="00767DB8"/>
        </w:tc>
      </w:tr>
    </w:tbl>
    <w:p w14:paraId="2BC8A002" w14:textId="77777777" w:rsidR="00767DB8" w:rsidRDefault="00767DB8">
      <w:pPr>
        <w:spacing w:line="374" w:lineRule="exact"/>
        <w:rPr>
          <w:sz w:val="20"/>
          <w:szCs w:val="20"/>
        </w:rPr>
      </w:pPr>
    </w:p>
    <w:p w14:paraId="4AAF2E10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2 (ШЕСТА НЕДЕЉА):</w:t>
      </w:r>
    </w:p>
    <w:p w14:paraId="3D8704A3" w14:textId="77777777" w:rsidR="00767DB8" w:rsidRDefault="00767DB8">
      <w:pPr>
        <w:spacing w:line="201" w:lineRule="exact"/>
        <w:rPr>
          <w:sz w:val="20"/>
          <w:szCs w:val="20"/>
        </w:rPr>
      </w:pPr>
    </w:p>
    <w:p w14:paraId="7FC9BF79" w14:textId="77777777" w:rsidR="00767DB8" w:rsidRDefault="009205A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ЋЕЛИЈСКА МЕМБРАНА-ГРАЂА, ТРАНСПОРТ МОЛЕКУЛА КРОЗ ЋЕЛИЈСКУ МЕМБРАНУ</w:t>
      </w:r>
    </w:p>
    <w:p w14:paraId="79C37220" w14:textId="77777777" w:rsidR="00767DB8" w:rsidRDefault="00767DB8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2280"/>
        <w:gridCol w:w="5080"/>
      </w:tblGrid>
      <w:tr w:rsidR="00767DB8" w14:paraId="23248E8B" w14:textId="77777777">
        <w:trPr>
          <w:trHeight w:val="360"/>
        </w:trPr>
        <w:tc>
          <w:tcPr>
            <w:tcW w:w="2800" w:type="dxa"/>
            <w:tcBorders>
              <w:top w:val="single" w:sz="8" w:space="0" w:color="auto"/>
            </w:tcBorders>
            <w:vAlign w:val="bottom"/>
          </w:tcPr>
          <w:p w14:paraId="59FE287D" w14:textId="77777777" w:rsidR="00767DB8" w:rsidRDefault="009205A8">
            <w:pPr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642EC9" w14:textId="77777777" w:rsidR="00767DB8" w:rsidRDefault="009205A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4C6393A9" w14:textId="77777777" w:rsidR="00767DB8" w:rsidRDefault="009205A8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1C7F315D" w14:textId="77777777">
        <w:trPr>
          <w:trHeight w:val="103"/>
        </w:trPr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7D1D4C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76D9CC4A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1BD9365E" w14:textId="77777777">
        <w:trPr>
          <w:trHeight w:val="242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569587A3" w14:textId="77777777" w:rsidR="00767DB8" w:rsidRDefault="009205A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Ћелијска мембрана-плазма мембрана.Транспорт</w:t>
            </w:r>
          </w:p>
        </w:tc>
        <w:tc>
          <w:tcPr>
            <w:tcW w:w="5080" w:type="dxa"/>
            <w:vAlign w:val="bottom"/>
          </w:tcPr>
          <w:p w14:paraId="418163AA" w14:textId="77777777" w:rsidR="00767DB8" w:rsidRDefault="009205A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Ћелијска мембрана –структура и транспорт</w:t>
            </w:r>
          </w:p>
        </w:tc>
      </w:tr>
      <w:tr w:rsidR="00767DB8" w14:paraId="5151A1EA" w14:textId="77777777">
        <w:trPr>
          <w:trHeight w:val="252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7707842B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малих молекула кроз ћелијску мембрану.</w:t>
            </w:r>
          </w:p>
        </w:tc>
        <w:tc>
          <w:tcPr>
            <w:tcW w:w="5080" w:type="dxa"/>
            <w:vAlign w:val="bottom"/>
          </w:tcPr>
          <w:p w14:paraId="76666585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молекула.</w:t>
            </w:r>
          </w:p>
        </w:tc>
      </w:tr>
      <w:tr w:rsidR="00767DB8" w14:paraId="3FD4B194" w14:textId="77777777">
        <w:trPr>
          <w:trHeight w:val="252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43BD7EED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Транспорт макромолекула, малих молекула,</w:t>
            </w:r>
          </w:p>
        </w:tc>
        <w:tc>
          <w:tcPr>
            <w:tcW w:w="5080" w:type="dxa"/>
            <w:vAlign w:val="bottom"/>
          </w:tcPr>
          <w:p w14:paraId="57BB19AC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2266AC03" w14:textId="77777777">
        <w:trPr>
          <w:trHeight w:val="256"/>
        </w:trPr>
        <w:tc>
          <w:tcPr>
            <w:tcW w:w="2800" w:type="dxa"/>
            <w:vAlign w:val="bottom"/>
          </w:tcPr>
          <w:p w14:paraId="5DAD494A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ендоцитоза и егзоцитоза.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5BE18382" w14:textId="77777777" w:rsidR="00767DB8" w:rsidRDefault="00767DB8"/>
        </w:tc>
        <w:tc>
          <w:tcPr>
            <w:tcW w:w="5080" w:type="dxa"/>
            <w:vAlign w:val="bottom"/>
          </w:tcPr>
          <w:p w14:paraId="757EF414" w14:textId="77777777" w:rsidR="00767DB8" w:rsidRDefault="00767DB8"/>
        </w:tc>
      </w:tr>
      <w:tr w:rsidR="00767DB8" w14:paraId="63D143EF" w14:textId="77777777">
        <w:trPr>
          <w:trHeight w:val="603"/>
        </w:trPr>
        <w:tc>
          <w:tcPr>
            <w:tcW w:w="2800" w:type="dxa"/>
            <w:vAlign w:val="bottom"/>
          </w:tcPr>
          <w:p w14:paraId="57E1B599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НАСТАВНА ЈЕДИНИЦА  3</w:t>
            </w:r>
          </w:p>
        </w:tc>
        <w:tc>
          <w:tcPr>
            <w:tcW w:w="2280" w:type="dxa"/>
            <w:vAlign w:val="bottom"/>
          </w:tcPr>
          <w:p w14:paraId="09008581" w14:textId="77777777" w:rsidR="00767DB8" w:rsidRDefault="009205A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(ШЕСТА НЕДЕЉА):</w:t>
            </w:r>
          </w:p>
        </w:tc>
        <w:tc>
          <w:tcPr>
            <w:tcW w:w="5080" w:type="dxa"/>
            <w:vAlign w:val="bottom"/>
          </w:tcPr>
          <w:p w14:paraId="740E4DF2" w14:textId="77777777" w:rsidR="00767DB8" w:rsidRDefault="00767DB8">
            <w:pPr>
              <w:rPr>
                <w:sz w:val="24"/>
                <w:szCs w:val="24"/>
              </w:rPr>
            </w:pPr>
          </w:p>
        </w:tc>
      </w:tr>
      <w:tr w:rsidR="00767DB8" w14:paraId="116A3392" w14:textId="77777777">
        <w:trPr>
          <w:trHeight w:val="456"/>
        </w:trPr>
        <w:tc>
          <w:tcPr>
            <w:tcW w:w="2800" w:type="dxa"/>
            <w:vAlign w:val="bottom"/>
          </w:tcPr>
          <w:p w14:paraId="6E280DF3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2"/>
            <w:vAlign w:val="bottom"/>
          </w:tcPr>
          <w:p w14:paraId="11AC1339" w14:textId="77777777" w:rsidR="00767DB8" w:rsidRDefault="009205A8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ЈЕДРО (NUCLEUS)</w:t>
            </w:r>
          </w:p>
        </w:tc>
      </w:tr>
      <w:tr w:rsidR="00767DB8" w14:paraId="2AF419EB" w14:textId="77777777">
        <w:trPr>
          <w:trHeight w:val="103"/>
        </w:trPr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14:paraId="324934EB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14:paraId="3D7FDCC9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6D45D472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5881381C" w14:textId="77777777">
        <w:trPr>
          <w:trHeight w:val="340"/>
        </w:trPr>
        <w:tc>
          <w:tcPr>
            <w:tcW w:w="2800" w:type="dxa"/>
            <w:vAlign w:val="bottom"/>
          </w:tcPr>
          <w:p w14:paraId="719313A0" w14:textId="77777777" w:rsidR="00767DB8" w:rsidRDefault="009205A8">
            <w:pPr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3264D75D" w14:textId="77777777" w:rsidR="00767DB8" w:rsidRDefault="009205A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часa</w:t>
            </w:r>
          </w:p>
        </w:tc>
        <w:tc>
          <w:tcPr>
            <w:tcW w:w="5080" w:type="dxa"/>
            <w:vAlign w:val="bottom"/>
          </w:tcPr>
          <w:p w14:paraId="61A6D689" w14:textId="77777777" w:rsidR="00767DB8" w:rsidRDefault="009205A8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05732BF5" w14:textId="77777777">
        <w:trPr>
          <w:trHeight w:val="103"/>
        </w:trPr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526B0D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24E1CC9B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2DAB50FD" w14:textId="77777777">
        <w:trPr>
          <w:trHeight w:val="240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2E69FAB8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Једро (nucleus)-грађа, хроматин-врсте хроматина,</w:t>
            </w:r>
          </w:p>
        </w:tc>
        <w:tc>
          <w:tcPr>
            <w:tcW w:w="5080" w:type="dxa"/>
            <w:vAlign w:val="bottom"/>
          </w:tcPr>
          <w:p w14:paraId="32C43ED5" w14:textId="77777777" w:rsidR="00767DB8" w:rsidRDefault="009205A8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Једро-грађа једра, улога у процесу наслеђивања.</w:t>
            </w:r>
          </w:p>
        </w:tc>
      </w:tr>
      <w:tr w:rsidR="00767DB8" w14:paraId="2A65934F" w14:textId="77777777">
        <w:trPr>
          <w:trHeight w:val="254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204ECB0F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паковање хроматина до метафазног хромозома,</w:t>
            </w:r>
          </w:p>
        </w:tc>
        <w:tc>
          <w:tcPr>
            <w:tcW w:w="5080" w:type="dxa"/>
            <w:vAlign w:val="bottom"/>
          </w:tcPr>
          <w:p w14:paraId="09D0CD6D" w14:textId="77777777" w:rsidR="00767DB8" w:rsidRDefault="009205A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1CEAA415" w14:textId="77777777">
        <w:trPr>
          <w:trHeight w:val="256"/>
        </w:trPr>
        <w:tc>
          <w:tcPr>
            <w:tcW w:w="2800" w:type="dxa"/>
            <w:vAlign w:val="bottom"/>
          </w:tcPr>
          <w:p w14:paraId="15D106D5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једарце (nucleolus).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0EFFD7A6" w14:textId="77777777" w:rsidR="00767DB8" w:rsidRDefault="00767DB8"/>
        </w:tc>
        <w:tc>
          <w:tcPr>
            <w:tcW w:w="5080" w:type="dxa"/>
            <w:vAlign w:val="bottom"/>
          </w:tcPr>
          <w:p w14:paraId="0800AC9C" w14:textId="77777777" w:rsidR="00767DB8" w:rsidRDefault="00767DB8"/>
        </w:tc>
      </w:tr>
      <w:tr w:rsidR="00767DB8" w14:paraId="26B5EFBF" w14:textId="77777777">
        <w:trPr>
          <w:trHeight w:val="603"/>
        </w:trPr>
        <w:tc>
          <w:tcPr>
            <w:tcW w:w="2800" w:type="dxa"/>
            <w:vAlign w:val="bottom"/>
          </w:tcPr>
          <w:p w14:paraId="70A57113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НАСТАВНА ЈЕДИНИЦА  4</w:t>
            </w:r>
          </w:p>
        </w:tc>
        <w:tc>
          <w:tcPr>
            <w:tcW w:w="2280" w:type="dxa"/>
            <w:vAlign w:val="bottom"/>
          </w:tcPr>
          <w:p w14:paraId="15EFCFA1" w14:textId="77777777" w:rsidR="00767DB8" w:rsidRDefault="009205A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(СЕДМА НЕДЕЉА):</w:t>
            </w:r>
          </w:p>
        </w:tc>
        <w:tc>
          <w:tcPr>
            <w:tcW w:w="5080" w:type="dxa"/>
            <w:vAlign w:val="bottom"/>
          </w:tcPr>
          <w:p w14:paraId="2BFD125B" w14:textId="77777777" w:rsidR="00767DB8" w:rsidRDefault="00767DB8">
            <w:pPr>
              <w:rPr>
                <w:sz w:val="24"/>
                <w:szCs w:val="24"/>
              </w:rPr>
            </w:pPr>
          </w:p>
        </w:tc>
      </w:tr>
      <w:tr w:rsidR="00767DB8" w14:paraId="57528573" w14:textId="77777777">
        <w:trPr>
          <w:trHeight w:val="103"/>
        </w:trPr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14:paraId="2CBB3F31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14:paraId="2673F53F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49943F70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6213FF08" w14:textId="77777777">
        <w:trPr>
          <w:trHeight w:val="340"/>
        </w:trPr>
        <w:tc>
          <w:tcPr>
            <w:tcW w:w="2800" w:type="dxa"/>
            <w:vAlign w:val="bottom"/>
          </w:tcPr>
          <w:p w14:paraId="13D67DD9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2"/>
            <w:vAlign w:val="bottom"/>
          </w:tcPr>
          <w:p w14:paraId="26A6A4FB" w14:textId="77777777" w:rsidR="00767DB8" w:rsidRDefault="009205A8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ХЕМИЈСКИ САСТАВ ЋЕЛИЈЕ</w:t>
            </w:r>
          </w:p>
        </w:tc>
      </w:tr>
      <w:tr w:rsidR="00767DB8" w14:paraId="125A1D8F" w14:textId="77777777">
        <w:trPr>
          <w:trHeight w:val="106"/>
        </w:trPr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14:paraId="342BCB8B" w14:textId="77777777" w:rsidR="00767DB8" w:rsidRDefault="00767DB8">
            <w:pPr>
              <w:rPr>
                <w:sz w:val="9"/>
                <w:szCs w:val="9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14:paraId="0F2C7415" w14:textId="77777777" w:rsidR="00767DB8" w:rsidRDefault="00767DB8">
            <w:pPr>
              <w:rPr>
                <w:sz w:val="9"/>
                <w:szCs w:val="9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376E0247" w14:textId="77777777" w:rsidR="00767DB8" w:rsidRDefault="00767DB8">
            <w:pPr>
              <w:rPr>
                <w:sz w:val="9"/>
                <w:szCs w:val="9"/>
              </w:rPr>
            </w:pPr>
          </w:p>
        </w:tc>
      </w:tr>
      <w:tr w:rsidR="00767DB8" w14:paraId="5AF9238B" w14:textId="77777777">
        <w:trPr>
          <w:trHeight w:val="340"/>
        </w:trPr>
        <w:tc>
          <w:tcPr>
            <w:tcW w:w="2800" w:type="dxa"/>
            <w:vAlign w:val="bottom"/>
          </w:tcPr>
          <w:p w14:paraId="262CC088" w14:textId="77777777" w:rsidR="00767DB8" w:rsidRDefault="009205A8">
            <w:pPr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1DE2E31F" w14:textId="77777777" w:rsidR="00767DB8" w:rsidRDefault="009205A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2 часa</w:t>
            </w:r>
          </w:p>
        </w:tc>
        <w:tc>
          <w:tcPr>
            <w:tcW w:w="5080" w:type="dxa"/>
            <w:vAlign w:val="bottom"/>
          </w:tcPr>
          <w:p w14:paraId="242FDB34" w14:textId="77777777" w:rsidR="00767DB8" w:rsidRDefault="009205A8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6C32AA74" w14:textId="77777777">
        <w:trPr>
          <w:trHeight w:val="103"/>
        </w:trPr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D57A8B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72CAE150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12D8C418" w14:textId="77777777">
        <w:trPr>
          <w:trHeight w:val="240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6EC20FA9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Хемијски састав ћелије-важни хемијски елементи,</w:t>
            </w:r>
          </w:p>
        </w:tc>
        <w:tc>
          <w:tcPr>
            <w:tcW w:w="5080" w:type="dxa"/>
            <w:vAlign w:val="bottom"/>
          </w:tcPr>
          <w:p w14:paraId="25DFB969" w14:textId="77777777" w:rsidR="00767DB8" w:rsidRDefault="009205A8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Хемијски састав ћелије.</w:t>
            </w:r>
          </w:p>
        </w:tc>
      </w:tr>
      <w:tr w:rsidR="00767DB8" w14:paraId="58B0047C" w14:textId="77777777">
        <w:trPr>
          <w:trHeight w:val="256"/>
        </w:trPr>
        <w:tc>
          <w:tcPr>
            <w:tcW w:w="2800" w:type="dxa"/>
            <w:vAlign w:val="bottom"/>
          </w:tcPr>
          <w:p w14:paraId="20E7831E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вода и органска једињења.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6C9DEACA" w14:textId="77777777" w:rsidR="00767DB8" w:rsidRDefault="00767DB8"/>
        </w:tc>
        <w:tc>
          <w:tcPr>
            <w:tcW w:w="5080" w:type="dxa"/>
            <w:vAlign w:val="bottom"/>
          </w:tcPr>
          <w:p w14:paraId="01453FDF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</w:tbl>
    <w:p w14:paraId="73A8E4E8" w14:textId="77777777" w:rsidR="00767DB8" w:rsidRDefault="00767DB8">
      <w:pPr>
        <w:spacing w:line="350" w:lineRule="exact"/>
        <w:rPr>
          <w:sz w:val="20"/>
          <w:szCs w:val="20"/>
        </w:rPr>
      </w:pPr>
    </w:p>
    <w:p w14:paraId="3162981C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5 (СЕДМА НЕДЕЉА):</w:t>
      </w:r>
    </w:p>
    <w:p w14:paraId="2E723F84" w14:textId="77777777" w:rsidR="00767DB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 w14:anchorId="12CD215F">
          <v:line id="Shape 25" o:spid="_x0000_s1027" style="position:absolute;z-index:251672064;visibility:visible;mso-wrap-distance-left:0;mso-wrap-distance-right:0" from="-.05pt,5.35pt" to="506.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" o:allowincell="f" strokeweight=".48pt"/>
        </w:pict>
      </w:r>
    </w:p>
    <w:p w14:paraId="6FFB8085" w14:textId="77777777" w:rsidR="00767DB8" w:rsidRDefault="00767DB8">
      <w:pPr>
        <w:spacing w:line="190" w:lineRule="exact"/>
        <w:rPr>
          <w:sz w:val="20"/>
          <w:szCs w:val="20"/>
        </w:rPr>
      </w:pPr>
    </w:p>
    <w:p w14:paraId="1E7E58CB" w14:textId="77777777" w:rsidR="00767DB8" w:rsidRDefault="009205A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НУКЛЕИНСКЕ КИСЕЛИНЕ-ДНК И РНК</w:t>
      </w:r>
    </w:p>
    <w:p w14:paraId="70211B91" w14:textId="77777777" w:rsidR="00767DB8" w:rsidRDefault="00767DB8">
      <w:pPr>
        <w:spacing w:line="8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67DB8" w14:paraId="703C6379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2B6FE1" w14:textId="77777777" w:rsidR="00767DB8" w:rsidRDefault="009205A8">
            <w:pPr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3A6FDB49" w14:textId="77777777" w:rsidR="00767DB8" w:rsidRDefault="009205A8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614005A4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0FEA2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21F5796D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55B0AE99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0254382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Структура и функција ДНК молекула.</w:t>
            </w:r>
          </w:p>
        </w:tc>
        <w:tc>
          <w:tcPr>
            <w:tcW w:w="5080" w:type="dxa"/>
            <w:vAlign w:val="bottom"/>
          </w:tcPr>
          <w:p w14:paraId="609BD7BF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Нуклеинске киселине.</w:t>
            </w:r>
          </w:p>
        </w:tc>
      </w:tr>
      <w:tr w:rsidR="00767DB8" w14:paraId="6329B82E" w14:textId="77777777">
        <w:trPr>
          <w:trHeight w:val="255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6271937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Денатурација и ренатурација ДНК- хибридизација.</w:t>
            </w:r>
          </w:p>
        </w:tc>
        <w:tc>
          <w:tcPr>
            <w:tcW w:w="5080" w:type="dxa"/>
            <w:vAlign w:val="bottom"/>
          </w:tcPr>
          <w:p w14:paraId="54FF59ED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Израда проблемских задатака из базне</w:t>
            </w:r>
          </w:p>
        </w:tc>
      </w:tr>
      <w:tr w:rsidR="00767DB8" w14:paraId="7C77287A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28BA9CE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Врсте ДНК секвенци. РНК молекул-врсте РНК</w:t>
            </w:r>
          </w:p>
        </w:tc>
        <w:tc>
          <w:tcPr>
            <w:tcW w:w="5080" w:type="dxa"/>
            <w:vAlign w:val="bottom"/>
          </w:tcPr>
          <w:p w14:paraId="52FE2FA8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комплементарности.</w:t>
            </w:r>
          </w:p>
        </w:tc>
      </w:tr>
      <w:tr w:rsidR="00767DB8" w14:paraId="1AA7EC5F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258D878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молекула и њихове улоге.</w:t>
            </w:r>
          </w:p>
        </w:tc>
        <w:tc>
          <w:tcPr>
            <w:tcW w:w="5080" w:type="dxa"/>
            <w:vAlign w:val="bottom"/>
          </w:tcPr>
          <w:p w14:paraId="257528B8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</w:tbl>
    <w:p w14:paraId="3723B49B" w14:textId="77777777" w:rsidR="00767DB8" w:rsidRDefault="00767DB8">
      <w:pPr>
        <w:sectPr w:rsidR="00767DB8">
          <w:pgSz w:w="11900" w:h="16841"/>
          <w:pgMar w:top="564" w:right="1306" w:bottom="1440" w:left="460" w:header="0" w:footer="0" w:gutter="0"/>
          <w:cols w:space="720" w:equalWidth="0">
            <w:col w:w="10140"/>
          </w:cols>
        </w:sectPr>
      </w:pPr>
    </w:p>
    <w:p w14:paraId="6FD46BB5" w14:textId="77777777" w:rsidR="00767DB8" w:rsidRDefault="009205A8">
      <w:pPr>
        <w:ind w:left="100"/>
        <w:rPr>
          <w:sz w:val="20"/>
          <w:szCs w:val="20"/>
        </w:rPr>
      </w:pPr>
      <w:bookmarkStart w:id="8" w:name="page9"/>
      <w:bookmarkEnd w:id="8"/>
      <w:r>
        <w:rPr>
          <w:rFonts w:eastAsia="Times New Roman"/>
        </w:rPr>
        <w:lastRenderedPageBreak/>
        <w:t>НАСТАВНА ЈЕДИНИЦА 6 (СЕДМА НЕДЕЉА):</w:t>
      </w:r>
    </w:p>
    <w:p w14:paraId="4334F0F2" w14:textId="77777777" w:rsidR="00767DB8" w:rsidRDefault="00767DB8">
      <w:pPr>
        <w:spacing w:line="201" w:lineRule="exact"/>
        <w:rPr>
          <w:sz w:val="20"/>
          <w:szCs w:val="20"/>
        </w:rPr>
      </w:pPr>
    </w:p>
    <w:p w14:paraId="610C46DC" w14:textId="77777777" w:rsidR="00767DB8" w:rsidRDefault="009205A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РЕПЛИКАЦИЈА ДНК МОЛЕКУЛА. ГЕНЕТИЧКА ШИФРА КОД, КОДОН, АНТИКОДОН</w:t>
      </w:r>
    </w:p>
    <w:p w14:paraId="2F0742AF" w14:textId="77777777" w:rsidR="00767DB8" w:rsidRDefault="00767DB8">
      <w:pPr>
        <w:spacing w:line="8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67DB8" w14:paraId="1D7B0A52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960878" w14:textId="77777777" w:rsidR="00767DB8" w:rsidRDefault="009205A8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4ACFB5B7" w14:textId="77777777" w:rsidR="00767DB8" w:rsidRDefault="009205A8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6BCEF84F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47A14A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1B0361E3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63A44560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E18ED66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Репликација ДНК молекула-ензими у процесу</w:t>
            </w:r>
          </w:p>
        </w:tc>
        <w:tc>
          <w:tcPr>
            <w:tcW w:w="5080" w:type="dxa"/>
            <w:vAlign w:val="bottom"/>
          </w:tcPr>
          <w:p w14:paraId="1D586841" w14:textId="77777777" w:rsidR="00767DB8" w:rsidRDefault="009205A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Репликација ДНК молекула-анимација</w:t>
            </w:r>
          </w:p>
        </w:tc>
      </w:tr>
      <w:tr w:rsidR="00767DB8" w14:paraId="53D4B24D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00663D2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репликације, механизам репликације ДНК, грешке</w:t>
            </w:r>
          </w:p>
        </w:tc>
        <w:tc>
          <w:tcPr>
            <w:tcW w:w="5080" w:type="dxa"/>
            <w:vAlign w:val="bottom"/>
          </w:tcPr>
          <w:p w14:paraId="00303101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репликације.</w:t>
            </w:r>
          </w:p>
        </w:tc>
      </w:tr>
      <w:tr w:rsidR="00767DB8" w14:paraId="2DA54BFE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1C923FE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 репликацији ДНК-транзиције и трансверзије.</w:t>
            </w:r>
          </w:p>
        </w:tc>
        <w:tc>
          <w:tcPr>
            <w:tcW w:w="5080" w:type="dxa"/>
            <w:vAlign w:val="bottom"/>
          </w:tcPr>
          <w:p w14:paraId="3C769E57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2CE161B9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96127B1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Генетичка шифра-код кодон, антикодон.</w:t>
            </w:r>
          </w:p>
        </w:tc>
        <w:tc>
          <w:tcPr>
            <w:tcW w:w="5080" w:type="dxa"/>
            <w:vAlign w:val="bottom"/>
          </w:tcPr>
          <w:p w14:paraId="5F3C71AA" w14:textId="77777777" w:rsidR="00767DB8" w:rsidRDefault="00767DB8"/>
        </w:tc>
      </w:tr>
    </w:tbl>
    <w:p w14:paraId="5D6EBD50" w14:textId="77777777" w:rsidR="00767DB8" w:rsidRDefault="00767DB8">
      <w:pPr>
        <w:spacing w:line="200" w:lineRule="exact"/>
        <w:rPr>
          <w:sz w:val="20"/>
          <w:szCs w:val="20"/>
        </w:rPr>
      </w:pPr>
    </w:p>
    <w:p w14:paraId="7C618E5C" w14:textId="77777777" w:rsidR="00767DB8" w:rsidRDefault="00767DB8">
      <w:pPr>
        <w:spacing w:line="325" w:lineRule="exact"/>
        <w:rPr>
          <w:sz w:val="20"/>
          <w:szCs w:val="20"/>
        </w:rPr>
      </w:pPr>
    </w:p>
    <w:p w14:paraId="459F59A1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7 (ОСМА НЕДЕЉА):</w:t>
      </w:r>
    </w:p>
    <w:p w14:paraId="0D3E5939" w14:textId="77777777" w:rsidR="00767DB8" w:rsidRDefault="00767DB8">
      <w:pPr>
        <w:spacing w:line="100" w:lineRule="exact"/>
        <w:rPr>
          <w:sz w:val="20"/>
          <w:szCs w:val="20"/>
        </w:rPr>
      </w:pPr>
    </w:p>
    <w:p w14:paraId="2BF18A1E" w14:textId="77777777" w:rsidR="00767DB8" w:rsidRDefault="009205A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СИНТЕЗА ПРОТЕИНА-ТРАНСКРИПЦИЈА</w:t>
      </w:r>
    </w:p>
    <w:p w14:paraId="6C4C7364" w14:textId="77777777" w:rsidR="00767DB8" w:rsidRDefault="00767DB8">
      <w:pPr>
        <w:spacing w:line="8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67DB8" w14:paraId="761F956B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F3C301" w14:textId="77777777" w:rsidR="00767DB8" w:rsidRDefault="009205A8">
            <w:pPr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618CEAFB" w14:textId="77777777" w:rsidR="00767DB8" w:rsidRDefault="009205A8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2546E570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B41BD7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7C9CC538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2DB20BBE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BDCC956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Транскрипција РНК – етапе у синтези РНК</w:t>
            </w:r>
          </w:p>
        </w:tc>
        <w:tc>
          <w:tcPr>
            <w:tcW w:w="5080" w:type="dxa"/>
            <w:vAlign w:val="bottom"/>
          </w:tcPr>
          <w:p w14:paraId="5024C54D" w14:textId="77777777" w:rsidR="00767DB8" w:rsidRDefault="009205A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Транскрипција-етапе  у  синтези  РНК  молекула-</w:t>
            </w:r>
          </w:p>
        </w:tc>
      </w:tr>
      <w:tr w:rsidR="00767DB8" w14:paraId="3A9161B6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27939AA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молекула,</w:t>
            </w:r>
          </w:p>
        </w:tc>
        <w:tc>
          <w:tcPr>
            <w:tcW w:w="5080" w:type="dxa"/>
            <w:vAlign w:val="bottom"/>
          </w:tcPr>
          <w:p w14:paraId="1FA5E6BB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анимација транскрипције.</w:t>
            </w:r>
          </w:p>
        </w:tc>
      </w:tr>
      <w:tr w:rsidR="00767DB8" w14:paraId="47FA9FD2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65E4B6C" w14:textId="77777777" w:rsidR="00767DB8" w:rsidRDefault="00767DB8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vAlign w:val="bottom"/>
          </w:tcPr>
          <w:p w14:paraId="1A8052F1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7508C7C9" w14:textId="77777777">
        <w:trPr>
          <w:trHeight w:val="508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4D224EF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14:paraId="3CDFE95F" w14:textId="77777777" w:rsidR="00767DB8" w:rsidRDefault="00767DB8">
            <w:pPr>
              <w:rPr>
                <w:sz w:val="24"/>
                <w:szCs w:val="24"/>
              </w:rPr>
            </w:pPr>
          </w:p>
        </w:tc>
      </w:tr>
    </w:tbl>
    <w:p w14:paraId="6CE567E6" w14:textId="77777777" w:rsidR="00767DB8" w:rsidRDefault="00767DB8">
      <w:pPr>
        <w:spacing w:line="374" w:lineRule="exact"/>
        <w:rPr>
          <w:sz w:val="20"/>
          <w:szCs w:val="20"/>
        </w:rPr>
      </w:pPr>
    </w:p>
    <w:p w14:paraId="37CFC264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8 (ОСМА НЕДЕЉА):</w:t>
      </w:r>
    </w:p>
    <w:p w14:paraId="38613618" w14:textId="77777777" w:rsidR="00767DB8" w:rsidRDefault="00767DB8">
      <w:pPr>
        <w:spacing w:line="201" w:lineRule="exact"/>
        <w:rPr>
          <w:sz w:val="20"/>
          <w:szCs w:val="20"/>
        </w:rPr>
      </w:pPr>
    </w:p>
    <w:p w14:paraId="0465004D" w14:textId="77777777" w:rsidR="00767DB8" w:rsidRDefault="009205A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СИНТЕЗА ПРОТЕИНА- ТРАНСЛАЦИЈА</w:t>
      </w:r>
    </w:p>
    <w:p w14:paraId="31C94BB0" w14:textId="77777777" w:rsidR="00767DB8" w:rsidRDefault="009205A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 wp14:anchorId="6285EC76" wp14:editId="46CD587D">
            <wp:simplePos x="0" y="0"/>
            <wp:positionH relativeFrom="column">
              <wp:posOffset>-5080</wp:posOffset>
            </wp:positionH>
            <wp:positionV relativeFrom="paragraph">
              <wp:posOffset>66675</wp:posOffset>
            </wp:positionV>
            <wp:extent cx="6438900" cy="88963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695DE1" w14:textId="77777777" w:rsidR="00767DB8" w:rsidRDefault="00767DB8">
      <w:pPr>
        <w:sectPr w:rsidR="00767DB8">
          <w:pgSz w:w="11900" w:h="16841"/>
          <w:pgMar w:top="664" w:right="446" w:bottom="1440" w:left="1320" w:header="0" w:footer="0" w:gutter="0"/>
          <w:cols w:space="720" w:equalWidth="0">
            <w:col w:w="10140"/>
          </w:cols>
        </w:sectPr>
      </w:pPr>
    </w:p>
    <w:p w14:paraId="6F434A64" w14:textId="77777777" w:rsidR="00767DB8" w:rsidRDefault="00767DB8">
      <w:pPr>
        <w:spacing w:line="112" w:lineRule="exact"/>
        <w:rPr>
          <w:sz w:val="20"/>
          <w:szCs w:val="20"/>
        </w:rPr>
      </w:pPr>
    </w:p>
    <w:p w14:paraId="0389CD60" w14:textId="77777777" w:rsidR="00767DB8" w:rsidRDefault="009205A8">
      <w:pPr>
        <w:ind w:left="1840"/>
        <w:rPr>
          <w:sz w:val="20"/>
          <w:szCs w:val="20"/>
        </w:rPr>
      </w:pPr>
      <w:r>
        <w:rPr>
          <w:rFonts w:eastAsia="Times New Roman"/>
        </w:rPr>
        <w:t>предавање 2 часa</w:t>
      </w:r>
    </w:p>
    <w:p w14:paraId="589896D8" w14:textId="77777777" w:rsidR="00767DB8" w:rsidRDefault="009205A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0DFB46F" w14:textId="77777777" w:rsidR="00767DB8" w:rsidRDefault="00767DB8">
      <w:pPr>
        <w:spacing w:line="204" w:lineRule="exact"/>
        <w:rPr>
          <w:sz w:val="20"/>
          <w:szCs w:val="20"/>
        </w:rPr>
      </w:pPr>
    </w:p>
    <w:p w14:paraId="5119E99A" w14:textId="77777777" w:rsidR="00767DB8" w:rsidRDefault="009205A8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>рад у малој групи 1 час</w:t>
      </w:r>
    </w:p>
    <w:p w14:paraId="6A23ACB5" w14:textId="77777777" w:rsidR="00767DB8" w:rsidRDefault="00767DB8">
      <w:pPr>
        <w:spacing w:line="110" w:lineRule="exact"/>
        <w:rPr>
          <w:sz w:val="20"/>
          <w:szCs w:val="20"/>
        </w:rPr>
      </w:pPr>
    </w:p>
    <w:p w14:paraId="75A58DF1" w14:textId="77777777" w:rsidR="00767DB8" w:rsidRDefault="00767DB8">
      <w:pPr>
        <w:sectPr w:rsidR="00767DB8">
          <w:type w:val="continuous"/>
          <w:pgSz w:w="11900" w:h="16841"/>
          <w:pgMar w:top="664" w:right="446" w:bottom="1440" w:left="1320" w:header="0" w:footer="0" w:gutter="0"/>
          <w:cols w:num="2" w:space="720" w:equalWidth="0">
            <w:col w:w="5860" w:space="720"/>
            <w:col w:w="3560"/>
          </w:cols>
        </w:sectPr>
      </w:pPr>
    </w:p>
    <w:p w14:paraId="6B434FDB" w14:textId="77777777" w:rsidR="00767DB8" w:rsidRDefault="009205A8">
      <w:pPr>
        <w:tabs>
          <w:tab w:val="left" w:pos="5380"/>
        </w:tabs>
        <w:ind w:left="100"/>
        <w:rPr>
          <w:sz w:val="20"/>
          <w:szCs w:val="20"/>
        </w:rPr>
      </w:pPr>
      <w:r>
        <w:rPr>
          <w:rFonts w:eastAsia="Times New Roman"/>
        </w:rPr>
        <w:t>Транслација –етапе у процесу транслације.</w:t>
      </w:r>
      <w:r>
        <w:rPr>
          <w:sz w:val="20"/>
          <w:szCs w:val="20"/>
        </w:rPr>
        <w:tab/>
      </w:r>
      <w:r>
        <w:rPr>
          <w:rFonts w:eastAsia="Times New Roman"/>
        </w:rPr>
        <w:t>Транслација-етапе у процесу транслације,</w:t>
      </w:r>
    </w:p>
    <w:p w14:paraId="105B87C3" w14:textId="77777777" w:rsidR="00767DB8" w:rsidRDefault="009205A8">
      <w:pPr>
        <w:ind w:left="5440"/>
        <w:rPr>
          <w:sz w:val="20"/>
          <w:szCs w:val="20"/>
        </w:rPr>
      </w:pPr>
      <w:r>
        <w:rPr>
          <w:rFonts w:eastAsia="Times New Roman"/>
        </w:rPr>
        <w:t>анимација процеса транслације. Провера знања</w:t>
      </w:r>
    </w:p>
    <w:p w14:paraId="2273F96A" w14:textId="77777777" w:rsidR="00767DB8" w:rsidRDefault="00767DB8">
      <w:pPr>
        <w:spacing w:line="200" w:lineRule="exact"/>
        <w:rPr>
          <w:sz w:val="20"/>
          <w:szCs w:val="20"/>
        </w:rPr>
      </w:pPr>
    </w:p>
    <w:p w14:paraId="56342C7A" w14:textId="77777777" w:rsidR="00767DB8" w:rsidRDefault="00767DB8">
      <w:pPr>
        <w:spacing w:line="307" w:lineRule="exact"/>
        <w:rPr>
          <w:sz w:val="20"/>
          <w:szCs w:val="20"/>
        </w:rPr>
      </w:pPr>
    </w:p>
    <w:p w14:paraId="2A9B1D69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9 (ОСМА НЕДЕЉА):</w:t>
      </w:r>
    </w:p>
    <w:p w14:paraId="1BC41DDD" w14:textId="77777777" w:rsidR="00767DB8" w:rsidRDefault="00767DB8">
      <w:pPr>
        <w:spacing w:line="352" w:lineRule="exact"/>
        <w:rPr>
          <w:sz w:val="20"/>
          <w:szCs w:val="20"/>
        </w:rPr>
      </w:pPr>
    </w:p>
    <w:p w14:paraId="4DBA5D28" w14:textId="77777777" w:rsidR="00767DB8" w:rsidRDefault="009205A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РЕГУЛАЦИЈА ТРАНСКРИПЦИЈЕ И ТРАНСЛАЦИЈЕ</w:t>
      </w:r>
    </w:p>
    <w:p w14:paraId="0194B861" w14:textId="77777777" w:rsidR="00767DB8" w:rsidRDefault="00767DB8">
      <w:pPr>
        <w:spacing w:line="8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67DB8" w14:paraId="65F7D42B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72037B" w14:textId="77777777" w:rsidR="00767DB8" w:rsidRDefault="009205A8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предавања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4DFC5FE6" w14:textId="77777777" w:rsidR="00767DB8" w:rsidRDefault="009205A8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334D591E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358C0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02C0A382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6ADEAE58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96091CB" w14:textId="77777777" w:rsidR="00767DB8" w:rsidRDefault="009205A8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Регулација транскрипције на</w:t>
            </w:r>
          </w:p>
        </w:tc>
        <w:tc>
          <w:tcPr>
            <w:tcW w:w="5080" w:type="dxa"/>
            <w:vAlign w:val="bottom"/>
          </w:tcPr>
          <w:p w14:paraId="48C5E493" w14:textId="77777777" w:rsidR="00767DB8" w:rsidRDefault="009205A8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Регулација синтезе протеина.</w:t>
            </w:r>
          </w:p>
        </w:tc>
      </w:tr>
      <w:tr w:rsidR="00767DB8" w14:paraId="04D222FA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BD36917" w14:textId="77777777" w:rsidR="00767DB8" w:rsidRDefault="009205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претранскрипционом, транскрипционом и</w:t>
            </w:r>
          </w:p>
        </w:tc>
        <w:tc>
          <w:tcPr>
            <w:tcW w:w="5080" w:type="dxa"/>
            <w:vAlign w:val="bottom"/>
          </w:tcPr>
          <w:p w14:paraId="787392C2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636A75EB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C948619" w14:textId="77777777" w:rsidR="00767DB8" w:rsidRDefault="009205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посттранскрипционом нивоу.</w:t>
            </w:r>
          </w:p>
        </w:tc>
        <w:tc>
          <w:tcPr>
            <w:tcW w:w="5080" w:type="dxa"/>
            <w:vAlign w:val="bottom"/>
          </w:tcPr>
          <w:p w14:paraId="38E9262E" w14:textId="77777777" w:rsidR="00767DB8" w:rsidRDefault="00767DB8">
            <w:pPr>
              <w:rPr>
                <w:sz w:val="21"/>
                <w:szCs w:val="21"/>
              </w:rPr>
            </w:pPr>
          </w:p>
        </w:tc>
      </w:tr>
      <w:tr w:rsidR="00767DB8" w14:paraId="1540851F" w14:textId="77777777">
        <w:trPr>
          <w:trHeight w:val="255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3AB5F4" w14:textId="77777777" w:rsidR="00767DB8" w:rsidRDefault="009205A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Регулација транслације.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1563159A" w14:textId="77777777" w:rsidR="00767DB8" w:rsidRDefault="00767DB8"/>
        </w:tc>
      </w:tr>
      <w:tr w:rsidR="00767DB8" w14:paraId="2233A35F" w14:textId="77777777">
        <w:trPr>
          <w:trHeight w:val="445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73FB75F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14:paraId="126AB1CC" w14:textId="77777777" w:rsidR="00767DB8" w:rsidRDefault="00767DB8">
            <w:pPr>
              <w:rPr>
                <w:sz w:val="24"/>
                <w:szCs w:val="24"/>
              </w:rPr>
            </w:pPr>
          </w:p>
        </w:tc>
      </w:tr>
    </w:tbl>
    <w:p w14:paraId="320F3932" w14:textId="77777777" w:rsidR="00767DB8" w:rsidRDefault="00767DB8">
      <w:pPr>
        <w:spacing w:line="200" w:lineRule="exact"/>
        <w:rPr>
          <w:sz w:val="20"/>
          <w:szCs w:val="20"/>
        </w:rPr>
      </w:pPr>
    </w:p>
    <w:p w14:paraId="0D120A29" w14:textId="77777777" w:rsidR="00767DB8" w:rsidRDefault="00767DB8">
      <w:pPr>
        <w:spacing w:line="219" w:lineRule="exact"/>
        <w:rPr>
          <w:sz w:val="20"/>
          <w:szCs w:val="20"/>
        </w:rPr>
      </w:pPr>
    </w:p>
    <w:p w14:paraId="081C75F4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10 (ДЕВЕТА НЕДЕЉА):</w:t>
      </w:r>
    </w:p>
    <w:p w14:paraId="46E5C7D0" w14:textId="77777777" w:rsidR="00767DB8" w:rsidRDefault="00767DB8">
      <w:pPr>
        <w:spacing w:line="201" w:lineRule="exact"/>
        <w:rPr>
          <w:sz w:val="20"/>
          <w:szCs w:val="20"/>
        </w:rPr>
      </w:pPr>
    </w:p>
    <w:p w14:paraId="782F5CE9" w14:textId="77777777" w:rsidR="00767DB8" w:rsidRDefault="009205A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РЕПРОДУКЦИЈА МОЛЕКУЛА, ВИРУСА, БАКТЕРИЈА И ЋЕЛИЈА-МИТОЗА</w:t>
      </w:r>
    </w:p>
    <w:p w14:paraId="4C0C5B7E" w14:textId="77777777" w:rsidR="00767DB8" w:rsidRDefault="00767DB8">
      <w:pPr>
        <w:spacing w:line="8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67DB8" w14:paraId="71E14C4C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1ECC90" w14:textId="77777777" w:rsidR="00767DB8" w:rsidRDefault="009205A8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659A7758" w14:textId="77777777" w:rsidR="00767DB8" w:rsidRDefault="009205A8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1час</w:t>
            </w:r>
          </w:p>
        </w:tc>
      </w:tr>
      <w:tr w:rsidR="00767DB8" w14:paraId="41C75FBC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38FDF0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0472C39F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2AEEFED9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8B09940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Репродукција молекула у ћелији.</w:t>
            </w:r>
          </w:p>
        </w:tc>
        <w:tc>
          <w:tcPr>
            <w:tcW w:w="5080" w:type="dxa"/>
            <w:vAlign w:val="bottom"/>
          </w:tcPr>
          <w:p w14:paraId="49F3D995" w14:textId="77777777" w:rsidR="00767DB8" w:rsidRDefault="009205A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Репродукција молекула, бактерија и вируса.</w:t>
            </w:r>
          </w:p>
        </w:tc>
      </w:tr>
      <w:tr w:rsidR="00767DB8" w14:paraId="442CCF4B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DB39CE1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Репродукција бактерија.</w:t>
            </w:r>
          </w:p>
        </w:tc>
        <w:tc>
          <w:tcPr>
            <w:tcW w:w="5080" w:type="dxa"/>
            <w:vAlign w:val="bottom"/>
          </w:tcPr>
          <w:p w14:paraId="5E96399B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Ћелијска деоба митоза.</w:t>
            </w:r>
          </w:p>
        </w:tc>
      </w:tr>
      <w:tr w:rsidR="00767DB8" w14:paraId="48F689F8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6193DE0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Репродукција вируса.</w:t>
            </w:r>
          </w:p>
        </w:tc>
        <w:tc>
          <w:tcPr>
            <w:tcW w:w="5080" w:type="dxa"/>
            <w:vAlign w:val="bottom"/>
          </w:tcPr>
          <w:p w14:paraId="116774BF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6D05199F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517CCFB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Митоза-кариокинеза и цитокинеза.</w:t>
            </w:r>
          </w:p>
        </w:tc>
        <w:tc>
          <w:tcPr>
            <w:tcW w:w="5080" w:type="dxa"/>
            <w:vAlign w:val="bottom"/>
          </w:tcPr>
          <w:p w14:paraId="6D1F8383" w14:textId="77777777" w:rsidR="00767DB8" w:rsidRDefault="00767DB8">
            <w:pPr>
              <w:rPr>
                <w:sz w:val="21"/>
                <w:szCs w:val="21"/>
              </w:rPr>
            </w:pPr>
          </w:p>
        </w:tc>
      </w:tr>
      <w:tr w:rsidR="00767DB8" w14:paraId="713DE50C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7B4CB4A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Модификације митозе.</w:t>
            </w:r>
          </w:p>
        </w:tc>
        <w:tc>
          <w:tcPr>
            <w:tcW w:w="5080" w:type="dxa"/>
            <w:vAlign w:val="bottom"/>
          </w:tcPr>
          <w:p w14:paraId="6DE7D0B0" w14:textId="77777777" w:rsidR="00767DB8" w:rsidRDefault="00767DB8"/>
        </w:tc>
      </w:tr>
      <w:tr w:rsidR="00767DB8" w14:paraId="13D5F822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E88F9F6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Анимација митозе.</w:t>
            </w:r>
          </w:p>
        </w:tc>
        <w:tc>
          <w:tcPr>
            <w:tcW w:w="5080" w:type="dxa"/>
            <w:vAlign w:val="bottom"/>
          </w:tcPr>
          <w:p w14:paraId="17EA5545" w14:textId="77777777" w:rsidR="00767DB8" w:rsidRDefault="00767DB8"/>
        </w:tc>
      </w:tr>
    </w:tbl>
    <w:p w14:paraId="129CEF72" w14:textId="77777777" w:rsidR="00767DB8" w:rsidRDefault="00767DB8">
      <w:pPr>
        <w:sectPr w:rsidR="00767DB8">
          <w:type w:val="continuous"/>
          <w:pgSz w:w="11900" w:h="16841"/>
          <w:pgMar w:top="664" w:right="446" w:bottom="1440" w:left="1320" w:header="0" w:footer="0" w:gutter="0"/>
          <w:cols w:space="720" w:equalWidth="0">
            <w:col w:w="10140"/>
          </w:cols>
        </w:sectPr>
      </w:pPr>
    </w:p>
    <w:p w14:paraId="299A99A5" w14:textId="77777777" w:rsidR="00767DB8" w:rsidRDefault="009205A8">
      <w:pPr>
        <w:ind w:left="100"/>
        <w:rPr>
          <w:sz w:val="20"/>
          <w:szCs w:val="20"/>
        </w:rPr>
      </w:pPr>
      <w:bookmarkStart w:id="9" w:name="page10"/>
      <w:bookmarkEnd w:id="9"/>
      <w:r>
        <w:rPr>
          <w:rFonts w:eastAsia="Times New Roman"/>
        </w:rPr>
        <w:lastRenderedPageBreak/>
        <w:t>НАСТАВНА ЈЕДИНИЦА 11 (ДЕВЕТА НЕДЕЉА):</w:t>
      </w:r>
    </w:p>
    <w:p w14:paraId="2B050F62" w14:textId="77777777" w:rsidR="00767DB8" w:rsidRDefault="00767DB8">
      <w:pPr>
        <w:spacing w:line="111" w:lineRule="exact"/>
        <w:rPr>
          <w:sz w:val="20"/>
          <w:szCs w:val="20"/>
        </w:rPr>
      </w:pPr>
    </w:p>
    <w:p w14:paraId="7C2BDE2B" w14:textId="77777777" w:rsidR="00767DB8" w:rsidRPr="00C22A2A" w:rsidRDefault="009205A8">
      <w:pPr>
        <w:spacing w:line="235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РЕПРОДУКЦИЈА ПОМОЋУ ГАМЕТА, ФАЗЕ У ГАМЕТОГЕНЕЗИ, МЕЈОЗА И ЗНАЧАЈ МЕЈОЗЕ</w:t>
      </w:r>
    </w:p>
    <w:p w14:paraId="39F700F9" w14:textId="77777777" w:rsidR="00767DB8" w:rsidRDefault="00767DB8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67DB8" w14:paraId="7827D0A8" w14:textId="77777777">
        <w:trPr>
          <w:trHeight w:val="342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ED12EB" w14:textId="77777777" w:rsidR="00767DB8" w:rsidRDefault="009205A8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предавања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48FB9FA1" w14:textId="77777777" w:rsidR="00767DB8" w:rsidRDefault="009205A8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0A02628F" w14:textId="77777777">
        <w:trPr>
          <w:trHeight w:val="105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7CAFD3" w14:textId="77777777" w:rsidR="00767DB8" w:rsidRDefault="00767DB8">
            <w:pPr>
              <w:rPr>
                <w:sz w:val="9"/>
                <w:szCs w:val="9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0C71EF9F" w14:textId="77777777" w:rsidR="00767DB8" w:rsidRDefault="00767DB8">
            <w:pPr>
              <w:rPr>
                <w:sz w:val="9"/>
                <w:szCs w:val="9"/>
              </w:rPr>
            </w:pPr>
          </w:p>
        </w:tc>
      </w:tr>
      <w:tr w:rsidR="00767DB8" w14:paraId="09166D4D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88BB97B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Репродукција организама. Гамети.</w:t>
            </w:r>
          </w:p>
        </w:tc>
        <w:tc>
          <w:tcPr>
            <w:tcW w:w="5080" w:type="dxa"/>
            <w:vAlign w:val="bottom"/>
          </w:tcPr>
          <w:p w14:paraId="435759A2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Мејоза. Гамети и гаметогенеза.</w:t>
            </w:r>
          </w:p>
        </w:tc>
      </w:tr>
      <w:tr w:rsidR="00767DB8" w14:paraId="6B0FB958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C6BE775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Фазе гаметогенезе. Мејоза.</w:t>
            </w:r>
          </w:p>
        </w:tc>
        <w:tc>
          <w:tcPr>
            <w:tcW w:w="5080" w:type="dxa"/>
            <w:vAlign w:val="bottom"/>
          </w:tcPr>
          <w:p w14:paraId="129B4E18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Израда проблемских задатака.</w:t>
            </w:r>
          </w:p>
        </w:tc>
      </w:tr>
      <w:tr w:rsidR="00767DB8" w14:paraId="2688251B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54661E0" w14:textId="77777777" w:rsidR="00767DB8" w:rsidRDefault="00767DB8"/>
        </w:tc>
        <w:tc>
          <w:tcPr>
            <w:tcW w:w="5080" w:type="dxa"/>
            <w:vAlign w:val="bottom"/>
          </w:tcPr>
          <w:p w14:paraId="0825A06D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06C9463A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004366E" w14:textId="77777777" w:rsidR="00767DB8" w:rsidRDefault="00767DB8"/>
        </w:tc>
        <w:tc>
          <w:tcPr>
            <w:tcW w:w="5080" w:type="dxa"/>
            <w:vAlign w:val="bottom"/>
          </w:tcPr>
          <w:p w14:paraId="4CA8E796" w14:textId="77777777" w:rsidR="00767DB8" w:rsidRDefault="00767DB8"/>
        </w:tc>
      </w:tr>
    </w:tbl>
    <w:p w14:paraId="7297E5A6" w14:textId="77777777" w:rsidR="00767DB8" w:rsidRDefault="00767DB8">
      <w:pPr>
        <w:spacing w:line="352" w:lineRule="exact"/>
        <w:rPr>
          <w:sz w:val="20"/>
          <w:szCs w:val="20"/>
        </w:rPr>
      </w:pPr>
    </w:p>
    <w:p w14:paraId="4852158E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12 (ДЕВЕТА НЕДЕЉА):</w:t>
      </w:r>
    </w:p>
    <w:p w14:paraId="1011B2FE" w14:textId="77777777" w:rsidR="00767DB8" w:rsidRDefault="00767DB8">
      <w:pPr>
        <w:spacing w:line="201" w:lineRule="exact"/>
        <w:rPr>
          <w:sz w:val="20"/>
          <w:szCs w:val="20"/>
        </w:rPr>
      </w:pPr>
    </w:p>
    <w:p w14:paraId="120C7BEA" w14:textId="77777777" w:rsidR="00767DB8" w:rsidRDefault="009205A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СПЕРМАТОГЕНЕЗА</w:t>
      </w:r>
    </w:p>
    <w:p w14:paraId="03FA77FC" w14:textId="77777777" w:rsidR="00767DB8" w:rsidRDefault="00767DB8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67DB8" w14:paraId="59612930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D9A5F6" w14:textId="77777777" w:rsidR="00767DB8" w:rsidRDefault="009205A8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предавања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4AC096AC" w14:textId="77777777" w:rsidR="00767DB8" w:rsidRDefault="009205A8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356618C6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75F512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6B479D30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5FB14F0B" w14:textId="77777777">
        <w:trPr>
          <w:trHeight w:val="24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8D131C8" w14:textId="77777777" w:rsidR="00767DB8" w:rsidRDefault="009205A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Сперматогенеза, спермиогенеза, структура</w:t>
            </w:r>
          </w:p>
        </w:tc>
        <w:tc>
          <w:tcPr>
            <w:tcW w:w="5080" w:type="dxa"/>
            <w:vAlign w:val="bottom"/>
          </w:tcPr>
          <w:p w14:paraId="7C6F94ED" w14:textId="77777777" w:rsidR="00767DB8" w:rsidRDefault="009205A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Сперматогенеза, спермиогенеза, структура</w:t>
            </w:r>
          </w:p>
        </w:tc>
      </w:tr>
      <w:tr w:rsidR="00767DB8" w14:paraId="7FB1693D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0323815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сперматозоида, биологија сперматозоида,</w:t>
            </w:r>
          </w:p>
        </w:tc>
        <w:tc>
          <w:tcPr>
            <w:tcW w:w="5080" w:type="dxa"/>
            <w:vAlign w:val="bottom"/>
          </w:tcPr>
          <w:p w14:paraId="119E445D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сперматозоида, биологија сперматозоида,</w:t>
            </w:r>
          </w:p>
        </w:tc>
      </w:tr>
      <w:tr w:rsidR="00767DB8" w14:paraId="089A3851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41F57F9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хормонска регулација сперматогенезе, аномалије</w:t>
            </w:r>
          </w:p>
        </w:tc>
        <w:tc>
          <w:tcPr>
            <w:tcW w:w="5080" w:type="dxa"/>
            <w:vAlign w:val="bottom"/>
          </w:tcPr>
          <w:p w14:paraId="517ECD63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хормонска регулација сперматогенезе, аномалије</w:t>
            </w:r>
          </w:p>
        </w:tc>
      </w:tr>
      <w:tr w:rsidR="00767DB8" w14:paraId="658FD198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F6F3DBD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сперматогенезе.</w:t>
            </w:r>
          </w:p>
        </w:tc>
        <w:tc>
          <w:tcPr>
            <w:tcW w:w="5080" w:type="dxa"/>
            <w:vAlign w:val="bottom"/>
          </w:tcPr>
          <w:p w14:paraId="09A04BFD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сперматогенезе.</w:t>
            </w:r>
          </w:p>
        </w:tc>
      </w:tr>
      <w:tr w:rsidR="00767DB8" w14:paraId="24D5C456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968A642" w14:textId="77777777" w:rsidR="00767DB8" w:rsidRDefault="00767DB8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vAlign w:val="bottom"/>
          </w:tcPr>
          <w:p w14:paraId="1EBF1D5A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21B2E7AD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7D9EB63" w14:textId="77777777" w:rsidR="00767DB8" w:rsidRDefault="00767DB8"/>
        </w:tc>
        <w:tc>
          <w:tcPr>
            <w:tcW w:w="5080" w:type="dxa"/>
            <w:vAlign w:val="bottom"/>
          </w:tcPr>
          <w:p w14:paraId="3E280E21" w14:textId="77777777" w:rsidR="00767DB8" w:rsidRDefault="00767DB8"/>
        </w:tc>
      </w:tr>
    </w:tbl>
    <w:p w14:paraId="676E8999" w14:textId="77777777" w:rsidR="00767DB8" w:rsidRDefault="00767DB8">
      <w:pPr>
        <w:spacing w:line="350" w:lineRule="exact"/>
        <w:rPr>
          <w:sz w:val="20"/>
          <w:szCs w:val="20"/>
        </w:rPr>
      </w:pPr>
    </w:p>
    <w:p w14:paraId="16A1A3CD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13 (ДЕСЕТА НЕДЕЉА):</w:t>
      </w:r>
    </w:p>
    <w:p w14:paraId="5215B48E" w14:textId="77777777" w:rsidR="00767DB8" w:rsidRDefault="00767DB8">
      <w:pPr>
        <w:spacing w:line="203" w:lineRule="exact"/>
        <w:rPr>
          <w:sz w:val="20"/>
          <w:szCs w:val="20"/>
        </w:rPr>
      </w:pPr>
    </w:p>
    <w:p w14:paraId="25BC978F" w14:textId="77777777" w:rsidR="00767DB8" w:rsidRDefault="009205A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ООГЕНЕЗА</w:t>
      </w:r>
    </w:p>
    <w:p w14:paraId="4F0F18F9" w14:textId="77777777" w:rsidR="00767DB8" w:rsidRDefault="00767DB8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67DB8" w14:paraId="2917AEFC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3DE200" w14:textId="77777777" w:rsidR="00767DB8" w:rsidRDefault="009205A8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0E13CFCD" w14:textId="77777777" w:rsidR="00767DB8" w:rsidRDefault="009205A8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3FE539BD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0C647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0EE34546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7BDE9F07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7E4E10C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Оогенеза сисара, биологија јајне ћелије, сексуални</w:t>
            </w:r>
          </w:p>
        </w:tc>
        <w:tc>
          <w:tcPr>
            <w:tcW w:w="5080" w:type="dxa"/>
            <w:vAlign w:val="bottom"/>
          </w:tcPr>
          <w:p w14:paraId="029A7DF4" w14:textId="77777777" w:rsidR="00767DB8" w:rsidRDefault="009205A8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Оогенеза сисара, биологија јајне ћелије, сексуални</w:t>
            </w:r>
          </w:p>
        </w:tc>
      </w:tr>
      <w:tr w:rsidR="00767DB8" w14:paraId="67EA7F3B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687C1E3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циклус женки сисара.</w:t>
            </w:r>
          </w:p>
        </w:tc>
        <w:tc>
          <w:tcPr>
            <w:tcW w:w="5080" w:type="dxa"/>
            <w:vAlign w:val="bottom"/>
          </w:tcPr>
          <w:p w14:paraId="4125F310" w14:textId="77777777" w:rsidR="00767DB8" w:rsidRDefault="009205A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циклус женки сисара.</w:t>
            </w:r>
          </w:p>
        </w:tc>
      </w:tr>
      <w:tr w:rsidR="00767DB8" w14:paraId="201650CA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A1FF325" w14:textId="77777777" w:rsidR="00767DB8" w:rsidRDefault="00767DB8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vAlign w:val="bottom"/>
          </w:tcPr>
          <w:p w14:paraId="26BF9DD2" w14:textId="77777777" w:rsidR="00767DB8" w:rsidRDefault="009205A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Израда проблемских задатака.</w:t>
            </w:r>
          </w:p>
        </w:tc>
      </w:tr>
      <w:tr w:rsidR="00767DB8" w14:paraId="4EDE8F43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3262483" w14:textId="77777777" w:rsidR="00767DB8" w:rsidRDefault="00767DB8"/>
        </w:tc>
        <w:tc>
          <w:tcPr>
            <w:tcW w:w="5080" w:type="dxa"/>
            <w:vAlign w:val="bottom"/>
          </w:tcPr>
          <w:p w14:paraId="395361E0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43022927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B2AE2B8" w14:textId="77777777" w:rsidR="00767DB8" w:rsidRDefault="00767DB8"/>
        </w:tc>
        <w:tc>
          <w:tcPr>
            <w:tcW w:w="5080" w:type="dxa"/>
            <w:vAlign w:val="bottom"/>
          </w:tcPr>
          <w:p w14:paraId="47487D77" w14:textId="77777777" w:rsidR="00767DB8" w:rsidRDefault="00767DB8"/>
        </w:tc>
      </w:tr>
    </w:tbl>
    <w:p w14:paraId="44F19EBA" w14:textId="77777777" w:rsidR="00767DB8" w:rsidRDefault="00767DB8">
      <w:pPr>
        <w:spacing w:line="352" w:lineRule="exact"/>
        <w:rPr>
          <w:sz w:val="20"/>
          <w:szCs w:val="20"/>
        </w:rPr>
      </w:pPr>
    </w:p>
    <w:p w14:paraId="04630C15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14 (ДЕСЕТА НЕДЕЉА):</w:t>
      </w:r>
    </w:p>
    <w:p w14:paraId="66D3322E" w14:textId="77777777" w:rsidR="00767DB8" w:rsidRDefault="00767DB8">
      <w:pPr>
        <w:spacing w:line="20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540"/>
        <w:gridCol w:w="5080"/>
      </w:tblGrid>
      <w:tr w:rsidR="00767DB8" w14:paraId="626B2538" w14:textId="77777777">
        <w:trPr>
          <w:trHeight w:val="253"/>
        </w:trPr>
        <w:tc>
          <w:tcPr>
            <w:tcW w:w="3540" w:type="dxa"/>
            <w:vAlign w:val="bottom"/>
          </w:tcPr>
          <w:p w14:paraId="4F390386" w14:textId="77777777" w:rsidR="00767DB8" w:rsidRDefault="00767DB8">
            <w:pPr>
              <w:rPr>
                <w:sz w:val="21"/>
                <w:szCs w:val="21"/>
              </w:rPr>
            </w:pPr>
          </w:p>
        </w:tc>
        <w:tc>
          <w:tcPr>
            <w:tcW w:w="6600" w:type="dxa"/>
            <w:gridSpan w:val="2"/>
            <w:vAlign w:val="bottom"/>
          </w:tcPr>
          <w:p w14:paraId="59490C56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ОПЛОЂЕЊЕ КОД СИСАРА</w:t>
            </w:r>
          </w:p>
        </w:tc>
      </w:tr>
      <w:tr w:rsidR="00767DB8" w14:paraId="67C3859E" w14:textId="77777777">
        <w:trPr>
          <w:trHeight w:val="103"/>
        </w:trPr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14:paraId="437FB75A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15A9C1A7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2C76E1DC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5EA5AE07" w14:textId="77777777">
        <w:trPr>
          <w:trHeight w:val="340"/>
        </w:trPr>
        <w:tc>
          <w:tcPr>
            <w:tcW w:w="3540" w:type="dxa"/>
            <w:vAlign w:val="bottom"/>
          </w:tcPr>
          <w:p w14:paraId="52E9F04A" w14:textId="77777777" w:rsidR="00767DB8" w:rsidRDefault="009205A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2 часa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3B42451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14:paraId="60E224AB" w14:textId="77777777" w:rsidR="00767DB8" w:rsidRDefault="009205A8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60434076" w14:textId="77777777">
        <w:trPr>
          <w:trHeight w:val="103"/>
        </w:trPr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14:paraId="151230B1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E2AA39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13A94831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03C6CD9C" w14:textId="77777777">
        <w:trPr>
          <w:trHeight w:val="243"/>
        </w:trPr>
        <w:tc>
          <w:tcPr>
            <w:tcW w:w="3540" w:type="dxa"/>
            <w:vAlign w:val="bottom"/>
          </w:tcPr>
          <w:p w14:paraId="0F0CE5B5" w14:textId="77777777" w:rsidR="00767DB8" w:rsidRDefault="009205A8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Оплођење,  оплођење  код  сисара,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CD50760" w14:textId="77777777" w:rsidR="00767DB8" w:rsidRDefault="009205A8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модификације</w:t>
            </w:r>
          </w:p>
        </w:tc>
        <w:tc>
          <w:tcPr>
            <w:tcW w:w="5080" w:type="dxa"/>
            <w:vAlign w:val="bottom"/>
          </w:tcPr>
          <w:p w14:paraId="1388D7AD" w14:textId="77777777" w:rsidR="00767DB8" w:rsidRDefault="009205A8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Оплођење, оплођење код сисара, модификације</w:t>
            </w:r>
          </w:p>
        </w:tc>
      </w:tr>
      <w:tr w:rsidR="00767DB8" w14:paraId="5821C85E" w14:textId="77777777">
        <w:trPr>
          <w:trHeight w:val="252"/>
        </w:trPr>
        <w:tc>
          <w:tcPr>
            <w:tcW w:w="3540" w:type="dxa"/>
            <w:vAlign w:val="bottom"/>
          </w:tcPr>
          <w:p w14:paraId="7CCA9144" w14:textId="77777777" w:rsidR="00767DB8" w:rsidRDefault="009205A8">
            <w:pPr>
              <w:ind w:right="1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процеса оплођења.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233D55E" w14:textId="77777777" w:rsidR="00767DB8" w:rsidRDefault="00767DB8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vAlign w:val="bottom"/>
          </w:tcPr>
          <w:p w14:paraId="198D2DC6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процеса оплођења.</w:t>
            </w:r>
          </w:p>
        </w:tc>
      </w:tr>
      <w:tr w:rsidR="00767DB8" w14:paraId="1E651374" w14:textId="77777777">
        <w:trPr>
          <w:trHeight w:val="252"/>
        </w:trPr>
        <w:tc>
          <w:tcPr>
            <w:tcW w:w="3540" w:type="dxa"/>
            <w:vAlign w:val="bottom"/>
          </w:tcPr>
          <w:p w14:paraId="23109AE9" w14:textId="77777777" w:rsidR="00767DB8" w:rsidRDefault="00767DB8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F13B18A" w14:textId="77777777" w:rsidR="00767DB8" w:rsidRDefault="00767DB8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vAlign w:val="bottom"/>
          </w:tcPr>
          <w:p w14:paraId="418ECD41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4C171029" w14:textId="77777777">
        <w:trPr>
          <w:trHeight w:val="256"/>
        </w:trPr>
        <w:tc>
          <w:tcPr>
            <w:tcW w:w="3540" w:type="dxa"/>
            <w:vAlign w:val="bottom"/>
          </w:tcPr>
          <w:p w14:paraId="26A7FEA4" w14:textId="77777777" w:rsidR="00767DB8" w:rsidRDefault="00767DB8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5E0A795" w14:textId="77777777" w:rsidR="00767DB8" w:rsidRDefault="00767DB8"/>
        </w:tc>
        <w:tc>
          <w:tcPr>
            <w:tcW w:w="5080" w:type="dxa"/>
            <w:vAlign w:val="bottom"/>
          </w:tcPr>
          <w:p w14:paraId="6689B5F9" w14:textId="77777777" w:rsidR="00767DB8" w:rsidRDefault="00767DB8"/>
        </w:tc>
      </w:tr>
    </w:tbl>
    <w:p w14:paraId="2BD3D4A8" w14:textId="77777777" w:rsidR="00767DB8" w:rsidRDefault="00767DB8">
      <w:pPr>
        <w:spacing w:line="350" w:lineRule="exact"/>
        <w:rPr>
          <w:sz w:val="20"/>
          <w:szCs w:val="20"/>
        </w:rPr>
      </w:pPr>
    </w:p>
    <w:p w14:paraId="7891E9C0" w14:textId="77777777" w:rsidR="00767DB8" w:rsidRDefault="009205A8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15 (ДЕСЕТА НЕДЕЉА):</w:t>
      </w:r>
    </w:p>
    <w:p w14:paraId="10C157D9" w14:textId="77777777" w:rsidR="00767DB8" w:rsidRDefault="00767DB8">
      <w:pPr>
        <w:spacing w:line="203" w:lineRule="exact"/>
        <w:rPr>
          <w:sz w:val="20"/>
          <w:szCs w:val="20"/>
        </w:rPr>
      </w:pPr>
    </w:p>
    <w:p w14:paraId="6453E54A" w14:textId="77777777" w:rsidR="00767DB8" w:rsidRPr="00C22A2A" w:rsidRDefault="009205A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ЕМБРИОНАЛНО РАЗВИЋЕ СИСАРА</w:t>
      </w:r>
    </w:p>
    <w:p w14:paraId="01903056" w14:textId="77777777" w:rsidR="00767DB8" w:rsidRDefault="00767DB8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67DB8" w14:paraId="72F28F40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9B0EAA" w14:textId="77777777" w:rsidR="00767DB8" w:rsidRDefault="009205A8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2 часa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3E8E44CF" w14:textId="77777777" w:rsidR="00767DB8" w:rsidRDefault="009205A8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67DB8" w14:paraId="11A30D3F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E8EDF" w14:textId="77777777" w:rsidR="00767DB8" w:rsidRDefault="00767DB8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526BEE55" w14:textId="77777777" w:rsidR="00767DB8" w:rsidRDefault="00767DB8">
            <w:pPr>
              <w:rPr>
                <w:sz w:val="8"/>
                <w:szCs w:val="8"/>
              </w:rPr>
            </w:pPr>
          </w:p>
        </w:tc>
      </w:tr>
      <w:tr w:rsidR="00767DB8" w14:paraId="430A6C9D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73FDF9C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Биологија развића- морула, бластула, гаструла.</w:t>
            </w:r>
          </w:p>
        </w:tc>
        <w:tc>
          <w:tcPr>
            <w:tcW w:w="5080" w:type="dxa"/>
            <w:vAlign w:val="bottom"/>
          </w:tcPr>
          <w:p w14:paraId="28724694" w14:textId="77777777" w:rsidR="00767DB8" w:rsidRDefault="009205A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Биологија развића- морула, бластула, гаструла.</w:t>
            </w:r>
          </w:p>
        </w:tc>
      </w:tr>
      <w:tr w:rsidR="00767DB8" w14:paraId="783E074B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1F59C81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Органогенеза. Ембрионални завоји сисара.</w:t>
            </w:r>
          </w:p>
        </w:tc>
        <w:tc>
          <w:tcPr>
            <w:tcW w:w="5080" w:type="dxa"/>
            <w:vAlign w:val="bottom"/>
          </w:tcPr>
          <w:p w14:paraId="4681AFB2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Органогенеза. Ембрионални завоји сисара.</w:t>
            </w:r>
          </w:p>
        </w:tc>
      </w:tr>
      <w:tr w:rsidR="00767DB8" w14:paraId="61AA1E18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EAAD1F6" w14:textId="77777777" w:rsidR="00767DB8" w:rsidRDefault="00767DB8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vAlign w:val="bottom"/>
          </w:tcPr>
          <w:p w14:paraId="7A45C52C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</w:t>
            </w:r>
          </w:p>
        </w:tc>
      </w:tr>
      <w:tr w:rsidR="00767DB8" w14:paraId="6765956B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6517B53" w14:textId="77777777" w:rsidR="00767DB8" w:rsidRDefault="00767DB8"/>
        </w:tc>
        <w:tc>
          <w:tcPr>
            <w:tcW w:w="5080" w:type="dxa"/>
            <w:vAlign w:val="bottom"/>
          </w:tcPr>
          <w:p w14:paraId="0EF4FB9E" w14:textId="77777777" w:rsidR="00767DB8" w:rsidRDefault="00767DB8"/>
        </w:tc>
      </w:tr>
    </w:tbl>
    <w:p w14:paraId="3F220C7A" w14:textId="77777777" w:rsidR="00767DB8" w:rsidRDefault="00767DB8">
      <w:pPr>
        <w:sectPr w:rsidR="00767DB8">
          <w:pgSz w:w="11900" w:h="16841"/>
          <w:pgMar w:top="664" w:right="1306" w:bottom="1440" w:left="460" w:header="0" w:footer="0" w:gutter="0"/>
          <w:cols w:space="720" w:equalWidth="0">
            <w:col w:w="10140"/>
          </w:cols>
        </w:sectPr>
      </w:pPr>
    </w:p>
    <w:p w14:paraId="38D694AC" w14:textId="77777777" w:rsidR="0069730C" w:rsidRDefault="0069730C" w:rsidP="0069730C">
      <w:pPr>
        <w:jc w:val="center"/>
        <w:rPr>
          <w:b/>
          <w:sz w:val="36"/>
          <w:szCs w:val="32"/>
        </w:rPr>
      </w:pPr>
      <w:bookmarkStart w:id="10" w:name="page11"/>
      <w:bookmarkEnd w:id="10"/>
      <w:r>
        <w:rPr>
          <w:b/>
          <w:sz w:val="32"/>
          <w:szCs w:val="32"/>
        </w:rPr>
        <w:lastRenderedPageBreak/>
        <w:t>РАСПОРЕД ПРЕДАВАЊА</w:t>
      </w:r>
    </w:p>
    <w:p w14:paraId="1B126A3F" w14:textId="77777777" w:rsidR="0069730C" w:rsidRDefault="0069730C" w:rsidP="0069730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2C82AB9C" w14:textId="77777777" w:rsidR="0069730C" w:rsidRDefault="0069730C" w:rsidP="0069730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2BFE4668" w14:textId="77777777" w:rsidR="0069730C" w:rsidRDefault="0069730C" w:rsidP="0069730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</w:tblGrid>
      <w:tr w:rsidR="0069730C" w14:paraId="6B4FBE39" w14:textId="77777777" w:rsidTr="00803E6E">
        <w:trPr>
          <w:jc w:val="center"/>
        </w:trPr>
        <w:tc>
          <w:tcPr>
            <w:tcW w:w="5069" w:type="dxa"/>
          </w:tcPr>
          <w:p w14:paraId="54DFC93D" w14:textId="77777777" w:rsidR="0069730C" w:rsidRDefault="0069730C" w:rsidP="00803E6E">
            <w:pPr>
              <w:jc w:val="center"/>
              <w:rPr>
                <w:b/>
                <w:sz w:val="32"/>
              </w:rPr>
            </w:pPr>
          </w:p>
          <w:p w14:paraId="2838119D" w14:textId="77777777" w:rsidR="0069730C" w:rsidRPr="00AF506E" w:rsidRDefault="0069730C" w:rsidP="00803E6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lang w:val="sr-Cyrl-RS"/>
              </w:rPr>
              <w:t>АМФИТЕАТАР (С1)</w:t>
            </w:r>
          </w:p>
          <w:p w14:paraId="0A086F75" w14:textId="77777777" w:rsidR="0069730C" w:rsidRDefault="0069730C" w:rsidP="00803E6E">
            <w:pPr>
              <w:jc w:val="center"/>
              <w:rPr>
                <w:b/>
                <w:sz w:val="36"/>
              </w:rPr>
            </w:pPr>
          </w:p>
          <w:p w14:paraId="00A8908F" w14:textId="77777777" w:rsidR="0069730C" w:rsidRPr="00AF506E" w:rsidRDefault="0069730C" w:rsidP="00803E6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ЧЕТВРТАК</w:t>
            </w:r>
          </w:p>
          <w:p w14:paraId="5DBE6223" w14:textId="242A38EC" w:rsidR="0069730C" w:rsidRPr="00AF506E" w:rsidRDefault="0069730C" w:rsidP="00803E6E">
            <w:pPr>
              <w:jc w:val="center"/>
              <w:rPr>
                <w:b/>
                <w:sz w:val="40"/>
              </w:rPr>
            </w:pPr>
            <w:r w:rsidRPr="0069730C">
              <w:rPr>
                <w:b/>
                <w:sz w:val="40"/>
              </w:rPr>
              <w:t>10:20 - 14:50</w:t>
            </w:r>
          </w:p>
          <w:p w14:paraId="6BC7CEA7" w14:textId="77777777" w:rsidR="0069730C" w:rsidRDefault="0069730C" w:rsidP="00803E6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6D417DBA" w14:textId="77777777" w:rsidR="0069730C" w:rsidRDefault="0069730C" w:rsidP="0069730C">
      <w:pPr>
        <w:rPr>
          <w:b/>
        </w:rPr>
      </w:pPr>
    </w:p>
    <w:p w14:paraId="04812D81" w14:textId="19488E82" w:rsidR="0069730C" w:rsidRPr="00AD223D" w:rsidRDefault="0069730C" w:rsidP="0069730C">
      <w:pPr>
        <w:autoSpaceDE w:val="0"/>
        <w:autoSpaceDN w:val="0"/>
        <w:adjustRightInd w:val="0"/>
        <w:jc w:val="center"/>
        <w:rPr>
          <w:sz w:val="32"/>
          <w:szCs w:val="20"/>
          <w:lang w:val="sr-Cyrl-RS"/>
        </w:rPr>
      </w:pPr>
      <w:r w:rsidRPr="00AD223D">
        <w:rPr>
          <w:sz w:val="28"/>
          <w:szCs w:val="18"/>
          <w:lang w:val="sr-Cyrl-RS"/>
        </w:rPr>
        <w:t xml:space="preserve">Настава из предмета одржава се </w:t>
      </w:r>
      <w:r w:rsidRPr="00FE4F60">
        <w:rPr>
          <w:bCs/>
          <w:sz w:val="24"/>
          <w:szCs w:val="24"/>
        </w:rPr>
        <w:t xml:space="preserve">од </w:t>
      </w:r>
      <w:r>
        <w:rPr>
          <w:bCs/>
          <w:sz w:val="24"/>
          <w:szCs w:val="24"/>
        </w:rPr>
        <w:t>27</w:t>
      </w:r>
      <w:r w:rsidRPr="00FE4F6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11</w:t>
      </w:r>
      <w:r w:rsidRPr="00FE4F60">
        <w:rPr>
          <w:bCs/>
          <w:sz w:val="24"/>
          <w:szCs w:val="24"/>
        </w:rPr>
        <w:t xml:space="preserve">. до </w:t>
      </w:r>
      <w:r>
        <w:rPr>
          <w:bCs/>
          <w:sz w:val="24"/>
          <w:szCs w:val="24"/>
        </w:rPr>
        <w:t>26</w:t>
      </w:r>
      <w:r w:rsidRPr="00FE4F6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12</w:t>
      </w:r>
      <w:r w:rsidRPr="00FE4F6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2025.</w:t>
      </w:r>
    </w:p>
    <w:p w14:paraId="6ABB54C0" w14:textId="77777777" w:rsidR="0069730C" w:rsidRPr="008A1588" w:rsidRDefault="0069730C" w:rsidP="0069730C">
      <w:pPr>
        <w:autoSpaceDE w:val="0"/>
        <w:autoSpaceDN w:val="0"/>
        <w:adjustRightInd w:val="0"/>
        <w:jc w:val="center"/>
        <w:rPr>
          <w:b/>
          <w:lang w:val="sr-Cyrl-RS"/>
        </w:rPr>
      </w:pPr>
    </w:p>
    <w:p w14:paraId="2FAF2E01" w14:textId="77777777" w:rsidR="0069730C" w:rsidRDefault="0069730C" w:rsidP="0069730C">
      <w:pPr>
        <w:autoSpaceDE w:val="0"/>
        <w:autoSpaceDN w:val="0"/>
        <w:adjustRightInd w:val="0"/>
        <w:rPr>
          <w:b/>
        </w:rPr>
      </w:pPr>
    </w:p>
    <w:p w14:paraId="6E84B78C" w14:textId="77777777" w:rsidR="0069730C" w:rsidRDefault="0069730C" w:rsidP="006973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РАСПОРЕД ВЕЖБИ</w:t>
      </w:r>
    </w:p>
    <w:p w14:paraId="7482783B" w14:textId="77777777" w:rsidR="0069730C" w:rsidRDefault="0069730C" w:rsidP="0069730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4C4B71BC" w14:textId="77777777" w:rsidR="0069730C" w:rsidRDefault="0069730C" w:rsidP="0069730C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00" w:firstRow="0" w:lastRow="0" w:firstColumn="0" w:lastColumn="0" w:noHBand="0" w:noVBand="0"/>
      </w:tblPr>
      <w:tblGrid>
        <w:gridCol w:w="4492"/>
        <w:gridCol w:w="5338"/>
      </w:tblGrid>
      <w:tr w:rsidR="0069730C" w14:paraId="77CDFFA9" w14:textId="77777777" w:rsidTr="00803E6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05570E58" w14:textId="77777777" w:rsidR="0069730C" w:rsidRPr="00BA04C0" w:rsidRDefault="0069730C" w:rsidP="00803E6E">
            <w:pPr>
              <w:jc w:val="center"/>
              <w:rPr>
                <w:b/>
                <w:sz w:val="36"/>
                <w:lang w:val="ru-RU"/>
              </w:rPr>
            </w:pPr>
            <w:r>
              <w:rPr>
                <w:b/>
                <w:sz w:val="36"/>
                <w:lang w:val="ru-RU"/>
              </w:rPr>
              <w:t>ПЕТАК</w:t>
            </w:r>
          </w:p>
        </w:tc>
      </w:tr>
      <w:tr w:rsidR="00AE500B" w14:paraId="1ACB0B88" w14:textId="77777777" w:rsidTr="009673F5">
        <w:trPr>
          <w:trHeight w:val="5151"/>
          <w:jc w:val="center"/>
        </w:trPr>
        <w:tc>
          <w:tcPr>
            <w:tcW w:w="2285" w:type="pct"/>
            <w:vAlign w:val="center"/>
          </w:tcPr>
          <w:p w14:paraId="0A42FA29" w14:textId="7EBBB527" w:rsidR="00AE500B" w:rsidRDefault="00AE500B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36"/>
                <w:lang w:val="ru-RU"/>
              </w:rPr>
              <w:t>ПЛАВА САЛА (С44)</w:t>
            </w:r>
          </w:p>
          <w:p w14:paraId="46839FA8" w14:textId="70A5E0BD" w:rsidR="00AE500B" w:rsidRPr="0058551F" w:rsidRDefault="00AE500B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  <w:lang w:val="ru-RU"/>
              </w:rPr>
              <w:t>08</w:t>
            </w:r>
            <w:r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  <w:lang w:val="ru-RU"/>
              </w:rPr>
              <w:t>00</w:t>
            </w:r>
            <w:r w:rsidRPr="00BA04C0">
              <w:rPr>
                <w:b/>
                <w:sz w:val="40"/>
                <w:lang w:val="ru-RU"/>
              </w:rPr>
              <w:t xml:space="preserve"> – </w:t>
            </w:r>
            <w:r>
              <w:rPr>
                <w:b/>
                <w:sz w:val="40"/>
                <w:lang w:val="ru-RU"/>
              </w:rPr>
              <w:t>10</w:t>
            </w:r>
            <w:r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  <w:lang w:val="ru-RU"/>
              </w:rPr>
              <w:t>15</w:t>
            </w:r>
          </w:p>
          <w:p w14:paraId="4290C2AD" w14:textId="3A325CCB" w:rsidR="00AE500B" w:rsidRPr="00BA04C0" w:rsidRDefault="00F97DB9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I</w:t>
            </w:r>
            <w:r w:rsidR="00AE500B">
              <w:rPr>
                <w:b/>
                <w:sz w:val="40"/>
              </w:rPr>
              <w:t>I</w:t>
            </w:r>
            <w:r w:rsidR="00AE500B"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46894E19" w14:textId="77777777" w:rsidR="00AE500B" w:rsidRDefault="00AE500B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5D5C0AD0" w14:textId="26D78740" w:rsidR="00AE500B" w:rsidRPr="0058551F" w:rsidRDefault="00AE500B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36"/>
                <w:lang w:val="ru-RU"/>
              </w:rPr>
              <w:t>МАЛА САЛА (С4)</w:t>
            </w:r>
          </w:p>
          <w:p w14:paraId="1C85FA76" w14:textId="71715A28" w:rsidR="00AE500B" w:rsidRPr="00F97DB9" w:rsidRDefault="00F97DB9" w:rsidP="00803E6E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10</w:t>
            </w:r>
            <w:r w:rsidR="00AE500B"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</w:rPr>
              <w:t>30</w:t>
            </w:r>
            <w:r w:rsidR="00AE500B" w:rsidRPr="00BA04C0">
              <w:rPr>
                <w:b/>
                <w:sz w:val="40"/>
                <w:lang w:val="ru-RU"/>
              </w:rPr>
              <w:t xml:space="preserve"> – </w:t>
            </w:r>
            <w:r>
              <w:rPr>
                <w:b/>
                <w:sz w:val="40"/>
              </w:rPr>
              <w:t>12</w:t>
            </w:r>
            <w:r w:rsidR="00AE500B"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</w:rPr>
              <w:t>45</w:t>
            </w:r>
          </w:p>
          <w:p w14:paraId="5AE6517D" w14:textId="77777777" w:rsidR="00AE500B" w:rsidRPr="00BA04C0" w:rsidRDefault="00AE500B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V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50D11355" w14:textId="77777777" w:rsidR="00AE500B" w:rsidRPr="0058551F" w:rsidRDefault="00AE500B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7FDF856F" w14:textId="0709707D" w:rsidR="00AE500B" w:rsidRPr="00F97DB9" w:rsidRDefault="00F97DB9" w:rsidP="00F97DB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13</w:t>
            </w:r>
            <w:r w:rsidR="00AE500B"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</w:rPr>
              <w:t>00</w:t>
            </w:r>
            <w:r w:rsidR="00AE500B" w:rsidRPr="00BA04C0">
              <w:rPr>
                <w:b/>
                <w:sz w:val="40"/>
                <w:lang w:val="ru-RU"/>
              </w:rPr>
              <w:t xml:space="preserve"> – </w:t>
            </w:r>
            <w:r>
              <w:rPr>
                <w:b/>
                <w:sz w:val="40"/>
              </w:rPr>
              <w:t>15</w:t>
            </w:r>
            <w:r w:rsidR="00AE500B"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</w:rPr>
              <w:t>15</w:t>
            </w:r>
          </w:p>
          <w:p w14:paraId="3D0EE032" w14:textId="77777777" w:rsidR="00AE500B" w:rsidRPr="00BA04C0" w:rsidRDefault="00AE500B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VI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34D5F15A" w14:textId="0539676F" w:rsidR="00AE500B" w:rsidRPr="00BA04C0" w:rsidRDefault="00AE500B" w:rsidP="00803E6E">
            <w:pPr>
              <w:jc w:val="center"/>
              <w:rPr>
                <w:b/>
                <w:sz w:val="36"/>
                <w:lang w:val="ru-RU"/>
              </w:rPr>
            </w:pPr>
          </w:p>
        </w:tc>
        <w:tc>
          <w:tcPr>
            <w:tcW w:w="2715" w:type="pct"/>
          </w:tcPr>
          <w:p w14:paraId="52724BB3" w14:textId="77777777" w:rsidR="00AE500B" w:rsidRPr="00BA04C0" w:rsidRDefault="00AE500B" w:rsidP="00803E6E">
            <w:pPr>
              <w:jc w:val="center"/>
              <w:rPr>
                <w:b/>
                <w:sz w:val="36"/>
                <w:lang w:val="ru-RU"/>
              </w:rPr>
            </w:pPr>
            <w:r>
              <w:rPr>
                <w:b/>
                <w:sz w:val="36"/>
                <w:lang w:val="ru-RU"/>
              </w:rPr>
              <w:t>ЗЕЛЕНА САЛА (С45)</w:t>
            </w:r>
          </w:p>
          <w:p w14:paraId="05CEE1E8" w14:textId="77777777" w:rsidR="00AE500B" w:rsidRDefault="00AE500B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6CBD2685" w14:textId="2B060780" w:rsidR="00AE500B" w:rsidRPr="00F97DB9" w:rsidRDefault="00F97DB9" w:rsidP="00803E6E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08</w:t>
            </w:r>
            <w:r w:rsidR="00AE500B"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</w:rPr>
              <w:t>00</w:t>
            </w:r>
            <w:r w:rsidR="00AE500B" w:rsidRPr="00BA04C0">
              <w:rPr>
                <w:b/>
                <w:sz w:val="40"/>
                <w:lang w:val="ru-RU"/>
              </w:rPr>
              <w:t xml:space="preserve"> – </w:t>
            </w:r>
            <w:r>
              <w:rPr>
                <w:b/>
                <w:sz w:val="40"/>
              </w:rPr>
              <w:t>10</w:t>
            </w:r>
            <w:r w:rsidR="00AE500B"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</w:rPr>
              <w:t>15</w:t>
            </w:r>
          </w:p>
          <w:p w14:paraId="2F7BA0B9" w14:textId="77777777" w:rsidR="00AE500B" w:rsidRPr="00BA04C0" w:rsidRDefault="00AE500B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III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34D19BF8" w14:textId="77777777" w:rsidR="00AE500B" w:rsidRPr="0058551F" w:rsidRDefault="00AE500B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68594CDD" w14:textId="164CEAE2" w:rsidR="00AE500B" w:rsidRPr="00BD7BF3" w:rsidRDefault="00F97DB9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10</w:t>
            </w:r>
            <w:r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</w:rPr>
              <w:t>30</w:t>
            </w:r>
            <w:r w:rsidRPr="00BA04C0">
              <w:rPr>
                <w:b/>
                <w:sz w:val="40"/>
                <w:lang w:val="ru-RU"/>
              </w:rPr>
              <w:t xml:space="preserve"> – </w:t>
            </w:r>
            <w:r>
              <w:rPr>
                <w:b/>
                <w:sz w:val="40"/>
              </w:rPr>
              <w:t>12</w:t>
            </w:r>
            <w:r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</w:rPr>
              <w:t>45</w:t>
            </w:r>
          </w:p>
          <w:p w14:paraId="44E696F9" w14:textId="1FDB9800" w:rsidR="00AE500B" w:rsidRPr="00BA04C0" w:rsidRDefault="00AE500B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I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5D3A9C62" w14:textId="77777777" w:rsidR="00AE500B" w:rsidRPr="0058551F" w:rsidRDefault="00AE500B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2C8E31D8" w14:textId="1E89F94D" w:rsidR="00AE500B" w:rsidRPr="00BD7BF3" w:rsidRDefault="00F97DB9" w:rsidP="00CB6E4B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13</w:t>
            </w:r>
            <w:r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</w:rPr>
              <w:t>00</w:t>
            </w:r>
            <w:r w:rsidRPr="00BA04C0">
              <w:rPr>
                <w:b/>
                <w:sz w:val="40"/>
                <w:lang w:val="ru-RU"/>
              </w:rPr>
              <w:t xml:space="preserve"> – </w:t>
            </w:r>
            <w:r>
              <w:rPr>
                <w:b/>
                <w:sz w:val="40"/>
              </w:rPr>
              <w:t>15</w:t>
            </w:r>
            <w:r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</w:rPr>
              <w:t>15</w:t>
            </w:r>
          </w:p>
          <w:p w14:paraId="661B07EE" w14:textId="77777777" w:rsidR="00AE500B" w:rsidRPr="00BA04C0" w:rsidRDefault="00AE500B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IV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0E98E663" w14:textId="77777777" w:rsidR="00AE500B" w:rsidRPr="00BA04C0" w:rsidRDefault="00AE500B" w:rsidP="00803E6E">
            <w:pPr>
              <w:jc w:val="center"/>
              <w:rPr>
                <w:b/>
                <w:sz w:val="36"/>
                <w:lang w:val="ru-RU"/>
              </w:rPr>
            </w:pPr>
          </w:p>
        </w:tc>
      </w:tr>
    </w:tbl>
    <w:p w14:paraId="1AC5C7D5" w14:textId="77777777" w:rsidR="0069730C" w:rsidRDefault="0069730C" w:rsidP="0069730C">
      <w:pPr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308FF5D8" w14:textId="77777777" w:rsidR="0069730C" w:rsidRDefault="0069730C" w:rsidP="0069730C">
      <w:pPr>
        <w:autoSpaceDE w:val="0"/>
        <w:autoSpaceDN w:val="0"/>
        <w:adjustRightInd w:val="0"/>
        <w:jc w:val="center"/>
        <w:rPr>
          <w:b/>
          <w:bCs/>
          <w:sz w:val="32"/>
          <w:szCs w:val="20"/>
          <w:lang w:val="sr-Cyrl-RS"/>
        </w:rPr>
      </w:pPr>
    </w:p>
    <w:p w14:paraId="66CB0512" w14:textId="549F5E0D" w:rsidR="00767DB8" w:rsidRPr="002C6320" w:rsidRDefault="0069730C" w:rsidP="0069730C">
      <w:pPr>
        <w:jc w:val="center"/>
        <w:rPr>
          <w:rFonts w:eastAsia="Times New Roman"/>
          <w:b/>
          <w:bCs/>
          <w:color w:val="0000FF"/>
          <w:sz w:val="32"/>
          <w:szCs w:val="32"/>
          <w:u w:val="single"/>
        </w:rPr>
        <w:sectPr w:rsidR="00767DB8" w:rsidRPr="002C6320">
          <w:pgSz w:w="11900" w:h="16841"/>
          <w:pgMar w:top="933" w:right="846" w:bottom="1440" w:left="1440" w:header="0" w:footer="0" w:gutter="0"/>
          <w:cols w:space="720" w:equalWidth="0">
            <w:col w:w="9620"/>
          </w:cols>
        </w:sectPr>
      </w:pPr>
      <w:hyperlink r:id="rId13" w:history="1">
        <w:r w:rsidRPr="00031566">
          <w:rPr>
            <w:rStyle w:val="Hyperlink"/>
            <w:b/>
            <w:bCs/>
            <w:sz w:val="32"/>
            <w:szCs w:val="32"/>
            <w:lang w:val="sr-Cyrl-RS"/>
          </w:rPr>
          <w:t>Распоред наставе</w:t>
        </w:r>
      </w:hyperlink>
    </w:p>
    <w:p w14:paraId="158E69F8" w14:textId="77777777" w:rsidR="0019110F" w:rsidRDefault="0019110F" w:rsidP="002C6320">
      <w:pPr>
        <w:jc w:val="center"/>
        <w:rPr>
          <w:rFonts w:eastAsia="Times New Roman"/>
          <w:b/>
          <w:bCs/>
          <w:sz w:val="32"/>
          <w:szCs w:val="32"/>
        </w:rPr>
      </w:pPr>
      <w:bookmarkStart w:id="11" w:name="page12"/>
      <w:bookmarkEnd w:id="11"/>
    </w:p>
    <w:p w14:paraId="13840E30" w14:textId="77777777" w:rsidR="00767DB8" w:rsidRDefault="009205A8" w:rsidP="002C632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РАСПОРЕД НАСТАВЕ ЗА ПРЕДМЕТ БИОЛОГИЈА</w:t>
      </w:r>
    </w:p>
    <w:p w14:paraId="4C20F8AA" w14:textId="77777777" w:rsidR="00767DB8" w:rsidRDefault="00767DB8">
      <w:pPr>
        <w:spacing w:line="2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119"/>
        <w:gridCol w:w="1028"/>
        <w:gridCol w:w="119"/>
        <w:gridCol w:w="99"/>
        <w:gridCol w:w="1048"/>
        <w:gridCol w:w="99"/>
        <w:gridCol w:w="6941"/>
        <w:gridCol w:w="45"/>
        <w:gridCol w:w="89"/>
        <w:gridCol w:w="5151"/>
        <w:gridCol w:w="35"/>
      </w:tblGrid>
      <w:tr w:rsidR="00767DB8" w14:paraId="69AA0C46" w14:textId="77777777" w:rsidTr="00C22A2A">
        <w:trPr>
          <w:trHeight w:val="319"/>
        </w:trPr>
        <w:tc>
          <w:tcPr>
            <w:tcW w:w="1068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27F07890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модул</w:t>
            </w:r>
          </w:p>
        </w:tc>
        <w:tc>
          <w:tcPr>
            <w:tcW w:w="119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F4DE7E1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AC58C16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highlight w:val="lightGray"/>
              </w:rPr>
              <w:t>недеља</w:t>
            </w:r>
          </w:p>
        </w:tc>
        <w:tc>
          <w:tcPr>
            <w:tcW w:w="119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79C10AC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09384086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E100455" w14:textId="77777777" w:rsidR="00767DB8" w:rsidRDefault="009205A8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99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7831ECC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C4163DB" w14:textId="77777777" w:rsidR="00767DB8" w:rsidRDefault="009205A8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назив методске јединице</w:t>
            </w:r>
          </w:p>
        </w:tc>
        <w:tc>
          <w:tcPr>
            <w:tcW w:w="45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3A0AA0A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5A82789" w14:textId="77777777" w:rsidR="00767DB8" w:rsidRDefault="009205A8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35" w:type="dxa"/>
            <w:vAlign w:val="bottom"/>
          </w:tcPr>
          <w:p w14:paraId="2F018DCF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42F1E11B" w14:textId="77777777" w:rsidTr="00C22A2A">
        <w:trPr>
          <w:trHeight w:val="111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3BA5BD9C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067DDE4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BB853F7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979DFEE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39085F4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A6FA8F9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8B22F4D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6CD6475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45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0939AEC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9AB0EFA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35" w:type="dxa"/>
            <w:vAlign w:val="bottom"/>
          </w:tcPr>
          <w:p w14:paraId="026A4BFD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63C74B92" w14:textId="77777777" w:rsidTr="00C22A2A">
        <w:trPr>
          <w:trHeight w:val="289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5455AB7E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75A0D3B7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14:paraId="35E7169B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7D5B0D59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291C15C1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357B61DC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5965F91B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381265E3" w14:textId="77777777" w:rsidR="00767DB8" w:rsidRDefault="009205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Организација ћелија прокариота и еукариота-ћелијске органеле</w:t>
            </w:r>
          </w:p>
        </w:tc>
        <w:tc>
          <w:tcPr>
            <w:tcW w:w="45" w:type="dxa"/>
            <w:vAlign w:val="bottom"/>
          </w:tcPr>
          <w:p w14:paraId="34DB9094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14:paraId="664652CF" w14:textId="77777777" w:rsidR="00767DB8" w:rsidRDefault="003A40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</w:t>
            </w:r>
            <w:r w:rsidR="009205A8">
              <w:rPr>
                <w:rFonts w:eastAsia="Times New Roman"/>
                <w:sz w:val="20"/>
                <w:szCs w:val="20"/>
              </w:rPr>
              <w:t xml:space="preserve"> др Марина Газдић Јанковић</w:t>
            </w:r>
          </w:p>
        </w:tc>
        <w:tc>
          <w:tcPr>
            <w:tcW w:w="35" w:type="dxa"/>
            <w:vAlign w:val="bottom"/>
          </w:tcPr>
          <w:p w14:paraId="32E3AF42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463603B1" w14:textId="77777777" w:rsidTr="00C22A2A">
        <w:trPr>
          <w:trHeight w:val="128"/>
        </w:trPr>
        <w:tc>
          <w:tcPr>
            <w:tcW w:w="1068" w:type="dxa"/>
            <w:vMerge w:val="restart"/>
            <w:tcBorders>
              <w:left w:val="single" w:sz="8" w:space="0" w:color="auto"/>
            </w:tcBorders>
            <w:vAlign w:val="bottom"/>
          </w:tcPr>
          <w:p w14:paraId="6FAAFCA6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0DAB59A1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28" w:type="dxa"/>
            <w:vMerge w:val="restart"/>
            <w:vAlign w:val="bottom"/>
          </w:tcPr>
          <w:p w14:paraId="019A2991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12395C5F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vAlign w:val="bottom"/>
          </w:tcPr>
          <w:p w14:paraId="3D9960EF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48" w:type="dxa"/>
            <w:vMerge w:val="restart"/>
            <w:tcBorders>
              <w:right w:val="single" w:sz="8" w:space="0" w:color="auto"/>
            </w:tcBorders>
            <w:vAlign w:val="bottom"/>
          </w:tcPr>
          <w:p w14:paraId="40288D8C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6ECB186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46B36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45" w:type="dxa"/>
            <w:tcBorders>
              <w:bottom w:val="single" w:sz="8" w:space="0" w:color="auto"/>
            </w:tcBorders>
            <w:vAlign w:val="bottom"/>
          </w:tcPr>
          <w:p w14:paraId="0D419BDC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0504F7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5" w:type="dxa"/>
            <w:vAlign w:val="bottom"/>
          </w:tcPr>
          <w:p w14:paraId="409C45FE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74F58D24" w14:textId="77777777" w:rsidTr="00C22A2A">
        <w:trPr>
          <w:trHeight w:val="325"/>
        </w:trPr>
        <w:tc>
          <w:tcPr>
            <w:tcW w:w="1068" w:type="dxa"/>
            <w:vMerge/>
            <w:tcBorders>
              <w:left w:val="single" w:sz="8" w:space="0" w:color="auto"/>
            </w:tcBorders>
            <w:vAlign w:val="bottom"/>
          </w:tcPr>
          <w:p w14:paraId="21387A5D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0EBB0C31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Merge/>
            <w:vAlign w:val="bottom"/>
          </w:tcPr>
          <w:p w14:paraId="38CF7570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09D92807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6AE13BF4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right w:val="single" w:sz="8" w:space="0" w:color="auto"/>
            </w:tcBorders>
            <w:vAlign w:val="bottom"/>
          </w:tcPr>
          <w:p w14:paraId="5DC5EE4F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0D54317B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71FAFAEC" w14:textId="77777777" w:rsidR="00767DB8" w:rsidRDefault="009205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Ћелијска мембрана-грађа, транспорт молекула кроз ћелијску мембрану.</w:t>
            </w:r>
          </w:p>
        </w:tc>
        <w:tc>
          <w:tcPr>
            <w:tcW w:w="45" w:type="dxa"/>
            <w:vAlign w:val="bottom"/>
          </w:tcPr>
          <w:p w14:paraId="44791543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14:paraId="743189F9" w14:textId="77777777" w:rsidR="00767DB8" w:rsidRDefault="003A40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Марина Газдић Јанковић</w:t>
            </w:r>
          </w:p>
        </w:tc>
        <w:tc>
          <w:tcPr>
            <w:tcW w:w="35" w:type="dxa"/>
            <w:vAlign w:val="bottom"/>
          </w:tcPr>
          <w:p w14:paraId="2B86FF1C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48755215" w14:textId="77777777" w:rsidTr="00C22A2A">
        <w:trPr>
          <w:trHeight w:val="92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0B349238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7ADA36CC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vAlign w:val="bottom"/>
          </w:tcPr>
          <w:p w14:paraId="207522C0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48C2F64B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vAlign w:val="bottom"/>
          </w:tcPr>
          <w:p w14:paraId="7A6F6D37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1FBDCC3F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4F514AB4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ABAF9B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45" w:type="dxa"/>
            <w:tcBorders>
              <w:bottom w:val="single" w:sz="8" w:space="0" w:color="auto"/>
            </w:tcBorders>
            <w:vAlign w:val="bottom"/>
          </w:tcPr>
          <w:p w14:paraId="617CD3CE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D6617A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5" w:type="dxa"/>
            <w:vAlign w:val="bottom"/>
          </w:tcPr>
          <w:p w14:paraId="17663E6B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7164F41B" w14:textId="77777777" w:rsidTr="00C22A2A">
        <w:trPr>
          <w:trHeight w:val="289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57DAC6D8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7F0B36CA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14:paraId="6C41D9EB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3551F3FF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240A5F92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3D012707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7042F9DA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547816E1" w14:textId="77777777" w:rsidR="00767DB8" w:rsidRDefault="009205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Једро (nucleus)</w:t>
            </w:r>
          </w:p>
        </w:tc>
        <w:tc>
          <w:tcPr>
            <w:tcW w:w="45" w:type="dxa"/>
            <w:vAlign w:val="bottom"/>
          </w:tcPr>
          <w:p w14:paraId="1E12AB27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14:paraId="4D3CC2D8" w14:textId="77777777" w:rsidR="00767DB8" w:rsidRDefault="003A40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Марина Газдић Јанковић</w:t>
            </w:r>
          </w:p>
        </w:tc>
        <w:tc>
          <w:tcPr>
            <w:tcW w:w="35" w:type="dxa"/>
            <w:vAlign w:val="bottom"/>
          </w:tcPr>
          <w:p w14:paraId="2F0BC3D8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18DBD1E2" w14:textId="77777777" w:rsidTr="00C22A2A">
        <w:trPr>
          <w:trHeight w:val="127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8F5AA51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93BEAB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vAlign w:val="bottom"/>
          </w:tcPr>
          <w:p w14:paraId="2606666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939E23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6026964E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611643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7E9FDFB4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55F4A6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45" w:type="dxa"/>
            <w:tcBorders>
              <w:bottom w:val="single" w:sz="8" w:space="0" w:color="auto"/>
            </w:tcBorders>
            <w:vAlign w:val="bottom"/>
          </w:tcPr>
          <w:p w14:paraId="3A9772AD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171FAD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5" w:type="dxa"/>
            <w:vAlign w:val="bottom"/>
          </w:tcPr>
          <w:p w14:paraId="15271EF8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C22A2A" w14:paraId="63299CF2" w14:textId="77777777" w:rsidTr="00C22A2A">
        <w:trPr>
          <w:trHeight w:val="164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440F9102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243AE5A0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vAlign w:val="bottom"/>
          </w:tcPr>
          <w:p w14:paraId="0287F42F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34AF665F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14:paraId="47F7264D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6F853601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14:paraId="6475C2FD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14C66337" w14:textId="77777777" w:rsidR="00C22A2A" w:rsidRPr="002C6320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45" w:type="dxa"/>
            <w:vAlign w:val="bottom"/>
          </w:tcPr>
          <w:p w14:paraId="19D8FFC3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14:paraId="34D899F5" w14:textId="77777777" w:rsidR="00C22A2A" w:rsidRPr="00C22A2A" w:rsidRDefault="00C22A2A" w:rsidP="00C22A2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Марина Газдић Јанковић</w:t>
            </w:r>
          </w:p>
        </w:tc>
        <w:tc>
          <w:tcPr>
            <w:tcW w:w="35" w:type="dxa"/>
            <w:vAlign w:val="bottom"/>
          </w:tcPr>
          <w:p w14:paraId="749715BB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3D816C50" w14:textId="77777777" w:rsidTr="00C22A2A">
        <w:trPr>
          <w:trHeight w:val="172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4E76CD0D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3EA53D18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vAlign w:val="bottom"/>
          </w:tcPr>
          <w:p w14:paraId="6425A599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134EBD4B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14:paraId="4EC0B080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513FF890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14:paraId="1E2F92E4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2301DB" w14:textId="77777777" w:rsidR="00C22A2A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Организација ћелија прокариота и еукариота-ћелијске органеле</w:t>
            </w:r>
          </w:p>
        </w:tc>
        <w:tc>
          <w:tcPr>
            <w:tcW w:w="45" w:type="dxa"/>
            <w:vAlign w:val="bottom"/>
          </w:tcPr>
          <w:p w14:paraId="340AFDE9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BB94D6" w14:textId="77777777" w:rsidR="00C22A2A" w:rsidRDefault="00C22A2A" w:rsidP="00C22A2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 Драгица Павловић</w:t>
            </w:r>
          </w:p>
          <w:p w14:paraId="4B498A44" w14:textId="77777777" w:rsidR="00C22A2A" w:rsidRPr="00C22A2A" w:rsidRDefault="00C22A2A" w:rsidP="00C22A2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5" w:type="dxa"/>
            <w:vAlign w:val="bottom"/>
          </w:tcPr>
          <w:p w14:paraId="5F4A3934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4247BCF3" w14:textId="77777777" w:rsidTr="00C22A2A">
        <w:trPr>
          <w:trHeight w:val="203"/>
        </w:trPr>
        <w:tc>
          <w:tcPr>
            <w:tcW w:w="1068" w:type="dxa"/>
            <w:vMerge w:val="restart"/>
            <w:tcBorders>
              <w:left w:val="single" w:sz="8" w:space="0" w:color="auto"/>
            </w:tcBorders>
            <w:vAlign w:val="bottom"/>
          </w:tcPr>
          <w:p w14:paraId="29250C89" w14:textId="77777777" w:rsidR="00C22A2A" w:rsidRDefault="00C22A2A" w:rsidP="00C22A2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0D5EA496" w14:textId="77777777" w:rsidR="00C22A2A" w:rsidRDefault="00C22A2A" w:rsidP="00C22A2A">
            <w:pPr>
              <w:rPr>
                <w:sz w:val="23"/>
                <w:szCs w:val="23"/>
              </w:rPr>
            </w:pPr>
          </w:p>
        </w:tc>
        <w:tc>
          <w:tcPr>
            <w:tcW w:w="1028" w:type="dxa"/>
            <w:vMerge w:val="restart"/>
            <w:vAlign w:val="bottom"/>
          </w:tcPr>
          <w:p w14:paraId="02DCC68B" w14:textId="77777777" w:rsidR="00C22A2A" w:rsidRDefault="00C22A2A" w:rsidP="00C22A2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6AB970E0" w14:textId="77777777" w:rsidR="00C22A2A" w:rsidRDefault="00C22A2A" w:rsidP="00C22A2A">
            <w:pPr>
              <w:rPr>
                <w:sz w:val="23"/>
                <w:szCs w:val="23"/>
              </w:rPr>
            </w:pPr>
          </w:p>
        </w:tc>
        <w:tc>
          <w:tcPr>
            <w:tcW w:w="99" w:type="dxa"/>
            <w:vAlign w:val="bottom"/>
          </w:tcPr>
          <w:p w14:paraId="672C2BEC" w14:textId="77777777" w:rsidR="00C22A2A" w:rsidRDefault="00C22A2A" w:rsidP="00C22A2A">
            <w:pPr>
              <w:rPr>
                <w:sz w:val="23"/>
                <w:szCs w:val="23"/>
              </w:rPr>
            </w:pPr>
          </w:p>
        </w:tc>
        <w:tc>
          <w:tcPr>
            <w:tcW w:w="1048" w:type="dxa"/>
            <w:vMerge w:val="restart"/>
            <w:tcBorders>
              <w:right w:val="single" w:sz="8" w:space="0" w:color="auto"/>
            </w:tcBorders>
            <w:vAlign w:val="bottom"/>
          </w:tcPr>
          <w:p w14:paraId="249DF8D1" w14:textId="77777777" w:rsidR="00C22A2A" w:rsidRDefault="00C22A2A" w:rsidP="00C22A2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8"/>
                <w:szCs w:val="28"/>
              </w:rPr>
              <w:t>В</w:t>
            </w:r>
          </w:p>
        </w:tc>
        <w:tc>
          <w:tcPr>
            <w:tcW w:w="99" w:type="dxa"/>
            <w:vAlign w:val="bottom"/>
          </w:tcPr>
          <w:p w14:paraId="5B5F3BF9" w14:textId="77777777" w:rsidR="00C22A2A" w:rsidRDefault="00C22A2A" w:rsidP="00C22A2A">
            <w:pPr>
              <w:rPr>
                <w:sz w:val="23"/>
                <w:szCs w:val="23"/>
              </w:rPr>
            </w:pPr>
          </w:p>
        </w:tc>
        <w:tc>
          <w:tcPr>
            <w:tcW w:w="694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8C9553" w14:textId="77777777" w:rsidR="00C22A2A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Ћелијска мембрана-грађа, транспорт молекула кроз ћелијску мембрану.</w:t>
            </w:r>
          </w:p>
        </w:tc>
        <w:tc>
          <w:tcPr>
            <w:tcW w:w="45" w:type="dxa"/>
            <w:vAlign w:val="bottom"/>
          </w:tcPr>
          <w:p w14:paraId="7F497122" w14:textId="77777777" w:rsidR="00C22A2A" w:rsidRDefault="00C22A2A" w:rsidP="00C22A2A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86196A" w14:textId="77777777" w:rsidR="00C22A2A" w:rsidRPr="003A403E" w:rsidRDefault="00C22A2A" w:rsidP="00C22A2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Марина Газдић Јанковић</w:t>
            </w:r>
          </w:p>
        </w:tc>
        <w:tc>
          <w:tcPr>
            <w:tcW w:w="35" w:type="dxa"/>
            <w:vAlign w:val="bottom"/>
          </w:tcPr>
          <w:p w14:paraId="1689DF49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3C855EBC" w14:textId="77777777" w:rsidTr="00C22A2A">
        <w:trPr>
          <w:trHeight w:val="121"/>
        </w:trPr>
        <w:tc>
          <w:tcPr>
            <w:tcW w:w="1068" w:type="dxa"/>
            <w:vMerge/>
            <w:tcBorders>
              <w:left w:val="single" w:sz="8" w:space="0" w:color="auto"/>
            </w:tcBorders>
            <w:vAlign w:val="bottom"/>
          </w:tcPr>
          <w:p w14:paraId="5528906A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1039200E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1028" w:type="dxa"/>
            <w:vMerge/>
            <w:vAlign w:val="bottom"/>
          </w:tcPr>
          <w:p w14:paraId="7A8F81FD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6E7ABCFF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vAlign w:val="bottom"/>
          </w:tcPr>
          <w:p w14:paraId="75B166AA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1048" w:type="dxa"/>
            <w:vMerge/>
            <w:tcBorders>
              <w:right w:val="single" w:sz="8" w:space="0" w:color="auto"/>
            </w:tcBorders>
            <w:vAlign w:val="bottom"/>
          </w:tcPr>
          <w:p w14:paraId="31BC747B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vAlign w:val="bottom"/>
          </w:tcPr>
          <w:p w14:paraId="25CD5BBE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6941" w:type="dxa"/>
            <w:vMerge/>
            <w:tcBorders>
              <w:right w:val="single" w:sz="8" w:space="0" w:color="auto"/>
            </w:tcBorders>
            <w:vAlign w:val="bottom"/>
          </w:tcPr>
          <w:p w14:paraId="52453F52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45" w:type="dxa"/>
            <w:vAlign w:val="bottom"/>
          </w:tcPr>
          <w:p w14:paraId="459B0894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7A4DCCC" w14:textId="77777777" w:rsidR="00C22A2A" w:rsidRDefault="00C22A2A" w:rsidP="00C22A2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 Драгица Павловић</w:t>
            </w:r>
          </w:p>
          <w:p w14:paraId="3AB75F71" w14:textId="77777777" w:rsidR="00C22A2A" w:rsidRPr="003A403E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5" w:type="dxa"/>
            <w:vAlign w:val="bottom"/>
          </w:tcPr>
          <w:p w14:paraId="27D54A05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6A081454" w14:textId="77777777" w:rsidTr="00C22A2A">
        <w:trPr>
          <w:trHeight w:val="51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63901F9F" w14:textId="77777777" w:rsidR="00C22A2A" w:rsidRDefault="00C22A2A" w:rsidP="00C22A2A">
            <w:pPr>
              <w:rPr>
                <w:sz w:val="5"/>
                <w:szCs w:val="5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2B1A01FC" w14:textId="77777777" w:rsidR="00C22A2A" w:rsidRDefault="00C22A2A" w:rsidP="00C22A2A">
            <w:pPr>
              <w:rPr>
                <w:sz w:val="5"/>
                <w:szCs w:val="5"/>
              </w:rPr>
            </w:pPr>
          </w:p>
        </w:tc>
        <w:tc>
          <w:tcPr>
            <w:tcW w:w="1028" w:type="dxa"/>
            <w:vAlign w:val="bottom"/>
          </w:tcPr>
          <w:p w14:paraId="1FCAF79E" w14:textId="77777777" w:rsidR="00C22A2A" w:rsidRDefault="00C22A2A" w:rsidP="00C22A2A">
            <w:pPr>
              <w:rPr>
                <w:sz w:val="5"/>
                <w:szCs w:val="5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488A1E6C" w14:textId="77777777" w:rsidR="00C22A2A" w:rsidRDefault="00C22A2A" w:rsidP="00C22A2A">
            <w:pPr>
              <w:rPr>
                <w:sz w:val="5"/>
                <w:szCs w:val="5"/>
              </w:rPr>
            </w:pPr>
          </w:p>
        </w:tc>
        <w:tc>
          <w:tcPr>
            <w:tcW w:w="99" w:type="dxa"/>
            <w:vAlign w:val="bottom"/>
          </w:tcPr>
          <w:p w14:paraId="75BDEDA6" w14:textId="77777777" w:rsidR="00C22A2A" w:rsidRDefault="00C22A2A" w:rsidP="00C22A2A">
            <w:pPr>
              <w:rPr>
                <w:sz w:val="5"/>
                <w:szCs w:val="5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1252E009" w14:textId="77777777" w:rsidR="00C22A2A" w:rsidRDefault="00C22A2A" w:rsidP="00C22A2A">
            <w:pPr>
              <w:rPr>
                <w:sz w:val="5"/>
                <w:szCs w:val="5"/>
              </w:rPr>
            </w:pPr>
          </w:p>
        </w:tc>
        <w:tc>
          <w:tcPr>
            <w:tcW w:w="99" w:type="dxa"/>
            <w:vAlign w:val="bottom"/>
          </w:tcPr>
          <w:p w14:paraId="10696DF3" w14:textId="77777777" w:rsidR="00C22A2A" w:rsidRDefault="00C22A2A" w:rsidP="00C22A2A">
            <w:pPr>
              <w:rPr>
                <w:sz w:val="5"/>
                <w:szCs w:val="5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37ABAAFD" w14:textId="77777777" w:rsidR="00C22A2A" w:rsidRDefault="00C22A2A" w:rsidP="00C22A2A">
            <w:pPr>
              <w:rPr>
                <w:sz w:val="5"/>
                <w:szCs w:val="5"/>
              </w:rPr>
            </w:pPr>
          </w:p>
        </w:tc>
        <w:tc>
          <w:tcPr>
            <w:tcW w:w="45" w:type="dxa"/>
            <w:vAlign w:val="bottom"/>
          </w:tcPr>
          <w:p w14:paraId="4FCB9017" w14:textId="77777777" w:rsidR="00C22A2A" w:rsidRDefault="00C22A2A" w:rsidP="00C22A2A">
            <w:pPr>
              <w:rPr>
                <w:sz w:val="5"/>
                <w:szCs w:val="5"/>
              </w:rPr>
            </w:pPr>
          </w:p>
        </w:tc>
        <w:tc>
          <w:tcPr>
            <w:tcW w:w="5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F639693" w14:textId="77777777" w:rsidR="00C22A2A" w:rsidRDefault="00C22A2A" w:rsidP="00C22A2A">
            <w:pPr>
              <w:rPr>
                <w:sz w:val="5"/>
                <w:szCs w:val="5"/>
              </w:rPr>
            </w:pPr>
          </w:p>
        </w:tc>
        <w:tc>
          <w:tcPr>
            <w:tcW w:w="35" w:type="dxa"/>
            <w:vAlign w:val="bottom"/>
          </w:tcPr>
          <w:p w14:paraId="3A946589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4BCFA9FF" w14:textId="77777777" w:rsidTr="00C22A2A">
        <w:trPr>
          <w:trHeight w:val="40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5300D95E" w14:textId="77777777" w:rsidR="00C22A2A" w:rsidRDefault="00C22A2A" w:rsidP="00C22A2A">
            <w:pPr>
              <w:rPr>
                <w:sz w:val="4"/>
                <w:szCs w:val="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629FD8D7" w14:textId="77777777" w:rsidR="00C22A2A" w:rsidRDefault="00C22A2A" w:rsidP="00C22A2A">
            <w:pPr>
              <w:rPr>
                <w:sz w:val="4"/>
                <w:szCs w:val="4"/>
              </w:rPr>
            </w:pPr>
          </w:p>
        </w:tc>
        <w:tc>
          <w:tcPr>
            <w:tcW w:w="1028" w:type="dxa"/>
            <w:vAlign w:val="bottom"/>
          </w:tcPr>
          <w:p w14:paraId="294EAD50" w14:textId="77777777" w:rsidR="00C22A2A" w:rsidRDefault="00C22A2A" w:rsidP="00C22A2A">
            <w:pPr>
              <w:rPr>
                <w:sz w:val="4"/>
                <w:szCs w:val="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4A5B9D8B" w14:textId="77777777" w:rsidR="00C22A2A" w:rsidRDefault="00C22A2A" w:rsidP="00C22A2A">
            <w:pPr>
              <w:rPr>
                <w:sz w:val="4"/>
                <w:szCs w:val="4"/>
              </w:rPr>
            </w:pPr>
          </w:p>
        </w:tc>
        <w:tc>
          <w:tcPr>
            <w:tcW w:w="99" w:type="dxa"/>
            <w:vAlign w:val="bottom"/>
          </w:tcPr>
          <w:p w14:paraId="37B7C247" w14:textId="77777777" w:rsidR="00C22A2A" w:rsidRDefault="00C22A2A" w:rsidP="00C22A2A">
            <w:pPr>
              <w:rPr>
                <w:sz w:val="4"/>
                <w:szCs w:val="4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1FA4DD09" w14:textId="77777777" w:rsidR="00C22A2A" w:rsidRDefault="00C22A2A" w:rsidP="00C22A2A">
            <w:pPr>
              <w:rPr>
                <w:sz w:val="4"/>
                <w:szCs w:val="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12C06170" w14:textId="77777777" w:rsidR="00C22A2A" w:rsidRDefault="00C22A2A" w:rsidP="00C22A2A">
            <w:pPr>
              <w:rPr>
                <w:sz w:val="4"/>
                <w:szCs w:val="4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66BDE1" w14:textId="77777777" w:rsidR="00C22A2A" w:rsidRDefault="00C22A2A" w:rsidP="00C22A2A">
            <w:pPr>
              <w:rPr>
                <w:sz w:val="4"/>
                <w:szCs w:val="4"/>
              </w:rPr>
            </w:pPr>
          </w:p>
        </w:tc>
        <w:tc>
          <w:tcPr>
            <w:tcW w:w="45" w:type="dxa"/>
            <w:tcBorders>
              <w:bottom w:val="single" w:sz="8" w:space="0" w:color="auto"/>
            </w:tcBorders>
            <w:vAlign w:val="bottom"/>
          </w:tcPr>
          <w:p w14:paraId="758F69C7" w14:textId="77777777" w:rsidR="00C22A2A" w:rsidRDefault="00C22A2A" w:rsidP="00C22A2A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DA000A" w14:textId="77777777" w:rsidR="00C22A2A" w:rsidRDefault="00C22A2A" w:rsidP="00C22A2A">
            <w:pPr>
              <w:rPr>
                <w:sz w:val="4"/>
                <w:szCs w:val="4"/>
              </w:rPr>
            </w:pPr>
          </w:p>
        </w:tc>
        <w:tc>
          <w:tcPr>
            <w:tcW w:w="35" w:type="dxa"/>
            <w:vAlign w:val="bottom"/>
          </w:tcPr>
          <w:p w14:paraId="5B404624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26037282" w14:textId="77777777" w:rsidTr="0048547C">
        <w:trPr>
          <w:trHeight w:val="164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78B96A15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7C27AEA5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vAlign w:val="bottom"/>
          </w:tcPr>
          <w:p w14:paraId="1963FC6F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2BD7F7FB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14:paraId="175120DE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1E669F78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14:paraId="6200889F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49862749" w14:textId="77777777" w:rsidR="00C22A2A" w:rsidRPr="002C6320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45" w:type="dxa"/>
            <w:vAlign w:val="bottom"/>
          </w:tcPr>
          <w:p w14:paraId="3A9DE819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89" w:type="dxa"/>
            <w:vAlign w:val="bottom"/>
          </w:tcPr>
          <w:p w14:paraId="56DDD2FC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  <w:tc>
          <w:tcPr>
            <w:tcW w:w="5186" w:type="dxa"/>
            <w:gridSpan w:val="2"/>
            <w:tcBorders>
              <w:right w:val="single" w:sz="8" w:space="0" w:color="auto"/>
            </w:tcBorders>
            <w:vAlign w:val="bottom"/>
          </w:tcPr>
          <w:p w14:paraId="16F3E777" w14:textId="77777777" w:rsidR="00C22A2A" w:rsidRPr="003A403E" w:rsidRDefault="00C22A2A" w:rsidP="00C22A2A">
            <w:pPr>
              <w:spacing w:line="219" w:lineRule="exact"/>
              <w:ind w:left="-24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Марина Газдић Јанковић</w:t>
            </w:r>
          </w:p>
        </w:tc>
      </w:tr>
      <w:tr w:rsidR="00C22A2A" w14:paraId="0F9264D3" w14:textId="77777777" w:rsidTr="0048547C">
        <w:trPr>
          <w:trHeight w:val="172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6D4CBA7E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339B68BD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vAlign w:val="bottom"/>
          </w:tcPr>
          <w:p w14:paraId="6C0DE2F7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6BC9026F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14:paraId="196F3AF6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5B35B2BA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14:paraId="36166EB9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A2914B" w14:textId="77777777" w:rsidR="00C22A2A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Једро (nucleus)</w:t>
            </w:r>
          </w:p>
        </w:tc>
        <w:tc>
          <w:tcPr>
            <w:tcW w:w="45" w:type="dxa"/>
            <w:vAlign w:val="bottom"/>
          </w:tcPr>
          <w:p w14:paraId="18AC94CF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89" w:type="dxa"/>
            <w:vAlign w:val="bottom"/>
          </w:tcPr>
          <w:p w14:paraId="2FD58345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  <w:tc>
          <w:tcPr>
            <w:tcW w:w="5186" w:type="dxa"/>
            <w:gridSpan w:val="2"/>
            <w:tcBorders>
              <w:right w:val="single" w:sz="8" w:space="0" w:color="auto"/>
            </w:tcBorders>
            <w:vAlign w:val="bottom"/>
          </w:tcPr>
          <w:p w14:paraId="2D19BF24" w14:textId="77777777" w:rsidR="00C22A2A" w:rsidRDefault="00C22A2A" w:rsidP="00C22A2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 Драгица Павловић</w:t>
            </w:r>
          </w:p>
          <w:p w14:paraId="4FC69015" w14:textId="77777777" w:rsidR="00C22A2A" w:rsidRPr="003A403E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</w:tr>
      <w:tr w:rsidR="00C22A2A" w14:paraId="503477CC" w14:textId="77777777" w:rsidTr="00C22A2A">
        <w:trPr>
          <w:trHeight w:val="289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7E32BB67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7B4C6CEE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14:paraId="3DFBD2E2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00D5FBA7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2C23D716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75FF4147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5C7847C6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666CA5" w14:textId="77777777" w:rsidR="00C22A2A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Хемијски састав ћелије</w:t>
            </w:r>
          </w:p>
        </w:tc>
        <w:tc>
          <w:tcPr>
            <w:tcW w:w="45" w:type="dxa"/>
            <w:vAlign w:val="bottom"/>
          </w:tcPr>
          <w:p w14:paraId="2D62B721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1847E0" w14:textId="77777777" w:rsidR="00C22A2A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Данијела Тодоровић</w:t>
            </w:r>
          </w:p>
        </w:tc>
        <w:tc>
          <w:tcPr>
            <w:tcW w:w="35" w:type="dxa"/>
            <w:vAlign w:val="bottom"/>
          </w:tcPr>
          <w:p w14:paraId="218A42E1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2B46D069" w14:textId="77777777" w:rsidTr="00C22A2A">
        <w:trPr>
          <w:trHeight w:val="127"/>
        </w:trPr>
        <w:tc>
          <w:tcPr>
            <w:tcW w:w="1068" w:type="dxa"/>
            <w:vMerge w:val="restart"/>
            <w:tcBorders>
              <w:left w:val="single" w:sz="8" w:space="0" w:color="auto"/>
            </w:tcBorders>
            <w:vAlign w:val="bottom"/>
          </w:tcPr>
          <w:p w14:paraId="07E4A095" w14:textId="77777777" w:rsidR="00C22A2A" w:rsidRDefault="00C22A2A" w:rsidP="00C22A2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68F134F1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1028" w:type="dxa"/>
            <w:vMerge w:val="restart"/>
            <w:vAlign w:val="bottom"/>
          </w:tcPr>
          <w:p w14:paraId="0888DFF7" w14:textId="77777777" w:rsidR="00C22A2A" w:rsidRDefault="00C22A2A" w:rsidP="00C22A2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0604B51D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vAlign w:val="bottom"/>
          </w:tcPr>
          <w:p w14:paraId="7DA4DDB7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1048" w:type="dxa"/>
            <w:vMerge w:val="restart"/>
            <w:tcBorders>
              <w:right w:val="single" w:sz="8" w:space="0" w:color="auto"/>
            </w:tcBorders>
            <w:vAlign w:val="bottom"/>
          </w:tcPr>
          <w:p w14:paraId="38DAC0EC" w14:textId="77777777" w:rsidR="00C22A2A" w:rsidRDefault="00C22A2A" w:rsidP="00C22A2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3B27F8EC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8551C0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45" w:type="dxa"/>
            <w:tcBorders>
              <w:bottom w:val="single" w:sz="8" w:space="0" w:color="auto"/>
            </w:tcBorders>
            <w:vAlign w:val="bottom"/>
          </w:tcPr>
          <w:p w14:paraId="209DE853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68D1E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35" w:type="dxa"/>
            <w:vAlign w:val="bottom"/>
          </w:tcPr>
          <w:p w14:paraId="7BC0B759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17302EAB" w14:textId="77777777" w:rsidTr="00C22A2A">
        <w:trPr>
          <w:trHeight w:val="325"/>
        </w:trPr>
        <w:tc>
          <w:tcPr>
            <w:tcW w:w="1068" w:type="dxa"/>
            <w:vMerge/>
            <w:tcBorders>
              <w:left w:val="single" w:sz="8" w:space="0" w:color="auto"/>
            </w:tcBorders>
            <w:vAlign w:val="bottom"/>
          </w:tcPr>
          <w:p w14:paraId="56B62861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25380215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Merge/>
            <w:vAlign w:val="bottom"/>
          </w:tcPr>
          <w:p w14:paraId="70B4A83B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5DA6E002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65ECA13D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right w:val="single" w:sz="8" w:space="0" w:color="auto"/>
            </w:tcBorders>
            <w:vAlign w:val="bottom"/>
          </w:tcPr>
          <w:p w14:paraId="41F28C4F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10FD82CD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688FAC9D" w14:textId="77777777" w:rsidR="00C22A2A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Нуклеинске киселине-ДНК  и РНК.</w:t>
            </w:r>
          </w:p>
        </w:tc>
        <w:tc>
          <w:tcPr>
            <w:tcW w:w="45" w:type="dxa"/>
            <w:vAlign w:val="bottom"/>
          </w:tcPr>
          <w:p w14:paraId="6ADE0170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14:paraId="61EA0FEF" w14:textId="77777777" w:rsidR="00C22A2A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Данијела Тодоровић</w:t>
            </w:r>
          </w:p>
        </w:tc>
        <w:tc>
          <w:tcPr>
            <w:tcW w:w="35" w:type="dxa"/>
            <w:vAlign w:val="bottom"/>
          </w:tcPr>
          <w:p w14:paraId="6B72338A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5FB7A710" w14:textId="77777777" w:rsidTr="00C22A2A">
        <w:trPr>
          <w:trHeight w:val="91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2E7B2193" w14:textId="77777777" w:rsidR="00C22A2A" w:rsidRDefault="00C22A2A" w:rsidP="00C22A2A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44C3DADF" w14:textId="77777777" w:rsidR="00C22A2A" w:rsidRDefault="00C22A2A" w:rsidP="00C22A2A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vAlign w:val="bottom"/>
          </w:tcPr>
          <w:p w14:paraId="28B06804" w14:textId="77777777" w:rsidR="00C22A2A" w:rsidRDefault="00C22A2A" w:rsidP="00C22A2A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1293347A" w14:textId="77777777" w:rsidR="00C22A2A" w:rsidRDefault="00C22A2A" w:rsidP="00C22A2A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vAlign w:val="bottom"/>
          </w:tcPr>
          <w:p w14:paraId="3450E9B0" w14:textId="77777777" w:rsidR="00C22A2A" w:rsidRDefault="00C22A2A" w:rsidP="00C22A2A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1F21D5B6" w14:textId="77777777" w:rsidR="00C22A2A" w:rsidRDefault="00C22A2A" w:rsidP="00C22A2A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7010799C" w14:textId="77777777" w:rsidR="00C22A2A" w:rsidRDefault="00C22A2A" w:rsidP="00C22A2A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16555A" w14:textId="77777777" w:rsidR="00C22A2A" w:rsidRDefault="00C22A2A" w:rsidP="00C22A2A">
            <w:pPr>
              <w:rPr>
                <w:sz w:val="10"/>
                <w:szCs w:val="10"/>
              </w:rPr>
            </w:pPr>
          </w:p>
        </w:tc>
        <w:tc>
          <w:tcPr>
            <w:tcW w:w="45" w:type="dxa"/>
            <w:tcBorders>
              <w:bottom w:val="single" w:sz="8" w:space="0" w:color="auto"/>
            </w:tcBorders>
            <w:vAlign w:val="bottom"/>
          </w:tcPr>
          <w:p w14:paraId="4AD524F4" w14:textId="77777777" w:rsidR="00C22A2A" w:rsidRDefault="00C22A2A" w:rsidP="00C22A2A">
            <w:pPr>
              <w:rPr>
                <w:sz w:val="10"/>
                <w:szCs w:val="10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F77483" w14:textId="77777777" w:rsidR="00C22A2A" w:rsidRDefault="00C22A2A" w:rsidP="00C22A2A">
            <w:pPr>
              <w:rPr>
                <w:sz w:val="10"/>
                <w:szCs w:val="10"/>
              </w:rPr>
            </w:pPr>
          </w:p>
        </w:tc>
        <w:tc>
          <w:tcPr>
            <w:tcW w:w="35" w:type="dxa"/>
            <w:vAlign w:val="bottom"/>
          </w:tcPr>
          <w:p w14:paraId="493DB78E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0DBE8CB3" w14:textId="77777777" w:rsidTr="00C22A2A">
        <w:trPr>
          <w:trHeight w:val="289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239100E8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0CDC93EF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14:paraId="0523EE87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4E825515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7906EEA0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19FD74D3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14:paraId="2B779081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24EF7424" w14:textId="77777777" w:rsidR="00C22A2A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Репликација молекула ДНК. Генетичка шифра код, кодон, антикодон.</w:t>
            </w:r>
          </w:p>
        </w:tc>
        <w:tc>
          <w:tcPr>
            <w:tcW w:w="45" w:type="dxa"/>
            <w:vAlign w:val="bottom"/>
          </w:tcPr>
          <w:p w14:paraId="1147434D" w14:textId="77777777" w:rsidR="00C22A2A" w:rsidRDefault="00C22A2A" w:rsidP="00C22A2A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14:paraId="75ED999E" w14:textId="77777777" w:rsidR="00C22A2A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Данијела Тодоровић</w:t>
            </w:r>
          </w:p>
        </w:tc>
        <w:tc>
          <w:tcPr>
            <w:tcW w:w="35" w:type="dxa"/>
            <w:vAlign w:val="bottom"/>
          </w:tcPr>
          <w:p w14:paraId="372B2887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7D863A6D" w14:textId="77777777" w:rsidTr="00C22A2A">
        <w:trPr>
          <w:trHeight w:val="127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22877B5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853BF0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vAlign w:val="bottom"/>
          </w:tcPr>
          <w:p w14:paraId="23593038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B9981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7F5CB670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FD8F5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1AC2E2A2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7D1A19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45" w:type="dxa"/>
            <w:tcBorders>
              <w:bottom w:val="single" w:sz="8" w:space="0" w:color="auto"/>
            </w:tcBorders>
            <w:vAlign w:val="bottom"/>
          </w:tcPr>
          <w:p w14:paraId="775F023A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E56069" w14:textId="77777777" w:rsidR="00C22A2A" w:rsidRDefault="00C22A2A" w:rsidP="00C22A2A">
            <w:pPr>
              <w:rPr>
                <w:sz w:val="14"/>
                <w:szCs w:val="14"/>
              </w:rPr>
            </w:pPr>
          </w:p>
        </w:tc>
        <w:tc>
          <w:tcPr>
            <w:tcW w:w="35" w:type="dxa"/>
            <w:vAlign w:val="bottom"/>
          </w:tcPr>
          <w:p w14:paraId="04B06102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62FBF6F5" w14:textId="77777777" w:rsidTr="00C22A2A">
        <w:trPr>
          <w:trHeight w:val="164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217C6A5A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3D08B0D3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vAlign w:val="bottom"/>
          </w:tcPr>
          <w:p w14:paraId="117455FD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37137B64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14:paraId="017172D0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784E53FA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14:paraId="6FF8836C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2BD6B74D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45" w:type="dxa"/>
            <w:vAlign w:val="bottom"/>
          </w:tcPr>
          <w:p w14:paraId="6742E28E" w14:textId="77777777" w:rsidR="00C22A2A" w:rsidRDefault="00C22A2A" w:rsidP="00C22A2A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14:paraId="0BFA5CC6" w14:textId="77777777" w:rsidR="0048547C" w:rsidRDefault="0048547C" w:rsidP="0048547C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Проф. др Данијела Тодоровић </w:t>
            </w:r>
          </w:p>
          <w:p w14:paraId="1EC5BCB9" w14:textId="77777777" w:rsidR="00C22A2A" w:rsidRPr="003A403E" w:rsidRDefault="00C22A2A" w:rsidP="00C22A2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</w:tc>
        <w:tc>
          <w:tcPr>
            <w:tcW w:w="35" w:type="dxa"/>
            <w:vAlign w:val="bottom"/>
          </w:tcPr>
          <w:p w14:paraId="22E5BFCE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C22A2A" w14:paraId="32576446" w14:textId="77777777" w:rsidTr="0048547C">
        <w:trPr>
          <w:trHeight w:val="172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773E0CE3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22815248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vAlign w:val="bottom"/>
          </w:tcPr>
          <w:p w14:paraId="563E6AB3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33902700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14:paraId="3C34F9E6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5763D0A8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14:paraId="2B48B0A6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AD8E33" w14:textId="77777777" w:rsidR="00C22A2A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Хемијски састав ћелије</w:t>
            </w:r>
          </w:p>
        </w:tc>
        <w:tc>
          <w:tcPr>
            <w:tcW w:w="45" w:type="dxa"/>
            <w:vAlign w:val="bottom"/>
          </w:tcPr>
          <w:p w14:paraId="0334EF5B" w14:textId="77777777" w:rsidR="00C22A2A" w:rsidRDefault="00C22A2A" w:rsidP="00C22A2A">
            <w:pPr>
              <w:rPr>
                <w:sz w:val="20"/>
                <w:szCs w:val="20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CF2BB6" w14:textId="77777777" w:rsidR="00C22A2A" w:rsidRPr="003A403E" w:rsidRDefault="00C22A2A" w:rsidP="00C22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5" w:type="dxa"/>
            <w:vAlign w:val="bottom"/>
          </w:tcPr>
          <w:p w14:paraId="46CC9AB1" w14:textId="77777777" w:rsidR="00C22A2A" w:rsidRDefault="00C22A2A" w:rsidP="00C22A2A">
            <w:pPr>
              <w:rPr>
                <w:sz w:val="1"/>
                <w:szCs w:val="1"/>
              </w:rPr>
            </w:pPr>
          </w:p>
        </w:tc>
      </w:tr>
      <w:tr w:rsidR="0048547C" w14:paraId="0BB2380D" w14:textId="77777777" w:rsidTr="0048547C">
        <w:trPr>
          <w:trHeight w:val="164"/>
        </w:trPr>
        <w:tc>
          <w:tcPr>
            <w:tcW w:w="1068" w:type="dxa"/>
            <w:vMerge w:val="restart"/>
            <w:tcBorders>
              <w:left w:val="single" w:sz="8" w:space="0" w:color="auto"/>
            </w:tcBorders>
            <w:vAlign w:val="bottom"/>
          </w:tcPr>
          <w:p w14:paraId="5DAEA174" w14:textId="77777777" w:rsidR="0048547C" w:rsidRDefault="0048547C" w:rsidP="0048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0F74B8AF" w14:textId="77777777" w:rsidR="0048547C" w:rsidRDefault="0048547C" w:rsidP="0048547C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vMerge w:val="restart"/>
            <w:vAlign w:val="bottom"/>
          </w:tcPr>
          <w:p w14:paraId="0BDDC760" w14:textId="77777777" w:rsidR="0048547C" w:rsidRDefault="0048547C" w:rsidP="0048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56367162" w14:textId="77777777" w:rsidR="0048547C" w:rsidRDefault="0048547C" w:rsidP="0048547C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14:paraId="01A8AFB2" w14:textId="77777777" w:rsidR="0048547C" w:rsidRDefault="0048547C" w:rsidP="0048547C">
            <w:pPr>
              <w:rPr>
                <w:sz w:val="19"/>
                <w:szCs w:val="19"/>
              </w:rPr>
            </w:pPr>
          </w:p>
        </w:tc>
        <w:tc>
          <w:tcPr>
            <w:tcW w:w="1048" w:type="dxa"/>
            <w:vMerge w:val="restart"/>
            <w:tcBorders>
              <w:right w:val="single" w:sz="8" w:space="0" w:color="auto"/>
            </w:tcBorders>
            <w:vAlign w:val="bottom"/>
          </w:tcPr>
          <w:p w14:paraId="3F68F324" w14:textId="77777777" w:rsidR="0048547C" w:rsidRDefault="0048547C" w:rsidP="0048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8"/>
                <w:szCs w:val="28"/>
              </w:rPr>
              <w:t>В</w:t>
            </w:r>
          </w:p>
        </w:tc>
        <w:tc>
          <w:tcPr>
            <w:tcW w:w="99" w:type="dxa"/>
            <w:vAlign w:val="bottom"/>
          </w:tcPr>
          <w:p w14:paraId="38447DC0" w14:textId="77777777" w:rsidR="0048547C" w:rsidRDefault="0048547C" w:rsidP="0048547C">
            <w:pPr>
              <w:rPr>
                <w:sz w:val="19"/>
                <w:szCs w:val="19"/>
              </w:rPr>
            </w:pPr>
          </w:p>
        </w:tc>
        <w:tc>
          <w:tcPr>
            <w:tcW w:w="69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699139B" w14:textId="77777777" w:rsidR="0048547C" w:rsidRDefault="0048547C" w:rsidP="0048547C">
            <w:pPr>
              <w:rPr>
                <w:sz w:val="19"/>
                <w:szCs w:val="19"/>
              </w:rPr>
            </w:pPr>
          </w:p>
        </w:tc>
        <w:tc>
          <w:tcPr>
            <w:tcW w:w="45" w:type="dxa"/>
            <w:vAlign w:val="bottom"/>
          </w:tcPr>
          <w:p w14:paraId="2991E785" w14:textId="77777777" w:rsidR="0048547C" w:rsidRDefault="0048547C" w:rsidP="0048547C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14:paraId="5D6B945C" w14:textId="77777777" w:rsidR="0048547C" w:rsidRDefault="0048547C" w:rsidP="0048547C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Проф. др Данијела Тодоровић </w:t>
            </w:r>
          </w:p>
          <w:p w14:paraId="03276C5C" w14:textId="77777777" w:rsidR="0048547C" w:rsidRPr="003A403E" w:rsidRDefault="0048547C" w:rsidP="0048547C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</w:tc>
        <w:tc>
          <w:tcPr>
            <w:tcW w:w="35" w:type="dxa"/>
            <w:vAlign w:val="bottom"/>
          </w:tcPr>
          <w:p w14:paraId="1A74BE38" w14:textId="77777777" w:rsidR="0048547C" w:rsidRDefault="0048547C" w:rsidP="0048547C">
            <w:pPr>
              <w:rPr>
                <w:sz w:val="1"/>
                <w:szCs w:val="1"/>
              </w:rPr>
            </w:pPr>
          </w:p>
        </w:tc>
      </w:tr>
      <w:tr w:rsidR="0048547C" w14:paraId="1C6DA6BF" w14:textId="77777777" w:rsidTr="0048547C">
        <w:trPr>
          <w:trHeight w:val="181"/>
        </w:trPr>
        <w:tc>
          <w:tcPr>
            <w:tcW w:w="1068" w:type="dxa"/>
            <w:vMerge/>
            <w:tcBorders>
              <w:left w:val="single" w:sz="8" w:space="0" w:color="auto"/>
            </w:tcBorders>
            <w:vAlign w:val="bottom"/>
          </w:tcPr>
          <w:p w14:paraId="4F1CFCB3" w14:textId="77777777" w:rsidR="0048547C" w:rsidRDefault="0048547C" w:rsidP="0048547C">
            <w:pPr>
              <w:rPr>
                <w:sz w:val="21"/>
                <w:szCs w:val="21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26173ECA" w14:textId="77777777" w:rsidR="0048547C" w:rsidRDefault="0048547C" w:rsidP="0048547C">
            <w:pPr>
              <w:rPr>
                <w:sz w:val="21"/>
                <w:szCs w:val="21"/>
              </w:rPr>
            </w:pPr>
          </w:p>
        </w:tc>
        <w:tc>
          <w:tcPr>
            <w:tcW w:w="1028" w:type="dxa"/>
            <w:vMerge/>
            <w:vAlign w:val="bottom"/>
          </w:tcPr>
          <w:p w14:paraId="64D0841A" w14:textId="77777777" w:rsidR="0048547C" w:rsidRDefault="0048547C" w:rsidP="0048547C">
            <w:pPr>
              <w:rPr>
                <w:sz w:val="21"/>
                <w:szCs w:val="21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2E68C68B" w14:textId="77777777" w:rsidR="0048547C" w:rsidRDefault="0048547C" w:rsidP="0048547C">
            <w:pPr>
              <w:rPr>
                <w:sz w:val="21"/>
                <w:szCs w:val="21"/>
              </w:rPr>
            </w:pPr>
          </w:p>
        </w:tc>
        <w:tc>
          <w:tcPr>
            <w:tcW w:w="99" w:type="dxa"/>
            <w:vAlign w:val="bottom"/>
          </w:tcPr>
          <w:p w14:paraId="049587F5" w14:textId="77777777" w:rsidR="0048547C" w:rsidRDefault="0048547C" w:rsidP="0048547C">
            <w:pPr>
              <w:rPr>
                <w:sz w:val="21"/>
                <w:szCs w:val="21"/>
              </w:rPr>
            </w:pPr>
          </w:p>
        </w:tc>
        <w:tc>
          <w:tcPr>
            <w:tcW w:w="1048" w:type="dxa"/>
            <w:vMerge/>
            <w:tcBorders>
              <w:right w:val="single" w:sz="8" w:space="0" w:color="auto"/>
            </w:tcBorders>
            <w:vAlign w:val="bottom"/>
          </w:tcPr>
          <w:p w14:paraId="778D8416" w14:textId="77777777" w:rsidR="0048547C" w:rsidRDefault="0048547C" w:rsidP="0048547C">
            <w:pPr>
              <w:rPr>
                <w:sz w:val="21"/>
                <w:szCs w:val="21"/>
              </w:rPr>
            </w:pPr>
          </w:p>
        </w:tc>
        <w:tc>
          <w:tcPr>
            <w:tcW w:w="99" w:type="dxa"/>
            <w:vAlign w:val="bottom"/>
          </w:tcPr>
          <w:p w14:paraId="0B114824" w14:textId="77777777" w:rsidR="0048547C" w:rsidRDefault="0048547C" w:rsidP="0048547C">
            <w:pPr>
              <w:rPr>
                <w:sz w:val="21"/>
                <w:szCs w:val="21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094234" w14:textId="77777777" w:rsidR="0048547C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Нуклеинске киселине-ДНК и РНК.</w:t>
            </w:r>
          </w:p>
        </w:tc>
        <w:tc>
          <w:tcPr>
            <w:tcW w:w="45" w:type="dxa"/>
            <w:vAlign w:val="bottom"/>
          </w:tcPr>
          <w:p w14:paraId="4B3D966A" w14:textId="77777777" w:rsidR="0048547C" w:rsidRDefault="0048547C" w:rsidP="0048547C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C02BF7" w14:textId="77777777" w:rsidR="0048547C" w:rsidRPr="003A403E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5" w:type="dxa"/>
            <w:vAlign w:val="bottom"/>
          </w:tcPr>
          <w:p w14:paraId="2B6352D6" w14:textId="77777777" w:rsidR="0048547C" w:rsidRDefault="0048547C" w:rsidP="0048547C">
            <w:pPr>
              <w:rPr>
                <w:sz w:val="1"/>
                <w:szCs w:val="1"/>
              </w:rPr>
            </w:pPr>
          </w:p>
        </w:tc>
      </w:tr>
      <w:tr w:rsidR="0048547C" w14:paraId="6ABD41C1" w14:textId="77777777" w:rsidTr="0048547C">
        <w:trPr>
          <w:trHeight w:val="84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35A2C069" w14:textId="77777777" w:rsidR="0048547C" w:rsidRDefault="0048547C" w:rsidP="0048547C">
            <w:pPr>
              <w:rPr>
                <w:sz w:val="9"/>
                <w:szCs w:val="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3FBC3983" w14:textId="77777777" w:rsidR="0048547C" w:rsidRDefault="0048547C" w:rsidP="0048547C">
            <w:pPr>
              <w:rPr>
                <w:sz w:val="9"/>
                <w:szCs w:val="9"/>
              </w:rPr>
            </w:pPr>
          </w:p>
        </w:tc>
        <w:tc>
          <w:tcPr>
            <w:tcW w:w="1028" w:type="dxa"/>
            <w:vAlign w:val="bottom"/>
          </w:tcPr>
          <w:p w14:paraId="32F7275D" w14:textId="77777777" w:rsidR="0048547C" w:rsidRDefault="0048547C" w:rsidP="0048547C">
            <w:pPr>
              <w:rPr>
                <w:sz w:val="9"/>
                <w:szCs w:val="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4EADED48" w14:textId="77777777" w:rsidR="0048547C" w:rsidRDefault="0048547C" w:rsidP="0048547C">
            <w:pPr>
              <w:rPr>
                <w:sz w:val="9"/>
                <w:szCs w:val="9"/>
              </w:rPr>
            </w:pPr>
          </w:p>
        </w:tc>
        <w:tc>
          <w:tcPr>
            <w:tcW w:w="99" w:type="dxa"/>
            <w:vAlign w:val="bottom"/>
          </w:tcPr>
          <w:p w14:paraId="0174BC7A" w14:textId="77777777" w:rsidR="0048547C" w:rsidRDefault="0048547C" w:rsidP="0048547C">
            <w:pPr>
              <w:rPr>
                <w:sz w:val="9"/>
                <w:szCs w:val="9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766F3536" w14:textId="77777777" w:rsidR="0048547C" w:rsidRDefault="0048547C" w:rsidP="0048547C">
            <w:pPr>
              <w:rPr>
                <w:sz w:val="9"/>
                <w:szCs w:val="9"/>
              </w:rPr>
            </w:pPr>
          </w:p>
        </w:tc>
        <w:tc>
          <w:tcPr>
            <w:tcW w:w="99" w:type="dxa"/>
            <w:vAlign w:val="bottom"/>
          </w:tcPr>
          <w:p w14:paraId="23594EDB" w14:textId="77777777" w:rsidR="0048547C" w:rsidRDefault="0048547C" w:rsidP="0048547C">
            <w:pPr>
              <w:rPr>
                <w:sz w:val="9"/>
                <w:szCs w:val="9"/>
              </w:rPr>
            </w:pPr>
          </w:p>
        </w:tc>
        <w:tc>
          <w:tcPr>
            <w:tcW w:w="69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32FEB4" w14:textId="77777777" w:rsidR="0048547C" w:rsidRDefault="0048547C" w:rsidP="0048547C">
            <w:pPr>
              <w:rPr>
                <w:sz w:val="9"/>
                <w:szCs w:val="9"/>
              </w:rPr>
            </w:pPr>
          </w:p>
        </w:tc>
        <w:tc>
          <w:tcPr>
            <w:tcW w:w="45" w:type="dxa"/>
            <w:vAlign w:val="bottom"/>
          </w:tcPr>
          <w:p w14:paraId="2361FC62" w14:textId="77777777" w:rsidR="0048547C" w:rsidRDefault="0048547C" w:rsidP="0048547C">
            <w:pPr>
              <w:rPr>
                <w:sz w:val="9"/>
                <w:szCs w:val="9"/>
              </w:rPr>
            </w:pPr>
          </w:p>
        </w:tc>
        <w:tc>
          <w:tcPr>
            <w:tcW w:w="52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11C0FE6" w14:textId="77777777" w:rsidR="0048547C" w:rsidRDefault="0048547C" w:rsidP="0048547C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Проф. др Данијела Тодоровић </w:t>
            </w:r>
          </w:p>
          <w:p w14:paraId="2C9AAB4B" w14:textId="77777777" w:rsidR="0048547C" w:rsidRPr="003A403E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44AA33B0" w14:textId="77777777" w:rsidR="0048547C" w:rsidRPr="003A403E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5" w:type="dxa"/>
            <w:vAlign w:val="bottom"/>
          </w:tcPr>
          <w:p w14:paraId="508DCB4E" w14:textId="77777777" w:rsidR="0048547C" w:rsidRDefault="0048547C" w:rsidP="0048547C">
            <w:pPr>
              <w:rPr>
                <w:sz w:val="1"/>
                <w:szCs w:val="1"/>
              </w:rPr>
            </w:pPr>
          </w:p>
        </w:tc>
      </w:tr>
      <w:tr w:rsidR="0048547C" w14:paraId="1A96CE35" w14:textId="77777777" w:rsidTr="0048547C">
        <w:trPr>
          <w:trHeight w:val="86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14:paraId="799081D2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37D14708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vAlign w:val="bottom"/>
          </w:tcPr>
          <w:p w14:paraId="729ECD8D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51409DA5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vAlign w:val="bottom"/>
          </w:tcPr>
          <w:p w14:paraId="36ECB3DC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14:paraId="31BCCE7F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vAlign w:val="bottom"/>
          </w:tcPr>
          <w:p w14:paraId="334AB43B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53F109F5" w14:textId="77777777" w:rsidR="0048547C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Репликација молекула ДНК. Генетичка шифра код, кодон, антикодон.</w:t>
            </w:r>
          </w:p>
        </w:tc>
        <w:tc>
          <w:tcPr>
            <w:tcW w:w="45" w:type="dxa"/>
            <w:vAlign w:val="bottom"/>
          </w:tcPr>
          <w:p w14:paraId="6117E3A1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5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847958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35" w:type="dxa"/>
            <w:vAlign w:val="bottom"/>
          </w:tcPr>
          <w:p w14:paraId="3130075A" w14:textId="77777777" w:rsidR="0048547C" w:rsidRDefault="0048547C" w:rsidP="0048547C">
            <w:pPr>
              <w:rPr>
                <w:sz w:val="1"/>
                <w:szCs w:val="1"/>
              </w:rPr>
            </w:pPr>
          </w:p>
        </w:tc>
      </w:tr>
      <w:tr w:rsidR="0048547C" w14:paraId="14997DE1" w14:textId="77777777" w:rsidTr="0048547C">
        <w:trPr>
          <w:trHeight w:val="87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67177CF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0E0EA6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vAlign w:val="bottom"/>
          </w:tcPr>
          <w:p w14:paraId="3854D6F7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C78159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65B9EEF9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11B6C7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279DAE7C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B9BBE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D2B9E9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52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332371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35" w:type="dxa"/>
            <w:vAlign w:val="bottom"/>
          </w:tcPr>
          <w:p w14:paraId="6BE3935E" w14:textId="77777777" w:rsidR="0048547C" w:rsidRDefault="0048547C" w:rsidP="0048547C">
            <w:pPr>
              <w:rPr>
                <w:sz w:val="1"/>
                <w:szCs w:val="1"/>
              </w:rPr>
            </w:pPr>
          </w:p>
        </w:tc>
      </w:tr>
      <w:tr w:rsidR="0048547C" w14:paraId="1BB02AC2" w14:textId="77777777" w:rsidTr="00C22A2A">
        <w:trPr>
          <w:trHeight w:val="206"/>
        </w:trPr>
        <w:tc>
          <w:tcPr>
            <w:tcW w:w="1068" w:type="dxa"/>
            <w:vMerge w:val="restart"/>
            <w:tcBorders>
              <w:left w:val="single" w:sz="8" w:space="0" w:color="auto"/>
            </w:tcBorders>
            <w:vAlign w:val="bottom"/>
          </w:tcPr>
          <w:p w14:paraId="5F7ED69C" w14:textId="77777777" w:rsidR="0048547C" w:rsidRDefault="0048547C" w:rsidP="0048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1FFC0F84" w14:textId="77777777" w:rsidR="0048547C" w:rsidRDefault="0048547C" w:rsidP="0048547C">
            <w:pPr>
              <w:rPr>
                <w:sz w:val="23"/>
                <w:szCs w:val="23"/>
              </w:rPr>
            </w:pPr>
          </w:p>
        </w:tc>
        <w:tc>
          <w:tcPr>
            <w:tcW w:w="1028" w:type="dxa"/>
            <w:vMerge w:val="restart"/>
            <w:vAlign w:val="bottom"/>
          </w:tcPr>
          <w:p w14:paraId="23EC0390" w14:textId="77777777" w:rsidR="0048547C" w:rsidRDefault="0048547C" w:rsidP="0048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8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30515F2A" w14:textId="77777777" w:rsidR="0048547C" w:rsidRDefault="0048547C" w:rsidP="0048547C">
            <w:pPr>
              <w:rPr>
                <w:sz w:val="23"/>
                <w:szCs w:val="23"/>
              </w:rPr>
            </w:pPr>
          </w:p>
        </w:tc>
        <w:tc>
          <w:tcPr>
            <w:tcW w:w="99" w:type="dxa"/>
            <w:vAlign w:val="bottom"/>
          </w:tcPr>
          <w:p w14:paraId="3CBC9C69" w14:textId="77777777" w:rsidR="0048547C" w:rsidRDefault="0048547C" w:rsidP="0048547C">
            <w:pPr>
              <w:rPr>
                <w:sz w:val="23"/>
                <w:szCs w:val="23"/>
              </w:rPr>
            </w:pPr>
          </w:p>
        </w:tc>
        <w:tc>
          <w:tcPr>
            <w:tcW w:w="1048" w:type="dxa"/>
            <w:vMerge w:val="restart"/>
            <w:tcBorders>
              <w:right w:val="single" w:sz="8" w:space="0" w:color="auto"/>
            </w:tcBorders>
            <w:vAlign w:val="bottom"/>
          </w:tcPr>
          <w:p w14:paraId="2AC92CEE" w14:textId="77777777" w:rsidR="0048547C" w:rsidRDefault="0048547C" w:rsidP="0048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9" w:type="dxa"/>
            <w:vAlign w:val="bottom"/>
          </w:tcPr>
          <w:p w14:paraId="02CD7690" w14:textId="77777777" w:rsidR="0048547C" w:rsidRDefault="0048547C" w:rsidP="0048547C">
            <w:pPr>
              <w:rPr>
                <w:sz w:val="23"/>
                <w:szCs w:val="23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1F4A2C76" w14:textId="77777777" w:rsidR="0048547C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Синтеза протеина-транскрипција</w:t>
            </w:r>
          </w:p>
        </w:tc>
        <w:tc>
          <w:tcPr>
            <w:tcW w:w="45" w:type="dxa"/>
            <w:vAlign w:val="bottom"/>
          </w:tcPr>
          <w:p w14:paraId="7B985C8B" w14:textId="77777777" w:rsidR="0048547C" w:rsidRDefault="0048547C" w:rsidP="0048547C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14:paraId="1F2341C0" w14:textId="77777777" w:rsidR="0048547C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Владислав Воларевић</w:t>
            </w:r>
          </w:p>
        </w:tc>
        <w:tc>
          <w:tcPr>
            <w:tcW w:w="35" w:type="dxa"/>
            <w:vAlign w:val="bottom"/>
          </w:tcPr>
          <w:p w14:paraId="269E22F7" w14:textId="77777777" w:rsidR="0048547C" w:rsidRDefault="0048547C" w:rsidP="0048547C">
            <w:pPr>
              <w:rPr>
                <w:sz w:val="1"/>
                <w:szCs w:val="1"/>
              </w:rPr>
            </w:pPr>
          </w:p>
        </w:tc>
      </w:tr>
      <w:tr w:rsidR="0048547C" w14:paraId="7ED1BF61" w14:textId="77777777" w:rsidTr="00C22A2A">
        <w:trPr>
          <w:trHeight w:val="120"/>
        </w:trPr>
        <w:tc>
          <w:tcPr>
            <w:tcW w:w="1068" w:type="dxa"/>
            <w:vMerge/>
            <w:tcBorders>
              <w:left w:val="single" w:sz="8" w:space="0" w:color="auto"/>
            </w:tcBorders>
            <w:vAlign w:val="bottom"/>
          </w:tcPr>
          <w:p w14:paraId="506523D3" w14:textId="77777777" w:rsidR="0048547C" w:rsidRDefault="0048547C" w:rsidP="0048547C">
            <w:pPr>
              <w:rPr>
                <w:sz w:val="13"/>
                <w:szCs w:val="13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531C3D34" w14:textId="77777777" w:rsidR="0048547C" w:rsidRDefault="0048547C" w:rsidP="0048547C">
            <w:pPr>
              <w:rPr>
                <w:sz w:val="13"/>
                <w:szCs w:val="13"/>
              </w:rPr>
            </w:pPr>
          </w:p>
        </w:tc>
        <w:tc>
          <w:tcPr>
            <w:tcW w:w="1028" w:type="dxa"/>
            <w:vMerge/>
            <w:vAlign w:val="bottom"/>
          </w:tcPr>
          <w:p w14:paraId="7D64CEC6" w14:textId="77777777" w:rsidR="0048547C" w:rsidRDefault="0048547C" w:rsidP="0048547C">
            <w:pPr>
              <w:rPr>
                <w:sz w:val="13"/>
                <w:szCs w:val="13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14:paraId="1F5D8ECC" w14:textId="77777777" w:rsidR="0048547C" w:rsidRDefault="0048547C" w:rsidP="0048547C">
            <w:pPr>
              <w:rPr>
                <w:sz w:val="13"/>
                <w:szCs w:val="13"/>
              </w:rPr>
            </w:pPr>
          </w:p>
        </w:tc>
        <w:tc>
          <w:tcPr>
            <w:tcW w:w="99" w:type="dxa"/>
            <w:vAlign w:val="bottom"/>
          </w:tcPr>
          <w:p w14:paraId="633BEE2A" w14:textId="77777777" w:rsidR="0048547C" w:rsidRDefault="0048547C" w:rsidP="0048547C">
            <w:pPr>
              <w:rPr>
                <w:sz w:val="13"/>
                <w:szCs w:val="13"/>
              </w:rPr>
            </w:pPr>
          </w:p>
        </w:tc>
        <w:tc>
          <w:tcPr>
            <w:tcW w:w="1048" w:type="dxa"/>
            <w:vMerge/>
            <w:tcBorders>
              <w:right w:val="single" w:sz="8" w:space="0" w:color="auto"/>
            </w:tcBorders>
            <w:vAlign w:val="bottom"/>
          </w:tcPr>
          <w:p w14:paraId="0D2CBB18" w14:textId="77777777" w:rsidR="0048547C" w:rsidRDefault="0048547C" w:rsidP="0048547C">
            <w:pPr>
              <w:rPr>
                <w:sz w:val="13"/>
                <w:szCs w:val="13"/>
              </w:rPr>
            </w:pPr>
          </w:p>
        </w:tc>
        <w:tc>
          <w:tcPr>
            <w:tcW w:w="99" w:type="dxa"/>
            <w:vAlign w:val="bottom"/>
          </w:tcPr>
          <w:p w14:paraId="08124889" w14:textId="77777777" w:rsidR="0048547C" w:rsidRDefault="0048547C" w:rsidP="0048547C">
            <w:pPr>
              <w:rPr>
                <w:sz w:val="13"/>
                <w:szCs w:val="13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14:paraId="407567D1" w14:textId="77777777" w:rsidR="0048547C" w:rsidRDefault="0048547C" w:rsidP="0048547C">
            <w:pPr>
              <w:rPr>
                <w:sz w:val="13"/>
                <w:szCs w:val="13"/>
              </w:rPr>
            </w:pPr>
          </w:p>
        </w:tc>
        <w:tc>
          <w:tcPr>
            <w:tcW w:w="45" w:type="dxa"/>
            <w:vAlign w:val="bottom"/>
          </w:tcPr>
          <w:p w14:paraId="731C91AB" w14:textId="77777777" w:rsidR="0048547C" w:rsidRDefault="0048547C" w:rsidP="0048547C">
            <w:pPr>
              <w:rPr>
                <w:sz w:val="13"/>
                <w:szCs w:val="13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14:paraId="2A0D37AC" w14:textId="77777777" w:rsidR="0048547C" w:rsidRDefault="0048547C" w:rsidP="0048547C">
            <w:pPr>
              <w:rPr>
                <w:sz w:val="13"/>
                <w:szCs w:val="13"/>
              </w:rPr>
            </w:pPr>
          </w:p>
        </w:tc>
        <w:tc>
          <w:tcPr>
            <w:tcW w:w="35" w:type="dxa"/>
            <w:vAlign w:val="bottom"/>
          </w:tcPr>
          <w:p w14:paraId="581D8059" w14:textId="77777777" w:rsidR="0048547C" w:rsidRDefault="0048547C" w:rsidP="0048547C">
            <w:pPr>
              <w:rPr>
                <w:sz w:val="1"/>
                <w:szCs w:val="1"/>
              </w:rPr>
            </w:pPr>
          </w:p>
        </w:tc>
      </w:tr>
      <w:tr w:rsidR="0048547C" w14:paraId="65DB66CB" w14:textId="77777777" w:rsidTr="00C22A2A">
        <w:trPr>
          <w:trHeight w:val="59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FA7DF67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32534C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vAlign w:val="bottom"/>
          </w:tcPr>
          <w:p w14:paraId="03B2857F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B8086A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1927BBF4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62336B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14:paraId="665B570D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277CFD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45" w:type="dxa"/>
            <w:tcBorders>
              <w:bottom w:val="single" w:sz="8" w:space="0" w:color="auto"/>
            </w:tcBorders>
            <w:vAlign w:val="bottom"/>
          </w:tcPr>
          <w:p w14:paraId="5AF2EBFF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5479AB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35" w:type="dxa"/>
            <w:vAlign w:val="bottom"/>
          </w:tcPr>
          <w:p w14:paraId="27CC5B68" w14:textId="77777777" w:rsidR="0048547C" w:rsidRDefault="0048547C" w:rsidP="0048547C">
            <w:pPr>
              <w:rPr>
                <w:sz w:val="1"/>
                <w:szCs w:val="1"/>
              </w:rPr>
            </w:pPr>
          </w:p>
        </w:tc>
      </w:tr>
    </w:tbl>
    <w:p w14:paraId="2D035490" w14:textId="77777777" w:rsidR="00767DB8" w:rsidRPr="002C6320" w:rsidRDefault="00767DB8">
      <w:pPr>
        <w:sectPr w:rsidR="00767DB8" w:rsidRPr="002C6320">
          <w:pgSz w:w="16840" w:h="11906" w:orient="landscape"/>
          <w:pgMar w:top="1373" w:right="461" w:bottom="653" w:left="460" w:header="0" w:footer="0" w:gutter="0"/>
          <w:cols w:space="720" w:equalWidth="0">
            <w:col w:w="15920"/>
          </w:cols>
        </w:sectPr>
      </w:pPr>
    </w:p>
    <w:p w14:paraId="73CFD17B" w14:textId="77777777" w:rsidR="00767DB8" w:rsidRDefault="009205A8">
      <w:pPr>
        <w:jc w:val="center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b/>
          <w:bCs/>
          <w:sz w:val="32"/>
          <w:szCs w:val="32"/>
        </w:rPr>
        <w:lastRenderedPageBreak/>
        <w:t>РАСПОРЕД НАСТАВЕ ЗА ПРЕДМЕТ БИОЛОГИЈА</w:t>
      </w:r>
    </w:p>
    <w:p w14:paraId="06A44C3B" w14:textId="77777777" w:rsidR="00767DB8" w:rsidRDefault="00767DB8">
      <w:pPr>
        <w:spacing w:line="224" w:lineRule="exact"/>
        <w:rPr>
          <w:sz w:val="20"/>
          <w:szCs w:val="20"/>
        </w:rPr>
      </w:pPr>
    </w:p>
    <w:tbl>
      <w:tblPr>
        <w:tblW w:w="1510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14"/>
        <w:gridCol w:w="982"/>
        <w:gridCol w:w="114"/>
        <w:gridCol w:w="94"/>
        <w:gridCol w:w="1002"/>
        <w:gridCol w:w="94"/>
        <w:gridCol w:w="6630"/>
        <w:gridCol w:w="5024"/>
        <w:gridCol w:w="30"/>
      </w:tblGrid>
      <w:tr w:rsidR="004750D7" w14:paraId="2BC98A52" w14:textId="77777777" w:rsidTr="004750D7">
        <w:trPr>
          <w:trHeight w:val="11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680D2050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модул</w:t>
            </w:r>
          </w:p>
        </w:tc>
        <w:tc>
          <w:tcPr>
            <w:tcW w:w="114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A9D95B2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6A84B86F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highlight w:val="lightGray"/>
              </w:rPr>
              <w:t>недеља</w:t>
            </w:r>
          </w:p>
        </w:tc>
        <w:tc>
          <w:tcPr>
            <w:tcW w:w="114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0A47450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00EC973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25316F3" w14:textId="77777777" w:rsidR="00767DB8" w:rsidRDefault="009205A8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94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8A422E0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663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BDAA07F" w14:textId="77777777" w:rsidR="00767DB8" w:rsidRDefault="009205A8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назив методске јединице</w:t>
            </w:r>
          </w:p>
        </w:tc>
        <w:tc>
          <w:tcPr>
            <w:tcW w:w="5024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D4C2006" w14:textId="77777777" w:rsidR="00767DB8" w:rsidRDefault="009205A8">
            <w:pPr>
              <w:ind w:left="2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30" w:type="dxa"/>
            <w:vAlign w:val="bottom"/>
          </w:tcPr>
          <w:p w14:paraId="2C7551A2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376BEFEF" w14:textId="77777777" w:rsidTr="004750D7">
        <w:trPr>
          <w:trHeight w:val="3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DCC36CA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E5EDCC4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8482EEF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43D5798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0565B13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BF0E7A8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3F3E655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66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ED81D99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3F464CE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71CBEDBA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56018B2E" w14:textId="77777777" w:rsidTr="004750D7">
        <w:trPr>
          <w:trHeight w:val="7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14:paraId="42E064F0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358D1F1C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982" w:type="dxa"/>
            <w:vAlign w:val="bottom"/>
          </w:tcPr>
          <w:p w14:paraId="01EF3970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517B1D02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94" w:type="dxa"/>
            <w:vAlign w:val="bottom"/>
          </w:tcPr>
          <w:p w14:paraId="7B14ACB8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14:paraId="6332FB43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94" w:type="dxa"/>
            <w:vAlign w:val="bottom"/>
          </w:tcPr>
          <w:p w14:paraId="35DE3340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6630" w:type="dxa"/>
            <w:vMerge w:val="restart"/>
            <w:tcBorders>
              <w:right w:val="single" w:sz="8" w:space="0" w:color="auto"/>
            </w:tcBorders>
            <w:vAlign w:val="bottom"/>
          </w:tcPr>
          <w:p w14:paraId="2860E608" w14:textId="77777777" w:rsidR="00767DB8" w:rsidRDefault="009205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Синтеза протеина-транслација</w:t>
            </w:r>
          </w:p>
        </w:tc>
        <w:tc>
          <w:tcPr>
            <w:tcW w:w="5024" w:type="dxa"/>
            <w:tcBorders>
              <w:right w:val="single" w:sz="8" w:space="0" w:color="auto"/>
            </w:tcBorders>
            <w:vAlign w:val="bottom"/>
          </w:tcPr>
          <w:p w14:paraId="28659B32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Владислав Воларевић</w:t>
            </w:r>
          </w:p>
        </w:tc>
        <w:tc>
          <w:tcPr>
            <w:tcW w:w="30" w:type="dxa"/>
            <w:vAlign w:val="bottom"/>
          </w:tcPr>
          <w:p w14:paraId="5CFFA248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7FCDEE0B" w14:textId="77777777" w:rsidTr="004750D7">
        <w:trPr>
          <w:trHeight w:val="3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14:paraId="14455A8D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43AF89D8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vAlign w:val="bottom"/>
          </w:tcPr>
          <w:p w14:paraId="40480D45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2731D5D4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vAlign w:val="bottom"/>
          </w:tcPr>
          <w:p w14:paraId="3DE4DD9D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14:paraId="1016A156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vAlign w:val="bottom"/>
          </w:tcPr>
          <w:p w14:paraId="4F3816CA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630" w:type="dxa"/>
            <w:vMerge/>
            <w:tcBorders>
              <w:right w:val="single" w:sz="8" w:space="0" w:color="auto"/>
            </w:tcBorders>
            <w:vAlign w:val="bottom"/>
          </w:tcPr>
          <w:p w14:paraId="35CF2637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5024" w:type="dxa"/>
            <w:tcBorders>
              <w:right w:val="single" w:sz="8" w:space="0" w:color="auto"/>
            </w:tcBorders>
            <w:vAlign w:val="bottom"/>
          </w:tcPr>
          <w:p w14:paraId="66F9D5DC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98E3683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203D3F1D" w14:textId="77777777" w:rsidTr="004750D7">
        <w:trPr>
          <w:trHeight w:val="4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14:paraId="1A320D84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0D3D3BA0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82" w:type="dxa"/>
            <w:vAlign w:val="bottom"/>
          </w:tcPr>
          <w:p w14:paraId="0125253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0911A2C0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vAlign w:val="bottom"/>
          </w:tcPr>
          <w:p w14:paraId="049D4538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14:paraId="20752D6E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14:paraId="4A5C9A02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6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8D1408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65C37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0E4C4D46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35F1AE17" w14:textId="77777777" w:rsidTr="004750D7">
        <w:trPr>
          <w:trHeight w:val="7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14:paraId="68AAF65A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01B9CB18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982" w:type="dxa"/>
            <w:vAlign w:val="bottom"/>
          </w:tcPr>
          <w:p w14:paraId="4FB0F683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52EDF288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94" w:type="dxa"/>
            <w:vAlign w:val="bottom"/>
          </w:tcPr>
          <w:p w14:paraId="0D7E2E51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14:paraId="3CC383E9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94" w:type="dxa"/>
            <w:vAlign w:val="bottom"/>
          </w:tcPr>
          <w:p w14:paraId="33A85B1C" w14:textId="77777777"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6630" w:type="dxa"/>
            <w:vMerge w:val="restart"/>
            <w:tcBorders>
              <w:right w:val="single" w:sz="8" w:space="0" w:color="auto"/>
            </w:tcBorders>
            <w:vAlign w:val="bottom"/>
          </w:tcPr>
          <w:p w14:paraId="5CBC165D" w14:textId="77777777" w:rsidR="00767DB8" w:rsidRDefault="009205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Регулација транскрипције и транслације.</w:t>
            </w:r>
          </w:p>
        </w:tc>
        <w:tc>
          <w:tcPr>
            <w:tcW w:w="5024" w:type="dxa"/>
            <w:tcBorders>
              <w:right w:val="single" w:sz="8" w:space="0" w:color="auto"/>
            </w:tcBorders>
            <w:vAlign w:val="bottom"/>
          </w:tcPr>
          <w:p w14:paraId="36B2DBC8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Владислав Воларевић</w:t>
            </w:r>
          </w:p>
        </w:tc>
        <w:tc>
          <w:tcPr>
            <w:tcW w:w="30" w:type="dxa"/>
            <w:vAlign w:val="bottom"/>
          </w:tcPr>
          <w:p w14:paraId="06A65403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56F78824" w14:textId="77777777" w:rsidTr="004750D7">
        <w:trPr>
          <w:trHeight w:val="3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14:paraId="13B06846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719CF694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vAlign w:val="bottom"/>
          </w:tcPr>
          <w:p w14:paraId="2DAC91F7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5068707E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vAlign w:val="bottom"/>
          </w:tcPr>
          <w:p w14:paraId="51B081B7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14:paraId="7B6D318D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vAlign w:val="bottom"/>
          </w:tcPr>
          <w:p w14:paraId="2712F9E4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630" w:type="dxa"/>
            <w:vMerge/>
            <w:tcBorders>
              <w:right w:val="single" w:sz="8" w:space="0" w:color="auto"/>
            </w:tcBorders>
            <w:vAlign w:val="bottom"/>
          </w:tcPr>
          <w:p w14:paraId="1E09697C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5024" w:type="dxa"/>
            <w:tcBorders>
              <w:right w:val="single" w:sz="8" w:space="0" w:color="auto"/>
            </w:tcBorders>
            <w:vAlign w:val="bottom"/>
          </w:tcPr>
          <w:p w14:paraId="6A2082BA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C43FAC0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73F82BB9" w14:textId="77777777" w:rsidTr="004750D7">
        <w:trPr>
          <w:trHeight w:val="4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12EB89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6CB886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vAlign w:val="bottom"/>
          </w:tcPr>
          <w:p w14:paraId="6DEFB8BB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EC5C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14:paraId="20468092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F1EA1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14:paraId="7E06EC2A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6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EF3C0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FA0D8D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09E6BD48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19110F" w14:paraId="400F2119" w14:textId="77777777" w:rsidTr="0048547C">
        <w:trPr>
          <w:trHeight w:val="5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14:paraId="12B25DBB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5FC29CC8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Align w:val="bottom"/>
          </w:tcPr>
          <w:p w14:paraId="48059A4B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19FD0FD5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14:paraId="1C551707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14:paraId="07612750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14:paraId="352DCB48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6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C4ADE" w14:textId="77777777" w:rsidR="0019110F" w:rsidRDefault="0048547C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20"/>
                <w:szCs w:val="20"/>
              </w:rPr>
              <w:t>Синтеза протеина-транскрипција</w:t>
            </w: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310BF3" w14:textId="77777777" w:rsidR="0048547C" w:rsidRDefault="0048547C" w:rsidP="0048547C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Владислав Воларевић</w:t>
            </w:r>
          </w:p>
          <w:p w14:paraId="52A4594B" w14:textId="77777777" w:rsidR="0048547C" w:rsidRPr="003A403E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0602815E" w14:textId="77777777" w:rsidR="0019110F" w:rsidRPr="003A403E" w:rsidRDefault="0048547C" w:rsidP="0048547C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0" w:type="dxa"/>
            <w:vAlign w:val="bottom"/>
          </w:tcPr>
          <w:p w14:paraId="2929B4F0" w14:textId="77777777" w:rsidR="0019110F" w:rsidRDefault="0019110F">
            <w:pPr>
              <w:rPr>
                <w:sz w:val="1"/>
                <w:szCs w:val="1"/>
              </w:rPr>
            </w:pPr>
          </w:p>
        </w:tc>
      </w:tr>
      <w:tr w:rsidR="0019110F" w14:paraId="37DC91FE" w14:textId="77777777" w:rsidTr="0048547C">
        <w:trPr>
          <w:trHeight w:val="5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14:paraId="1F75819E" w14:textId="77777777" w:rsidR="0019110F" w:rsidRDefault="001911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79FA5373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Align w:val="bottom"/>
          </w:tcPr>
          <w:p w14:paraId="136066CE" w14:textId="77777777" w:rsidR="0019110F" w:rsidRDefault="001911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8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7454A268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14:paraId="6DE76B1C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14:paraId="620510C6" w14:textId="77777777" w:rsidR="0019110F" w:rsidRDefault="001911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8"/>
                <w:szCs w:val="28"/>
              </w:rPr>
              <w:t>В</w:t>
            </w:r>
          </w:p>
        </w:tc>
        <w:tc>
          <w:tcPr>
            <w:tcW w:w="94" w:type="dxa"/>
            <w:vAlign w:val="bottom"/>
          </w:tcPr>
          <w:p w14:paraId="776162A7" w14:textId="77777777" w:rsidR="0019110F" w:rsidRDefault="0019110F">
            <w:pPr>
              <w:rPr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2A1FE" w14:textId="77777777" w:rsidR="0019110F" w:rsidRDefault="0048547C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20"/>
                <w:szCs w:val="20"/>
              </w:rPr>
              <w:t>Синтеза протеина-транслација</w:t>
            </w: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DD7AE4" w14:textId="77777777" w:rsidR="0048547C" w:rsidRDefault="0048547C" w:rsidP="0048547C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Владислав Воларевић</w:t>
            </w:r>
          </w:p>
          <w:p w14:paraId="5AC07323" w14:textId="77777777" w:rsidR="0048547C" w:rsidRPr="003A403E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240DFEA7" w14:textId="77777777" w:rsidR="0019110F" w:rsidRPr="003A403E" w:rsidRDefault="0048547C" w:rsidP="0048547C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0" w:type="dxa"/>
            <w:vAlign w:val="bottom"/>
          </w:tcPr>
          <w:p w14:paraId="47EF0696" w14:textId="77777777" w:rsidR="0019110F" w:rsidRDefault="0019110F">
            <w:pPr>
              <w:rPr>
                <w:sz w:val="1"/>
                <w:szCs w:val="1"/>
              </w:rPr>
            </w:pPr>
          </w:p>
        </w:tc>
      </w:tr>
      <w:tr w:rsidR="0019110F" w14:paraId="07805CDC" w14:textId="77777777" w:rsidTr="0048547C">
        <w:trPr>
          <w:trHeight w:val="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3D98D86" w14:textId="77777777" w:rsidR="0019110F" w:rsidRDefault="0019110F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6C1715C2" w14:textId="77777777" w:rsidR="0019110F" w:rsidRDefault="0019110F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vAlign w:val="bottom"/>
          </w:tcPr>
          <w:p w14:paraId="4CAAA9A3" w14:textId="77777777" w:rsidR="0019110F" w:rsidRDefault="0019110F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4A3ABD49" w14:textId="77777777" w:rsidR="0019110F" w:rsidRDefault="0019110F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14:paraId="4A7C8903" w14:textId="77777777" w:rsidR="0019110F" w:rsidRDefault="0019110F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A11CB8" w14:textId="77777777" w:rsidR="0019110F" w:rsidRDefault="0019110F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14:paraId="0DD79683" w14:textId="77777777" w:rsidR="0019110F" w:rsidRDefault="0019110F">
            <w:pPr>
              <w:rPr>
                <w:sz w:val="20"/>
                <w:szCs w:val="20"/>
              </w:rPr>
            </w:pPr>
          </w:p>
        </w:tc>
        <w:tc>
          <w:tcPr>
            <w:tcW w:w="66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5E700" w14:textId="77777777" w:rsidR="0019110F" w:rsidRDefault="001911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Регулација транскрипције и транслације.</w:t>
            </w:r>
          </w:p>
        </w:tc>
        <w:tc>
          <w:tcPr>
            <w:tcW w:w="502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6BA273" w14:textId="77777777" w:rsidR="0048547C" w:rsidRDefault="0048547C" w:rsidP="0048547C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Владислав Воларевић</w:t>
            </w:r>
          </w:p>
          <w:p w14:paraId="3743D924" w14:textId="77777777" w:rsidR="0048547C" w:rsidRPr="003A403E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40EDF8DE" w14:textId="77777777" w:rsidR="0019110F" w:rsidRPr="003A403E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0" w:type="dxa"/>
            <w:vAlign w:val="bottom"/>
          </w:tcPr>
          <w:p w14:paraId="04713EBC" w14:textId="77777777" w:rsidR="0019110F" w:rsidRDefault="0019110F">
            <w:pPr>
              <w:rPr>
                <w:sz w:val="1"/>
                <w:szCs w:val="1"/>
              </w:rPr>
            </w:pPr>
          </w:p>
        </w:tc>
      </w:tr>
      <w:tr w:rsidR="004750D7" w14:paraId="49416B5F" w14:textId="77777777" w:rsidTr="0048547C">
        <w:trPr>
          <w:trHeight w:val="10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62771DFD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0EC66A59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auto"/>
            </w:tcBorders>
            <w:vAlign w:val="bottom"/>
          </w:tcPr>
          <w:p w14:paraId="6CEAA056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0015F271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14:paraId="65027B71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B468634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14:paraId="4B974C6F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66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5C2C79" w14:textId="77777777" w:rsidR="00767DB8" w:rsidRDefault="009205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Репродукција молекула, вируса, бактерија и  ћелија-митоза</w:t>
            </w:r>
          </w:p>
        </w:tc>
        <w:tc>
          <w:tcPr>
            <w:tcW w:w="50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22D1E3" w14:textId="77777777" w:rsidR="00767DB8" w:rsidRPr="0048547C" w:rsidRDefault="002C6320" w:rsidP="0048547C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2D4842">
              <w:rPr>
                <w:rFonts w:eastAsia="Times New Roman"/>
                <w:sz w:val="20"/>
                <w:szCs w:val="20"/>
              </w:rPr>
              <w:t>Доц. др Данијела Цветковић</w:t>
            </w:r>
          </w:p>
        </w:tc>
        <w:tc>
          <w:tcPr>
            <w:tcW w:w="30" w:type="dxa"/>
            <w:vAlign w:val="bottom"/>
          </w:tcPr>
          <w:p w14:paraId="67DAA038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04B31AFD" w14:textId="77777777" w:rsidTr="004750D7">
        <w:trPr>
          <w:trHeight w:val="44"/>
        </w:trPr>
        <w:tc>
          <w:tcPr>
            <w:tcW w:w="1020" w:type="dxa"/>
            <w:vMerge w:val="restart"/>
            <w:tcBorders>
              <w:left w:val="single" w:sz="8" w:space="0" w:color="auto"/>
            </w:tcBorders>
            <w:vAlign w:val="bottom"/>
          </w:tcPr>
          <w:p w14:paraId="6DC0EBFB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1D29FF8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82" w:type="dxa"/>
            <w:vMerge w:val="restart"/>
            <w:vAlign w:val="bottom"/>
          </w:tcPr>
          <w:p w14:paraId="6F3CEE47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9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0F8E0CE3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vAlign w:val="bottom"/>
          </w:tcPr>
          <w:p w14:paraId="579113F1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02" w:type="dxa"/>
            <w:vMerge w:val="restart"/>
            <w:tcBorders>
              <w:right w:val="single" w:sz="8" w:space="0" w:color="auto"/>
            </w:tcBorders>
            <w:vAlign w:val="bottom"/>
          </w:tcPr>
          <w:p w14:paraId="73B6D638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14:paraId="4845221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6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39E762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6E6D53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2664D103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1464DCFF" w14:textId="77777777" w:rsidTr="004750D7">
        <w:trPr>
          <w:trHeight w:val="116"/>
        </w:trPr>
        <w:tc>
          <w:tcPr>
            <w:tcW w:w="1020" w:type="dxa"/>
            <w:vMerge/>
            <w:tcBorders>
              <w:left w:val="single" w:sz="8" w:space="0" w:color="auto"/>
            </w:tcBorders>
            <w:vAlign w:val="bottom"/>
          </w:tcPr>
          <w:p w14:paraId="661F068B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4F4AE9E6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Merge/>
            <w:vAlign w:val="bottom"/>
          </w:tcPr>
          <w:p w14:paraId="07FBE983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6639E89B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14:paraId="569D6DFB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right w:val="single" w:sz="8" w:space="0" w:color="auto"/>
            </w:tcBorders>
            <w:vAlign w:val="bottom"/>
          </w:tcPr>
          <w:p w14:paraId="709110B2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14:paraId="083A66B1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6630" w:type="dxa"/>
            <w:tcBorders>
              <w:right w:val="single" w:sz="8" w:space="0" w:color="auto"/>
            </w:tcBorders>
            <w:vAlign w:val="bottom"/>
          </w:tcPr>
          <w:p w14:paraId="438248AD" w14:textId="77777777" w:rsidR="00767DB8" w:rsidRDefault="009205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Репродукција помоћу гамета, фазе у гаметогенези, мејоза и значај мејозе.</w:t>
            </w:r>
          </w:p>
        </w:tc>
        <w:tc>
          <w:tcPr>
            <w:tcW w:w="5024" w:type="dxa"/>
            <w:tcBorders>
              <w:right w:val="single" w:sz="8" w:space="0" w:color="auto"/>
            </w:tcBorders>
            <w:vAlign w:val="bottom"/>
          </w:tcPr>
          <w:p w14:paraId="782AED69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Биљана Љујић</w:t>
            </w:r>
          </w:p>
        </w:tc>
        <w:tc>
          <w:tcPr>
            <w:tcW w:w="30" w:type="dxa"/>
            <w:vAlign w:val="bottom"/>
          </w:tcPr>
          <w:p w14:paraId="21E2C9CF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2AB170C6" w14:textId="77777777" w:rsidTr="004750D7">
        <w:trPr>
          <w:trHeight w:val="3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14:paraId="7C7EF175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2D021901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vAlign w:val="bottom"/>
          </w:tcPr>
          <w:p w14:paraId="44860CCF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65A64C0C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vAlign w:val="bottom"/>
          </w:tcPr>
          <w:p w14:paraId="37C042F3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14:paraId="65D52EE7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14:paraId="3E7550D3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AA80A0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154906" w14:textId="77777777"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09F4F48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7817CCF2" w14:textId="77777777" w:rsidTr="004750D7">
        <w:trPr>
          <w:trHeight w:val="10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14:paraId="744019E4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5A2E4859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Align w:val="bottom"/>
          </w:tcPr>
          <w:p w14:paraId="3C9A5660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07F064C4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14:paraId="2C56560C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14:paraId="072FCF99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14:paraId="503BCDC3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6630" w:type="dxa"/>
            <w:tcBorders>
              <w:right w:val="single" w:sz="8" w:space="0" w:color="auto"/>
            </w:tcBorders>
            <w:vAlign w:val="bottom"/>
          </w:tcPr>
          <w:p w14:paraId="21519FFD" w14:textId="77777777" w:rsidR="00767DB8" w:rsidRDefault="009205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Сперматогенеза</w:t>
            </w:r>
          </w:p>
        </w:tc>
        <w:tc>
          <w:tcPr>
            <w:tcW w:w="5024" w:type="dxa"/>
            <w:tcBorders>
              <w:right w:val="single" w:sz="8" w:space="0" w:color="auto"/>
            </w:tcBorders>
            <w:vAlign w:val="bottom"/>
          </w:tcPr>
          <w:p w14:paraId="537360D6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Биљана Љујић</w:t>
            </w:r>
          </w:p>
        </w:tc>
        <w:tc>
          <w:tcPr>
            <w:tcW w:w="30" w:type="dxa"/>
            <w:vAlign w:val="bottom"/>
          </w:tcPr>
          <w:p w14:paraId="0C56C6DD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4750D7" w14:paraId="49CA5453" w14:textId="77777777" w:rsidTr="004750D7">
        <w:trPr>
          <w:trHeight w:val="4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41E56C0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F2E0E2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vAlign w:val="bottom"/>
          </w:tcPr>
          <w:p w14:paraId="32AA35D7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E0369F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14:paraId="229C507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7FC36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14:paraId="50237DAE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6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9962C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6FAC6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0E36077F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AA3021" w14:paraId="6AE9597C" w14:textId="77777777" w:rsidTr="00AA3021">
        <w:trPr>
          <w:trHeight w:val="61"/>
        </w:trPr>
        <w:tc>
          <w:tcPr>
            <w:tcW w:w="1020" w:type="dxa"/>
            <w:vMerge w:val="restart"/>
            <w:tcBorders>
              <w:left w:val="single" w:sz="8" w:space="0" w:color="auto"/>
            </w:tcBorders>
            <w:vAlign w:val="center"/>
          </w:tcPr>
          <w:p w14:paraId="7211CF0A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center"/>
          </w:tcPr>
          <w:p w14:paraId="30409923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vMerge w:val="restart"/>
            <w:vAlign w:val="center"/>
          </w:tcPr>
          <w:p w14:paraId="393F99C6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9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center"/>
          </w:tcPr>
          <w:p w14:paraId="57FB1466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" w:type="dxa"/>
            <w:vAlign w:val="center"/>
          </w:tcPr>
          <w:p w14:paraId="564A743B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right w:val="single" w:sz="8" w:space="0" w:color="auto"/>
            </w:tcBorders>
            <w:vAlign w:val="center"/>
          </w:tcPr>
          <w:p w14:paraId="0159D9D9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94" w:type="dxa"/>
            <w:vAlign w:val="bottom"/>
          </w:tcPr>
          <w:p w14:paraId="6F070836" w14:textId="77777777" w:rsidR="00AA3021" w:rsidRDefault="00AA3021" w:rsidP="00AA3021">
            <w:pPr>
              <w:rPr>
                <w:sz w:val="20"/>
                <w:szCs w:val="20"/>
              </w:rPr>
            </w:pPr>
          </w:p>
        </w:tc>
        <w:tc>
          <w:tcPr>
            <w:tcW w:w="6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D2EA2A" w14:textId="77777777" w:rsidR="00AA3021" w:rsidRDefault="00AA3021" w:rsidP="00AA30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Репродукција молекула, вируса, бактерија и ћелија-митоза</w:t>
            </w: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6E3DE0" w14:textId="77777777" w:rsidR="00AA3021" w:rsidRDefault="00AA3021" w:rsidP="00AA3021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Биљана Љујић</w:t>
            </w:r>
          </w:p>
          <w:p w14:paraId="51489483" w14:textId="77777777" w:rsidR="00AA3021" w:rsidRPr="003A403E" w:rsidRDefault="00AA3021" w:rsidP="00AA30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68765322" w14:textId="77777777" w:rsidR="00AA3021" w:rsidRPr="003A403E" w:rsidRDefault="00AA3021" w:rsidP="00AA30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0" w:type="dxa"/>
            <w:vAlign w:val="bottom"/>
          </w:tcPr>
          <w:p w14:paraId="1E602E9F" w14:textId="77777777" w:rsidR="00AA3021" w:rsidRDefault="00AA3021" w:rsidP="00AA3021">
            <w:pPr>
              <w:rPr>
                <w:sz w:val="1"/>
                <w:szCs w:val="1"/>
              </w:rPr>
            </w:pPr>
          </w:p>
        </w:tc>
      </w:tr>
      <w:tr w:rsidR="00AA3021" w14:paraId="213FDCD7" w14:textId="77777777" w:rsidTr="00B910ED">
        <w:trPr>
          <w:trHeight w:val="58"/>
        </w:trPr>
        <w:tc>
          <w:tcPr>
            <w:tcW w:w="1020" w:type="dxa"/>
            <w:vMerge/>
            <w:tcBorders>
              <w:left w:val="single" w:sz="8" w:space="0" w:color="auto"/>
            </w:tcBorders>
            <w:vAlign w:val="bottom"/>
          </w:tcPr>
          <w:p w14:paraId="151ACE14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40609BA0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Merge/>
            <w:vAlign w:val="bottom"/>
          </w:tcPr>
          <w:p w14:paraId="553F121B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6FA66C7F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14:paraId="5E9D4A68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vMerge/>
            <w:tcBorders>
              <w:right w:val="single" w:sz="8" w:space="0" w:color="auto"/>
            </w:tcBorders>
            <w:vAlign w:val="bottom"/>
          </w:tcPr>
          <w:p w14:paraId="533C64CD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14:paraId="4EF3F153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7DE9B8" w14:textId="77777777" w:rsidR="00AA3021" w:rsidRDefault="00AA3021" w:rsidP="0048547C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20"/>
                <w:szCs w:val="20"/>
              </w:rPr>
              <w:t>Репродукција помоћу гамета, фазе у гаметогенези, мејоза и значај мејозе.</w:t>
            </w:r>
          </w:p>
        </w:tc>
        <w:tc>
          <w:tcPr>
            <w:tcW w:w="502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C3F9E" w14:textId="77777777" w:rsidR="00AA3021" w:rsidRDefault="00AA3021" w:rsidP="0048547C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Биљана Љујић</w:t>
            </w:r>
          </w:p>
          <w:p w14:paraId="65A148F8" w14:textId="77777777" w:rsidR="00AA3021" w:rsidRPr="003A403E" w:rsidRDefault="00AA3021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77793140" w14:textId="77777777" w:rsidR="00AA3021" w:rsidRDefault="00AA3021" w:rsidP="0048547C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0" w:type="dxa"/>
            <w:vAlign w:val="bottom"/>
          </w:tcPr>
          <w:p w14:paraId="7F63584F" w14:textId="77777777" w:rsidR="00AA3021" w:rsidRDefault="00AA3021" w:rsidP="0048547C">
            <w:pPr>
              <w:rPr>
                <w:sz w:val="1"/>
                <w:szCs w:val="1"/>
              </w:rPr>
            </w:pPr>
          </w:p>
        </w:tc>
      </w:tr>
      <w:tr w:rsidR="00AA3021" w14:paraId="74EA7E0E" w14:textId="77777777" w:rsidTr="00AA3021">
        <w:trPr>
          <w:trHeight w:val="58"/>
        </w:trPr>
        <w:tc>
          <w:tcPr>
            <w:tcW w:w="102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A07ED9D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0D335AC8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Merge/>
            <w:tcBorders>
              <w:bottom w:val="single" w:sz="8" w:space="0" w:color="auto"/>
            </w:tcBorders>
            <w:vAlign w:val="bottom"/>
          </w:tcPr>
          <w:p w14:paraId="062E6DB9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3E33F520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14:paraId="6A4F98D3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A6CC71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14:paraId="3BFDD335" w14:textId="77777777" w:rsidR="00AA3021" w:rsidRDefault="00AA3021" w:rsidP="0048547C">
            <w:pPr>
              <w:rPr>
                <w:sz w:val="19"/>
                <w:szCs w:val="19"/>
              </w:rPr>
            </w:pPr>
          </w:p>
        </w:tc>
        <w:tc>
          <w:tcPr>
            <w:tcW w:w="6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9C6F06" w14:textId="77777777" w:rsidR="00AA3021" w:rsidRDefault="00AA3021" w:rsidP="0048547C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20"/>
                <w:szCs w:val="20"/>
              </w:rPr>
              <w:t>Сперматогенеза</w:t>
            </w: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5BF9B1" w14:textId="77777777" w:rsidR="00AA3021" w:rsidRDefault="00AA3021" w:rsidP="0048547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Проф. др Биљана Љујић </w:t>
            </w:r>
          </w:p>
          <w:p w14:paraId="2A86E434" w14:textId="77777777" w:rsidR="00AA3021" w:rsidRPr="003A403E" w:rsidRDefault="00AA3021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13ED5DC2" w14:textId="77777777" w:rsidR="00AA3021" w:rsidRPr="003A403E" w:rsidRDefault="00AA3021" w:rsidP="0048547C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0" w:type="dxa"/>
            <w:vAlign w:val="bottom"/>
          </w:tcPr>
          <w:p w14:paraId="14329E2A" w14:textId="77777777" w:rsidR="00AA3021" w:rsidRDefault="00AA3021" w:rsidP="0048547C">
            <w:pPr>
              <w:rPr>
                <w:sz w:val="1"/>
                <w:szCs w:val="1"/>
              </w:rPr>
            </w:pPr>
          </w:p>
        </w:tc>
      </w:tr>
      <w:tr w:rsidR="0048547C" w14:paraId="2EE033EA" w14:textId="77777777" w:rsidTr="00AA3021">
        <w:trPr>
          <w:trHeight w:val="116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62F2E641" w14:textId="77777777" w:rsidR="0048547C" w:rsidRDefault="0048547C" w:rsidP="0048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1B783F88" w14:textId="77777777" w:rsidR="0048547C" w:rsidRDefault="0048547C" w:rsidP="0048547C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auto"/>
            </w:tcBorders>
            <w:vAlign w:val="bottom"/>
          </w:tcPr>
          <w:p w14:paraId="6F29F7CE" w14:textId="77777777" w:rsidR="0048547C" w:rsidRDefault="0048547C" w:rsidP="0048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14:paraId="38148AE7" w14:textId="77777777" w:rsidR="0048547C" w:rsidRDefault="0048547C" w:rsidP="0048547C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14:paraId="07219D82" w14:textId="77777777" w:rsidR="0048547C" w:rsidRDefault="0048547C" w:rsidP="0048547C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A432AF" w14:textId="77777777" w:rsidR="0048547C" w:rsidRDefault="0048547C" w:rsidP="0048547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94" w:type="dxa"/>
            <w:vAlign w:val="bottom"/>
          </w:tcPr>
          <w:p w14:paraId="49392EBA" w14:textId="77777777" w:rsidR="0048547C" w:rsidRDefault="0048547C" w:rsidP="0048547C">
            <w:pPr>
              <w:rPr>
                <w:sz w:val="24"/>
                <w:szCs w:val="24"/>
              </w:rPr>
            </w:pPr>
          </w:p>
        </w:tc>
        <w:tc>
          <w:tcPr>
            <w:tcW w:w="66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C27687" w14:textId="77777777" w:rsidR="0048547C" w:rsidRDefault="0048547C" w:rsidP="004854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Оогенеза</w:t>
            </w:r>
          </w:p>
        </w:tc>
        <w:tc>
          <w:tcPr>
            <w:tcW w:w="50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49F489" w14:textId="77777777" w:rsidR="0048547C" w:rsidRDefault="0048547C" w:rsidP="0048547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Оливера Милошевић- Ђорђевић</w:t>
            </w:r>
          </w:p>
        </w:tc>
        <w:tc>
          <w:tcPr>
            <w:tcW w:w="30" w:type="dxa"/>
            <w:vAlign w:val="bottom"/>
          </w:tcPr>
          <w:p w14:paraId="0C36D6EF" w14:textId="77777777" w:rsidR="0048547C" w:rsidRDefault="0048547C" w:rsidP="0048547C">
            <w:pPr>
              <w:rPr>
                <w:sz w:val="1"/>
                <w:szCs w:val="1"/>
              </w:rPr>
            </w:pPr>
          </w:p>
        </w:tc>
      </w:tr>
      <w:tr w:rsidR="0048547C" w14:paraId="08085291" w14:textId="77777777" w:rsidTr="004750D7">
        <w:trPr>
          <w:trHeight w:val="3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A346E79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F0952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vAlign w:val="bottom"/>
          </w:tcPr>
          <w:p w14:paraId="3C95882C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95E3B7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14:paraId="444DB441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08F41B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14:paraId="1689AF7D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6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1E15AB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321100" w14:textId="77777777" w:rsidR="0048547C" w:rsidRDefault="0048547C" w:rsidP="004854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7C2D23C" w14:textId="77777777" w:rsidR="0048547C" w:rsidRDefault="0048547C" w:rsidP="0048547C">
            <w:pPr>
              <w:rPr>
                <w:sz w:val="1"/>
                <w:szCs w:val="1"/>
              </w:rPr>
            </w:pPr>
          </w:p>
        </w:tc>
      </w:tr>
    </w:tbl>
    <w:p w14:paraId="42544770" w14:textId="77777777" w:rsidR="00767DB8" w:rsidRDefault="00767DB8">
      <w:pPr>
        <w:sectPr w:rsidR="00767DB8" w:rsidSect="004750D7">
          <w:pgSz w:w="16840" w:h="11906" w:orient="landscape"/>
          <w:pgMar w:top="720" w:right="461" w:bottom="1106" w:left="460" w:header="0" w:footer="0" w:gutter="0"/>
          <w:cols w:space="720" w:equalWidth="0">
            <w:col w:w="15920"/>
          </w:cols>
        </w:sectPr>
      </w:pPr>
    </w:p>
    <w:p w14:paraId="36456775" w14:textId="77777777" w:rsidR="00767DB8" w:rsidRDefault="009205A8">
      <w:pPr>
        <w:jc w:val="center"/>
        <w:rPr>
          <w:sz w:val="20"/>
          <w:szCs w:val="20"/>
        </w:rPr>
      </w:pPr>
      <w:bookmarkStart w:id="13" w:name="page14"/>
      <w:bookmarkEnd w:id="13"/>
      <w:r>
        <w:rPr>
          <w:rFonts w:eastAsia="Times New Roman"/>
          <w:b/>
          <w:bCs/>
          <w:sz w:val="32"/>
          <w:szCs w:val="32"/>
        </w:rPr>
        <w:lastRenderedPageBreak/>
        <w:t>РАСПОРЕД НАСТАВЕ ЗА ПРЕДМЕТ БИОЛОГИЈА</w:t>
      </w:r>
    </w:p>
    <w:p w14:paraId="1F9ED031" w14:textId="77777777" w:rsidR="00767DB8" w:rsidRDefault="00767DB8">
      <w:pPr>
        <w:spacing w:line="224" w:lineRule="exact"/>
        <w:rPr>
          <w:sz w:val="20"/>
          <w:szCs w:val="20"/>
        </w:rPr>
      </w:pPr>
    </w:p>
    <w:tbl>
      <w:tblPr>
        <w:tblW w:w="159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20"/>
        <w:gridCol w:w="1040"/>
        <w:gridCol w:w="120"/>
        <w:gridCol w:w="100"/>
        <w:gridCol w:w="1060"/>
        <w:gridCol w:w="7120"/>
        <w:gridCol w:w="5320"/>
        <w:gridCol w:w="30"/>
      </w:tblGrid>
      <w:tr w:rsidR="00767DB8" w14:paraId="3ADB9271" w14:textId="77777777" w:rsidTr="0019110F">
        <w:trPr>
          <w:trHeight w:val="427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2AA5B5BA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модул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23976D0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618FE606" w14:textId="77777777"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highlight w:val="lightGray"/>
              </w:rPr>
              <w:t>недеља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8785390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6B2A9DEA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CF91BB5" w14:textId="77777777" w:rsidR="00767DB8" w:rsidRDefault="009205A8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7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BA8D8C7" w14:textId="77777777" w:rsidR="00767DB8" w:rsidRDefault="009205A8">
            <w:pPr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назив методске јединице</w:t>
            </w:r>
          </w:p>
        </w:tc>
        <w:tc>
          <w:tcPr>
            <w:tcW w:w="53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79124F4" w14:textId="77777777" w:rsidR="00767DB8" w:rsidRDefault="009205A8">
            <w:pPr>
              <w:ind w:left="2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30" w:type="dxa"/>
            <w:vAlign w:val="bottom"/>
          </w:tcPr>
          <w:p w14:paraId="16439C9B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42B28128" w14:textId="77777777" w:rsidTr="0019110F">
        <w:trPr>
          <w:trHeight w:val="14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48DD25E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FCC2768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61090A7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48A48A2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8115354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BB6ADAF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A31E944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7CEB59D" w14:textId="77777777"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401A0EB1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701C7165" w14:textId="77777777" w:rsidTr="0019110F">
        <w:trPr>
          <w:trHeight w:val="38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14:paraId="5511A1BD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076B112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0473B81D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66AE954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2E862F95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6CDC2877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5509460E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Оплођење код сисара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14:paraId="5FD1656B" w14:textId="77777777" w:rsidR="00767DB8" w:rsidRDefault="009205A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Оливера Милошевић- Ђорђевић</w:t>
            </w:r>
          </w:p>
        </w:tc>
        <w:tc>
          <w:tcPr>
            <w:tcW w:w="30" w:type="dxa"/>
            <w:vAlign w:val="bottom"/>
          </w:tcPr>
          <w:p w14:paraId="7F2CAE02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2F363F4B" w14:textId="77777777" w:rsidTr="0019110F">
        <w:trPr>
          <w:trHeight w:val="172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14:paraId="0E37147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2192545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14:paraId="49B7B490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796D2C1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601FF2CE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4B2A79F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54FFD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6A4C7D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47053E5D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6DEDB84B" w14:textId="77777777" w:rsidTr="0019110F">
        <w:trPr>
          <w:trHeight w:val="38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14:paraId="4F26DAFD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0AC0556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14:paraId="02557D87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4BD49E2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0CC83288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77474433" w14:textId="77777777"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04104C98" w14:textId="77777777" w:rsidR="00767DB8" w:rsidRDefault="009205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Ембрионално развиће сисара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14:paraId="005724A3" w14:textId="77777777" w:rsidR="00767DB8" w:rsidRPr="00B910ED" w:rsidRDefault="004750D7" w:rsidP="00B910ED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2D4842">
              <w:rPr>
                <w:rFonts w:eastAsia="Times New Roman"/>
                <w:sz w:val="20"/>
                <w:szCs w:val="20"/>
              </w:rPr>
              <w:t>Доц. др Данијела Цветковић</w:t>
            </w:r>
          </w:p>
        </w:tc>
        <w:tc>
          <w:tcPr>
            <w:tcW w:w="30" w:type="dxa"/>
            <w:vAlign w:val="bottom"/>
          </w:tcPr>
          <w:p w14:paraId="2A252448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14:paraId="53935A53" w14:textId="77777777" w:rsidTr="0019110F">
        <w:trPr>
          <w:trHeight w:val="17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3C4112D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D3D5F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10C47725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1B7712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4B3C2F6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B0D8B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534D7D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D06C89" w14:textId="77777777"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19E0791F" w14:textId="77777777" w:rsidR="00767DB8" w:rsidRDefault="00767DB8">
            <w:pPr>
              <w:rPr>
                <w:sz w:val="1"/>
                <w:szCs w:val="1"/>
              </w:rPr>
            </w:pPr>
          </w:p>
        </w:tc>
      </w:tr>
      <w:tr w:rsidR="00B910ED" w14:paraId="2DC2353D" w14:textId="77777777" w:rsidTr="00AA3021">
        <w:trPr>
          <w:trHeight w:val="219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14:paraId="56FD079B" w14:textId="77777777" w:rsidR="00B910ED" w:rsidRDefault="00B910ED" w:rsidP="00B910ED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4199CE6" w14:textId="77777777" w:rsidR="00B910ED" w:rsidRDefault="00B910ED" w:rsidP="00B910ED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14:paraId="25A50A5C" w14:textId="77777777" w:rsidR="00B910ED" w:rsidRDefault="00B910ED" w:rsidP="00B910ED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78B26FD" w14:textId="77777777" w:rsidR="00B910ED" w:rsidRDefault="00B910ED" w:rsidP="00B910ED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4063A142" w14:textId="77777777" w:rsidR="00B910ED" w:rsidRDefault="00B910ED" w:rsidP="00B910ED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92E49A7" w14:textId="77777777" w:rsidR="00B910ED" w:rsidRDefault="00B910ED" w:rsidP="00B910ED">
            <w:pPr>
              <w:rPr>
                <w:sz w:val="19"/>
                <w:szCs w:val="19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CC5BFF" w14:textId="77777777" w:rsidR="00B910ED" w:rsidRDefault="00B910ED" w:rsidP="00B910ED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20"/>
                <w:szCs w:val="20"/>
              </w:rPr>
              <w:t>Оогенеза</w:t>
            </w: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F1EE53" w14:textId="77777777" w:rsidR="00B910ED" w:rsidRDefault="00B910ED" w:rsidP="00B910E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Оливера Милошевић- Ђорђевић</w:t>
            </w:r>
          </w:p>
          <w:p w14:paraId="3550B1D5" w14:textId="77777777" w:rsidR="00B910ED" w:rsidRPr="003A403E" w:rsidRDefault="00B910ED" w:rsidP="00B910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73C2FD63" w14:textId="77777777" w:rsidR="00B910ED" w:rsidRPr="003A403E" w:rsidRDefault="00B910ED" w:rsidP="00B910ED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0" w:type="dxa"/>
            <w:vAlign w:val="bottom"/>
          </w:tcPr>
          <w:p w14:paraId="1A7FA3F9" w14:textId="77777777" w:rsidR="00B910ED" w:rsidRDefault="00B910ED" w:rsidP="00B910ED">
            <w:pPr>
              <w:rPr>
                <w:sz w:val="1"/>
                <w:szCs w:val="1"/>
              </w:rPr>
            </w:pPr>
          </w:p>
        </w:tc>
      </w:tr>
      <w:tr w:rsidR="00AA3021" w14:paraId="0E311BC5" w14:textId="77777777" w:rsidTr="00CF55F7">
        <w:trPr>
          <w:trHeight w:val="239"/>
        </w:trPr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14:paraId="0E813E54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14:paraId="0F40D5D7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center"/>
          </w:tcPr>
          <w:p w14:paraId="45584ADC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14:paraId="673CA4C6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center"/>
          </w:tcPr>
          <w:p w14:paraId="1C8A2B61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center"/>
          </w:tcPr>
          <w:p w14:paraId="7BAEEDD8" w14:textId="77777777" w:rsidR="00AA3021" w:rsidRDefault="00AA3021" w:rsidP="00AA30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7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E76DDC" w14:textId="77777777" w:rsidR="00AA3021" w:rsidRDefault="00AA3021" w:rsidP="00AA302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Оплођење код сисара</w:t>
            </w:r>
          </w:p>
        </w:tc>
        <w:tc>
          <w:tcPr>
            <w:tcW w:w="5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6E4419" w14:textId="77777777" w:rsidR="00AA3021" w:rsidRDefault="00AA3021" w:rsidP="00AA302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Оливера Милошевић- Ђорђевић</w:t>
            </w:r>
          </w:p>
          <w:p w14:paraId="26374F3F" w14:textId="77777777" w:rsidR="00AA3021" w:rsidRPr="003A403E" w:rsidRDefault="00AA3021" w:rsidP="00AA30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32E7F2DD" w14:textId="77777777" w:rsidR="00AA3021" w:rsidRPr="003A403E" w:rsidRDefault="00AA3021" w:rsidP="00AA30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0" w:type="dxa"/>
            <w:vAlign w:val="bottom"/>
          </w:tcPr>
          <w:p w14:paraId="075CCD00" w14:textId="77777777" w:rsidR="00AA3021" w:rsidRDefault="00AA3021" w:rsidP="00AA3021">
            <w:pPr>
              <w:rPr>
                <w:sz w:val="1"/>
                <w:szCs w:val="1"/>
              </w:rPr>
            </w:pPr>
          </w:p>
        </w:tc>
      </w:tr>
      <w:tr w:rsidR="00AA3021" w14:paraId="1B5F9BC9" w14:textId="77777777" w:rsidTr="00AA3021">
        <w:trPr>
          <w:trHeight w:val="231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D0312D6" w14:textId="77777777" w:rsidR="00AA3021" w:rsidRDefault="00AA3021" w:rsidP="00AA3021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F64D0B" w14:textId="77777777" w:rsidR="00AA3021" w:rsidRDefault="00AA3021" w:rsidP="00AA3021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08F68CC5" w14:textId="77777777" w:rsidR="00AA3021" w:rsidRDefault="00AA3021" w:rsidP="00AA3021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831903" w14:textId="77777777" w:rsidR="00AA3021" w:rsidRDefault="00AA3021" w:rsidP="00AA302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16371D0" w14:textId="77777777" w:rsidR="00AA3021" w:rsidRDefault="00AA3021" w:rsidP="00AA3021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121DCB" w14:textId="77777777" w:rsidR="00AA3021" w:rsidRDefault="00AA3021" w:rsidP="00AA3021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0DB76F" w14:textId="77777777" w:rsidR="00AA3021" w:rsidRDefault="00AA3021" w:rsidP="00AA30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Ембрионално развиће сисара</w:t>
            </w:r>
          </w:p>
        </w:tc>
        <w:tc>
          <w:tcPr>
            <w:tcW w:w="5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42EA20" w14:textId="77777777" w:rsidR="00AA3021" w:rsidRDefault="00AA3021" w:rsidP="00AA302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Оливера Милошевић- Ђорђевић</w:t>
            </w:r>
          </w:p>
          <w:p w14:paraId="041CAE70" w14:textId="77777777" w:rsidR="00AA3021" w:rsidRPr="003A403E" w:rsidRDefault="00AA3021" w:rsidP="00AA30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5B5CA5E0" w14:textId="77777777" w:rsidR="00AA3021" w:rsidRDefault="00AA3021" w:rsidP="00AA30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Mаг. Фарм. Николина Кастратовић  </w:t>
            </w:r>
          </w:p>
        </w:tc>
        <w:tc>
          <w:tcPr>
            <w:tcW w:w="30" w:type="dxa"/>
            <w:vAlign w:val="bottom"/>
          </w:tcPr>
          <w:p w14:paraId="0C545C24" w14:textId="77777777" w:rsidR="00AA3021" w:rsidRDefault="00AA3021" w:rsidP="00AA3021">
            <w:pPr>
              <w:rPr>
                <w:sz w:val="1"/>
                <w:szCs w:val="1"/>
              </w:rPr>
            </w:pPr>
          </w:p>
        </w:tc>
      </w:tr>
    </w:tbl>
    <w:p w14:paraId="3DE8252B" w14:textId="77777777" w:rsidR="00767DB8" w:rsidRDefault="00767DB8">
      <w:pPr>
        <w:spacing w:line="1" w:lineRule="exact"/>
        <w:rPr>
          <w:sz w:val="20"/>
          <w:szCs w:val="20"/>
        </w:rPr>
      </w:pPr>
    </w:p>
    <w:sectPr w:rsidR="00767DB8" w:rsidSect="00767DB8">
      <w:pgSz w:w="16840" w:h="11906" w:orient="landscape"/>
      <w:pgMar w:top="1373" w:right="461" w:bottom="1440" w:left="460" w:header="0" w:footer="0" w:gutter="0"/>
      <w:cols w:space="720" w:equalWidth="0">
        <w:col w:w="159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D7865" w14:textId="77777777" w:rsidR="00EA42A9" w:rsidRDefault="00EA42A9" w:rsidP="004750D7">
      <w:r>
        <w:separator/>
      </w:r>
    </w:p>
  </w:endnote>
  <w:endnote w:type="continuationSeparator" w:id="0">
    <w:p w14:paraId="43F25354" w14:textId="77777777" w:rsidR="00EA42A9" w:rsidRDefault="00EA42A9" w:rsidP="0047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4B002" w14:textId="77777777" w:rsidR="00EA42A9" w:rsidRDefault="00EA42A9" w:rsidP="004750D7">
      <w:r>
        <w:separator/>
      </w:r>
    </w:p>
  </w:footnote>
  <w:footnote w:type="continuationSeparator" w:id="0">
    <w:p w14:paraId="5BD59AD8" w14:textId="77777777" w:rsidR="00EA42A9" w:rsidRDefault="00EA42A9" w:rsidP="00475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DB8"/>
    <w:rsid w:val="0005584D"/>
    <w:rsid w:val="0006139B"/>
    <w:rsid w:val="000E6BD6"/>
    <w:rsid w:val="00117E94"/>
    <w:rsid w:val="00176C69"/>
    <w:rsid w:val="0019110F"/>
    <w:rsid w:val="002A662D"/>
    <w:rsid w:val="002C6320"/>
    <w:rsid w:val="002D4842"/>
    <w:rsid w:val="00331726"/>
    <w:rsid w:val="003A403E"/>
    <w:rsid w:val="00440B75"/>
    <w:rsid w:val="004668C5"/>
    <w:rsid w:val="004750D7"/>
    <w:rsid w:val="0048547C"/>
    <w:rsid w:val="004B4704"/>
    <w:rsid w:val="005911AF"/>
    <w:rsid w:val="005A640E"/>
    <w:rsid w:val="005D038A"/>
    <w:rsid w:val="005D071B"/>
    <w:rsid w:val="0069730C"/>
    <w:rsid w:val="006D0DB6"/>
    <w:rsid w:val="00767DB8"/>
    <w:rsid w:val="00824D4D"/>
    <w:rsid w:val="008351A7"/>
    <w:rsid w:val="008554E6"/>
    <w:rsid w:val="008705AF"/>
    <w:rsid w:val="008A4D23"/>
    <w:rsid w:val="009205A8"/>
    <w:rsid w:val="00976E13"/>
    <w:rsid w:val="00AA3021"/>
    <w:rsid w:val="00AC3DAC"/>
    <w:rsid w:val="00AE500B"/>
    <w:rsid w:val="00B87014"/>
    <w:rsid w:val="00B910ED"/>
    <w:rsid w:val="00BE08E7"/>
    <w:rsid w:val="00C208BE"/>
    <w:rsid w:val="00C22A2A"/>
    <w:rsid w:val="00C4575E"/>
    <w:rsid w:val="00CA3DA9"/>
    <w:rsid w:val="00CA6C7D"/>
    <w:rsid w:val="00CB6E4B"/>
    <w:rsid w:val="00D30120"/>
    <w:rsid w:val="00DA6FB8"/>
    <w:rsid w:val="00E50D68"/>
    <w:rsid w:val="00EA42A9"/>
    <w:rsid w:val="00F9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7EB6068B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D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50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50D7"/>
  </w:style>
  <w:style w:type="paragraph" w:styleId="Footer">
    <w:name w:val="footer"/>
    <w:basedOn w:val="Normal"/>
    <w:link w:val="FooterChar"/>
    <w:uiPriority w:val="99"/>
    <w:semiHidden/>
    <w:unhideWhenUsed/>
    <w:rsid w:val="004750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50D7"/>
  </w:style>
  <w:style w:type="paragraph" w:styleId="BalloonText">
    <w:name w:val="Balloon Text"/>
    <w:basedOn w:val="Normal"/>
    <w:link w:val="BalloonTextChar"/>
    <w:uiPriority w:val="99"/>
    <w:semiHidden/>
    <w:unhideWhenUsed/>
    <w:rsid w:val="00CA6C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C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730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3D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jujic74@gmail.com" TargetMode="External"/><Relationship Id="rId13" Type="http://schemas.openxmlformats.org/officeDocument/2006/relationships/hyperlink" Target="http://medf.kg.ac.rs/raspored/index.php?od_dana=2025&amp;do_dana=2026&amp;predmet_blok=mb1&amp;predmet=465&amp;puno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ivera@kg.ac.rs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medf.kg.ac.rs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mailto:dtodorovic@medf.kg.ac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Sistem administrator FMN</cp:lastModifiedBy>
  <cp:revision>12</cp:revision>
  <dcterms:created xsi:type="dcterms:W3CDTF">2025-09-05T07:40:00Z</dcterms:created>
  <dcterms:modified xsi:type="dcterms:W3CDTF">2025-11-27T09:31:00Z</dcterms:modified>
</cp:coreProperties>
</file>